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BA4997">
        <w:rPr>
          <w:b/>
          <w:szCs w:val="16"/>
        </w:rPr>
        <w:t xml:space="preserve"> проведенных в октябре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651"/>
        <w:gridCol w:w="3218"/>
        <w:gridCol w:w="2010"/>
        <w:gridCol w:w="2928"/>
        <w:gridCol w:w="2211"/>
      </w:tblGrid>
      <w:tr w:rsidR="008F0204" w:rsidTr="007D25CE">
        <w:tc>
          <w:tcPr>
            <w:tcW w:w="542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651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218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1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928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11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8F0204" w:rsidRPr="00E225FD" w:rsidTr="007D25CE">
        <w:tc>
          <w:tcPr>
            <w:tcW w:w="542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51" w:type="dxa"/>
          </w:tcPr>
          <w:p w:rsidR="00002D4B" w:rsidRPr="00E225FD" w:rsidRDefault="009F2808" w:rsidP="00302B54">
            <w:pPr>
              <w:rPr>
                <w:b/>
              </w:rPr>
            </w:pPr>
            <w:r w:rsidRPr="009F2808">
              <w:rPr>
                <w:b/>
              </w:rPr>
              <w:t>ГОСУДАРСТВЕННОЕ БЮДЖЕТНОЕ ПРОФЕССИОНАЛЬНОЕ ОБРАЗОВАТЕЛЬНОЕ УЧРЕЖДЕНИЕ РЕСПУБЛИКИ МОРДОВИЯ "ТЕМНИКОВСКИЙ СЕЛЬСКОХОЗЯЙСТВЕННЫЙ КОЛЛЕДЖ"</w:t>
            </w:r>
          </w:p>
        </w:tc>
        <w:tc>
          <w:tcPr>
            <w:tcW w:w="3218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002D4B" w:rsidRPr="00E225FD" w:rsidRDefault="009F2808" w:rsidP="008327D9">
            <w:pPr>
              <w:rPr>
                <w:b/>
              </w:rPr>
            </w:pPr>
            <w:r w:rsidRPr="009F2808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A67C34" w:rsidRPr="00A67C34" w:rsidRDefault="00A67C34" w:rsidP="00A67C34">
            <w:pPr>
              <w:rPr>
                <w:b/>
              </w:rPr>
            </w:pPr>
            <w:r w:rsidRPr="00A67C34">
              <w:rPr>
                <w:b/>
              </w:rPr>
              <w:t xml:space="preserve">1. В нарушение части 29 статьи 92 Федерального закона от 29 декабря 2012 года № 273-Ф3 «Об образовании в Российской Федерации» не переоформлено свидетельство о государственной аккредитации в связи с изменением кодов и наименований укрупненных групп профессий, специальностей и направлений подготовки профессионального образования. 2. В нарушение пункта 9 статьи 2 Федерального закона от 29 декабря 2012 года № 273-Ф3 «Об образовании в Российской Федерации» программы </w:t>
            </w:r>
            <w:r w:rsidRPr="00A67C34">
              <w:rPr>
                <w:b/>
              </w:rPr>
              <w:lastRenderedPageBreak/>
              <w:t xml:space="preserve">профессионального обучения не содержат организационно-педагогические условия, рабочие программы учебных предметов, курсов, дисциплин (модулей), иных компонентов, а также оценочные и методические материалы. 3. В нарушение пункта 22 части 3 статьи 28, части 9 статьи 98 Федерального закона от 29 декабря 2012 года № 273-ФЭ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</w:t>
            </w:r>
            <w:r w:rsidRPr="00A67C34">
              <w:rPr>
                <w:b/>
              </w:rPr>
              <w:lastRenderedPageBreak/>
              <w:t>Правительства РФ от 26 августа 2013 года № 729, образовательная организация не представила в федеральный орган исполнительной власти, осуществляющий функции по контролю и надзору в сфере образования, сведения о выданных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002D4B" w:rsidRPr="008327D9" w:rsidRDefault="00A67C34" w:rsidP="00A67C34">
            <w:pPr>
              <w:rPr>
                <w:b/>
              </w:rPr>
            </w:pPr>
            <w:r w:rsidRPr="00A67C34">
              <w:rPr>
                <w:b/>
              </w:rPr>
              <w:t xml:space="preserve">4. В нарушение пунктов 6, 8, 18, 32 Порядка проведения государственной итоговой аттестации по образовательным программам среднего профессионального </w:t>
            </w:r>
            <w:r w:rsidRPr="00A67C34">
              <w:rPr>
                <w:b/>
              </w:rPr>
              <w:lastRenderedPageBreak/>
              <w:t xml:space="preserve">образования, утвержденного приказом Министерства образования и науки РФ от 16 августа 2013 года № 968, в нескольких государственных экзаменационных комиссиях назначается один и тот же заместитель председателя экзаменационной комиссии (руководитель образовательной организации). 5. В нарушение пунктов 14, 20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 291, по результатам практики руководителями практики от </w:t>
            </w:r>
            <w:r w:rsidRPr="00A67C34">
              <w:rPr>
                <w:b/>
              </w:rPr>
              <w:lastRenderedPageBreak/>
              <w:t>организации и от образовательной организации не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практики(</w:t>
            </w:r>
            <w:proofErr w:type="spellStart"/>
            <w:r w:rsidRPr="00A67C34">
              <w:rPr>
                <w:b/>
              </w:rPr>
              <w:t>Теньгушевский</w:t>
            </w:r>
            <w:proofErr w:type="spellEnd"/>
            <w:r w:rsidRPr="00A67C34">
              <w:rPr>
                <w:b/>
              </w:rPr>
              <w:t xml:space="preserve"> филиал). 6. В нарушение пунктов 11,17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утвержденного приказом Министерства образования и науки РФ </w:t>
            </w:r>
            <w:r w:rsidRPr="00A67C34">
              <w:rPr>
                <w:b/>
              </w:rPr>
              <w:lastRenderedPageBreak/>
              <w:t xml:space="preserve">от 10 февраля 2017 года № 124, в личном деле студентов, отчисленных в связи с переводом, не хранится студенческий билет. 7. В нарушение пункта 32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30 июля 2013 года №464, образовательной организацией не соблюдаются требования в части превышения количества зачетов в учебном году. 8. В нарушение пунктов 10, 11, 12 Порядка организации и осуществления образовательной деятельности по образовательным </w:t>
            </w:r>
            <w:r w:rsidRPr="00A67C34">
              <w:rPr>
                <w:b/>
              </w:rPr>
              <w:lastRenderedPageBreak/>
              <w:t xml:space="preserve">программам среднего профессионального образования, утвержденного приказом Министерства образования и науки РФ от 30 июля 2013 года № 464: - в рабочих программах учебных дисциплин, МДК, практик, выпускных квалификационных работах студентов указывается устаревшая учебная литература (более 5 лет), что противоречит ФГОС по образовательным программам; - выпускные квалификационные работы студентов оформлены с отклонениями от требований ЕСКД, стандарта организации к оформлению пояснительных записок курсовых и дипломных работ. 9. В нарушение пункта 20 Порядка заполнения, учета и </w:t>
            </w:r>
            <w:r w:rsidRPr="00A67C34">
              <w:rPr>
                <w:b/>
              </w:rPr>
              <w:lastRenderedPageBreak/>
              <w:t>выдачи дипломов о среднем профессиональном образовании и их дубликатов, утвержденного приказом Министерства образования и науки РФ от 25 октября 2013 года №1186, при выдаче диплома в книгу регистрации не вносятся следующие данные: - дата и номер приказа об отчислении выпускника; - подпись уполномоченного лица образовательной организации, выдающего диплом (дубликат диплома, дубликат приложения к диплому) (</w:t>
            </w:r>
            <w:proofErr w:type="spellStart"/>
            <w:r w:rsidRPr="00A67C34">
              <w:rPr>
                <w:b/>
              </w:rPr>
              <w:t>Теньгушевский</w:t>
            </w:r>
            <w:proofErr w:type="spellEnd"/>
            <w:r w:rsidRPr="00A67C34">
              <w:rPr>
                <w:b/>
              </w:rPr>
              <w:t xml:space="preserve"> филиал).</w:t>
            </w:r>
          </w:p>
        </w:tc>
        <w:tc>
          <w:tcPr>
            <w:tcW w:w="2211" w:type="dxa"/>
          </w:tcPr>
          <w:p w:rsidR="00002D4B" w:rsidRPr="00E225FD" w:rsidRDefault="00BA4997" w:rsidP="008327D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8F0204" w:rsidRPr="00E225FD" w:rsidTr="007D25CE">
        <w:tc>
          <w:tcPr>
            <w:tcW w:w="542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651" w:type="dxa"/>
          </w:tcPr>
          <w:p w:rsidR="002944F9" w:rsidRPr="00E225FD" w:rsidRDefault="00CA7CE0" w:rsidP="007808D5">
            <w:pPr>
              <w:rPr>
                <w:b/>
              </w:rPr>
            </w:pPr>
            <w:r w:rsidRPr="00CA7CE0">
              <w:rPr>
                <w:b/>
              </w:rPr>
              <w:t>МУНИЦИПАЛЬНОЕ БЮДЖЕТНОЕ ОБЩЕОБРАЗОВАТЕЛЬНОЕ УЧРЕЖДЕНИЕ "ШУГУРОВСКАЯ СРЕДНЯЯ ОБЩЕОБРАЗОВАТЕЛЬНАЯ ШКОЛА" БОЛЬШЕБЕРЕЗНИКОВСКО</w:t>
            </w:r>
            <w:r w:rsidRPr="00CA7CE0">
              <w:rPr>
                <w:b/>
              </w:rPr>
              <w:lastRenderedPageBreak/>
              <w:t>ГО МУНИЦИПАЛЬНОГО РАЙОНА</w:t>
            </w:r>
          </w:p>
        </w:tc>
        <w:tc>
          <w:tcPr>
            <w:tcW w:w="3218" w:type="dxa"/>
          </w:tcPr>
          <w:p w:rsidR="00002D4B" w:rsidRPr="00E225FD" w:rsidRDefault="007E324F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10" w:type="dxa"/>
          </w:tcPr>
          <w:p w:rsidR="00002D4B" w:rsidRPr="00E225FD" w:rsidRDefault="00CA7CE0" w:rsidP="00302B54">
            <w:pPr>
              <w:rPr>
                <w:b/>
              </w:rPr>
            </w:pPr>
            <w:r w:rsidRPr="00CA7CE0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</w:t>
            </w:r>
            <w:r w:rsidRPr="00CA7CE0">
              <w:rPr>
                <w:b/>
              </w:rPr>
              <w:lastRenderedPageBreak/>
              <w:t>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lastRenderedPageBreak/>
              <w:t xml:space="preserve">1. В нарушение приказа Федеральной службы по надзору в сфере образования и науки от 29.05.2014 г. № 785 «Об утверждении требований к структуре официального сайта </w:t>
            </w:r>
            <w:r w:rsidRPr="002404F1">
              <w:rPr>
                <w:b/>
              </w:rPr>
              <w:lastRenderedPageBreak/>
              <w:t>образовательной организации в информационно-телекоммуникационной сети «Интернет» и формату представления на нем информации» на сайте МБОУ «</w:t>
            </w:r>
            <w:proofErr w:type="spellStart"/>
            <w:r w:rsidRPr="002404F1">
              <w:rPr>
                <w:b/>
              </w:rPr>
              <w:t>Шугуровская</w:t>
            </w:r>
            <w:proofErr w:type="spellEnd"/>
            <w:r w:rsidRPr="002404F1">
              <w:rPr>
                <w:b/>
              </w:rPr>
              <w:t xml:space="preserve"> средняя общеобразовательная школа»: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в подразделе «Структура и органы управления образовательной организацией» содержится не актуальная информация по структурным подразделениям;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в подразделе «Документы» не размещены свидетельство о государственной аккредитации (с приложениями); предписания органов, осуществляющих государственный контроль (надзор) в сфере образования, </w:t>
            </w:r>
            <w:r w:rsidRPr="002404F1">
              <w:rPr>
                <w:b/>
              </w:rPr>
              <w:lastRenderedPageBreak/>
              <w:t>отчеты об исполнении таких предписаний;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в подразделе «Образование» отсутствует информация об аннотации к рабочим программам дисциплин (по каждой дисциплине в составе образовательной программы) с приложением их копий (при наличии); 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не заполнены подразделы «Материально-техническое обеспечение и оснащенность образовательного процесса», «Вакантные места для приема»;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в подразделе «Руководство. Педагогический (научно-педагогический) состав» отсутствует информация: наименование направления подготовки и (или) </w:t>
            </w:r>
            <w:r w:rsidRPr="002404F1">
              <w:rPr>
                <w:b/>
              </w:rPr>
              <w:lastRenderedPageBreak/>
              <w:t>специальности, данные о повышении квалификации и (или) профессиональной переподготовке (при наличии) педагогических работников, преподаваемый предмет.</w:t>
            </w:r>
          </w:p>
          <w:p w:rsidR="002404F1" w:rsidRPr="002404F1" w:rsidRDefault="002404F1" w:rsidP="002404F1">
            <w:pPr>
              <w:rPr>
                <w:b/>
              </w:rPr>
            </w:pPr>
          </w:p>
          <w:p w:rsidR="002404F1" w:rsidRPr="002404F1" w:rsidRDefault="002404F1" w:rsidP="002404F1">
            <w:pPr>
              <w:rPr>
                <w:b/>
              </w:rPr>
            </w:pPr>
          </w:p>
          <w:p w:rsidR="002404F1" w:rsidRPr="002404F1" w:rsidRDefault="002404F1" w:rsidP="002404F1">
            <w:pPr>
              <w:rPr>
                <w:b/>
              </w:rPr>
            </w:pP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2. В нарушение статьи </w:t>
            </w:r>
            <w:proofErr w:type="gramStart"/>
            <w:r w:rsidRPr="002404F1">
              <w:rPr>
                <w:b/>
              </w:rPr>
              <w:t>91  Федерального</w:t>
            </w:r>
            <w:proofErr w:type="gramEnd"/>
            <w:r w:rsidRPr="002404F1">
              <w:rPr>
                <w:b/>
              </w:rPr>
              <w:t xml:space="preserve"> закона от 29 декабря 2012 года  № 273-Ф3 «Об образовании в Российской Федерации», части 1 статьи 18 Федерального закона от 4 мая              2011 года № 99-ФЗ «О лицензировании отдельных видов деятельности»  не переоформлена лицензия на осуществление образовательной деятельности в связи с прекращением осуществления </w:t>
            </w:r>
            <w:r w:rsidRPr="002404F1">
              <w:rPr>
                <w:b/>
              </w:rPr>
              <w:lastRenderedPageBreak/>
              <w:t xml:space="preserve">образовательной деятельности по адресу: 431742, Республика Мордовия, </w:t>
            </w:r>
            <w:proofErr w:type="spellStart"/>
            <w:r w:rsidRPr="002404F1">
              <w:rPr>
                <w:b/>
              </w:rPr>
              <w:t>Большеберезниковский</w:t>
            </w:r>
            <w:proofErr w:type="spellEnd"/>
            <w:r w:rsidRPr="002404F1">
              <w:rPr>
                <w:b/>
              </w:rPr>
              <w:t xml:space="preserve"> район, с. Паракино, ул. Московская, д. 26.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3. В нарушение пункта 22 части 3 статьи 28, части 9 статьи 98 Федерального закона             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внесенные сведения о  выданных </w:t>
            </w:r>
            <w:r w:rsidRPr="002404F1">
              <w:rPr>
                <w:b/>
              </w:rPr>
              <w:lastRenderedPageBreak/>
              <w:t>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2004-2009, 2014, 2017, 2019 годы, не соответствуют сведениям, указанным в книге выдачи аттестатов.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4. В нарушение пункта 5 части 3 статьи 28 Федерального закона от 29 декабря 2012 года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proofErr w:type="gramStart"/>
            <w:r w:rsidRPr="002404F1">
              <w:rPr>
                <w:b/>
              </w:rPr>
              <w:t xml:space="preserve">деятельности  </w:t>
            </w:r>
            <w:proofErr w:type="spellStart"/>
            <w:r w:rsidRPr="002404F1">
              <w:rPr>
                <w:b/>
              </w:rPr>
              <w:t>Арапову</w:t>
            </w:r>
            <w:proofErr w:type="spellEnd"/>
            <w:proofErr w:type="gramEnd"/>
            <w:r w:rsidRPr="002404F1">
              <w:rPr>
                <w:b/>
              </w:rPr>
              <w:t xml:space="preserve"> А.В. (математика).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lastRenderedPageBreak/>
              <w:t xml:space="preserve">5. В нарушение пункта 12 требований Федерального государственного образовательного стандарта </w:t>
            </w:r>
            <w:proofErr w:type="gramStart"/>
            <w:r w:rsidRPr="002404F1">
              <w:rPr>
                <w:b/>
              </w:rPr>
              <w:t>начального  общего</w:t>
            </w:r>
            <w:proofErr w:type="gramEnd"/>
            <w:r w:rsidRPr="002404F1">
              <w:rPr>
                <w:b/>
              </w:rPr>
              <w:t xml:space="preserve"> образования, утвержденного приказом Министерства образования и науки РФ от 6 октября 2009 г. № 373 (с изменениями и дополнениями)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 по учебным предметам. 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6. В нарушение требований Федерального государственного образовательного стандарта основного общего образования, утвержденного приказом Министерства </w:t>
            </w:r>
            <w:r w:rsidRPr="002404F1">
              <w:rPr>
                <w:b/>
              </w:rPr>
              <w:lastRenderedPageBreak/>
              <w:t>образования и науки РФ от 17 декабря 2010 г.  № 1897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образовательной области «Родной язык и родная литература» ( пункт 11.2);  в программе воспитания и социализации отсутствуют содержание,  виды деятельности и формы занятий с обучающимися  по каждому из направлений духовно- нравственного    развития, воспитания и социализации обучающихся (пункт 18.2.3.).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lastRenderedPageBreak/>
              <w:t xml:space="preserve">7. В нарушение статей 28, 41,46 Федерального закона от 29 декабря 2012 года                     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   и реализации государственной политики и нормативно-правовому регулированию в сфере внутренних дел у Елисеева Г.Н. (водитель),  Мироновой А.А. (повар),   </w:t>
            </w:r>
            <w:proofErr w:type="spellStart"/>
            <w:r w:rsidRPr="002404F1">
              <w:rPr>
                <w:b/>
              </w:rPr>
              <w:lastRenderedPageBreak/>
              <w:t>Суняйкиной</w:t>
            </w:r>
            <w:proofErr w:type="spellEnd"/>
            <w:r w:rsidRPr="002404F1">
              <w:rPr>
                <w:b/>
              </w:rPr>
              <w:t xml:space="preserve"> В.П., Коробовой Г.А., </w:t>
            </w:r>
            <w:proofErr w:type="spellStart"/>
            <w:r w:rsidRPr="002404F1">
              <w:rPr>
                <w:b/>
              </w:rPr>
              <w:t>Атемаскиной</w:t>
            </w:r>
            <w:proofErr w:type="spellEnd"/>
            <w:r w:rsidRPr="002404F1">
              <w:rPr>
                <w:b/>
              </w:rPr>
              <w:t xml:space="preserve"> М.Н. Бояркиной В.В. (технический персонал) и следующих педагогических работников: Прокиной Т.Н. и </w:t>
            </w:r>
            <w:proofErr w:type="spellStart"/>
            <w:r w:rsidRPr="002404F1">
              <w:rPr>
                <w:b/>
              </w:rPr>
              <w:t>Забатуриной</w:t>
            </w:r>
            <w:proofErr w:type="spellEnd"/>
            <w:r w:rsidRPr="002404F1">
              <w:rPr>
                <w:b/>
              </w:rPr>
              <w:t xml:space="preserve"> В.Г.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8. В нарушение пунктов 18, 19 Порядка заполнения, учета и выдачи аттестатов об основном общем образовании и их дубликатов, утвержденного приказом Министерства образования и науки РФ от 14 февраля 2014 года № 115, в книгах регистрации выданных документов об образовании  отсутствует подпись лица, выдавшего аттестат; отсутствуют подписи получателей аттестата ( основное образование), дата выдачи аттестата; записи  в книгах регистрации не </w:t>
            </w:r>
            <w:r w:rsidRPr="002404F1">
              <w:rPr>
                <w:b/>
              </w:rPr>
              <w:lastRenderedPageBreak/>
              <w:t xml:space="preserve">заверены подписями классных руководителей и руководителя организации и печатью общеобразовательной  организации. 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9. В </w:t>
            </w:r>
            <w:proofErr w:type="gramStart"/>
            <w:r w:rsidRPr="002404F1">
              <w:rPr>
                <w:b/>
              </w:rPr>
              <w:t>нарушение  пункта</w:t>
            </w:r>
            <w:proofErr w:type="gramEnd"/>
            <w:r w:rsidRPr="002404F1">
              <w:rPr>
                <w:b/>
              </w:rPr>
              <w:t xml:space="preserve"> 2 части 1, части 3 статьи 41 Федерального закона                        от 29 декабря 2012 № 273-ФЗ «Об образовании в Российской Федерации» отсутствует договор  на оказание первичной медико-санитарной помощи между МБОУ «</w:t>
            </w:r>
            <w:proofErr w:type="spellStart"/>
            <w:r w:rsidRPr="002404F1">
              <w:rPr>
                <w:b/>
              </w:rPr>
              <w:t>Шугуровская</w:t>
            </w:r>
            <w:proofErr w:type="spellEnd"/>
            <w:r w:rsidRPr="002404F1">
              <w:rPr>
                <w:b/>
              </w:rPr>
              <w:t xml:space="preserve"> средняя общеобразовательная школа»  и медицинской организацией.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10. В нарушение части 1 статьи 46 Федерального закона от 29 декабря 2012 года                     № 273-ФЗ  «Об образовании в Российской Федерации» при разработке должностных инструкций преподавателя не </w:t>
            </w:r>
            <w:r w:rsidRPr="002404F1">
              <w:rPr>
                <w:b/>
              </w:rPr>
              <w:lastRenderedPageBreak/>
              <w:t>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11. 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           от 22 января 2014 </w:t>
            </w:r>
            <w:proofErr w:type="gramStart"/>
            <w:r w:rsidRPr="002404F1">
              <w:rPr>
                <w:b/>
              </w:rPr>
              <w:t>года  №</w:t>
            </w:r>
            <w:proofErr w:type="gramEnd"/>
            <w:r w:rsidRPr="002404F1">
              <w:rPr>
                <w:b/>
              </w:rPr>
              <w:t xml:space="preserve"> 32: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lastRenderedPageBreak/>
              <w:t xml:space="preserve">- в 2018, 2019 </w:t>
            </w:r>
            <w:proofErr w:type="gramStart"/>
            <w:r w:rsidRPr="002404F1">
              <w:rPr>
                <w:b/>
              </w:rPr>
              <w:t>годах  не</w:t>
            </w:r>
            <w:proofErr w:type="gramEnd"/>
            <w:r w:rsidRPr="002404F1">
              <w:rPr>
                <w:b/>
              </w:rPr>
              <w:t xml:space="preserve"> соблюдены сроки издания приказа о зачислении детей в 1 класс (более 7 рабочих дней после приема документов (пункта 14);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родителями (законными представителями) ребенка при приеме не представляется документ, содержащий сведения о регистрации ребенка по месту жительства или по месту пребывания на закрепленной территории </w:t>
            </w:r>
            <w:proofErr w:type="gramStart"/>
            <w:r w:rsidRPr="002404F1">
              <w:rPr>
                <w:b/>
              </w:rPr>
              <w:t>( пункт</w:t>
            </w:r>
            <w:proofErr w:type="gramEnd"/>
            <w:r w:rsidRPr="002404F1">
              <w:rPr>
                <w:b/>
              </w:rPr>
              <w:t xml:space="preserve"> 9),  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родителям не выдается расписка в получении </w:t>
            </w:r>
            <w:proofErr w:type="gramStart"/>
            <w:r w:rsidRPr="002404F1">
              <w:rPr>
                <w:b/>
              </w:rPr>
              <w:t>документов( пункт</w:t>
            </w:r>
            <w:proofErr w:type="gramEnd"/>
            <w:r w:rsidRPr="002404F1">
              <w:rPr>
                <w:b/>
              </w:rPr>
              <w:t xml:space="preserve"> 18);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в личном деле учащихся 2, 3, 4, 5 классов отсутствует согласие на обработку персональных данных (пункт 13);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в заявлении родителями (законными представителями) ребенка не указываются место рождения </w:t>
            </w:r>
            <w:r w:rsidRPr="002404F1">
              <w:rPr>
                <w:b/>
              </w:rPr>
              <w:lastRenderedPageBreak/>
              <w:t>ребенка, адрес места жительства родителей (законных представителей) ребенка (пункт 9);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в личном деле учащихся 10 класса отсутствует заявление о приеме (пункты 9, 11);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на сайте школы не размещены примерная форма заявления, количество мест в первых классах; наличие свободных мест для приема детей, не проживающих на закрепленной территории;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(пункты 7, 8, 9).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12.  В нарушение части 1 статьи 53, части 4 статьи </w:t>
            </w:r>
            <w:proofErr w:type="gramStart"/>
            <w:r w:rsidRPr="002404F1">
              <w:rPr>
                <w:b/>
              </w:rPr>
              <w:t>61  Федерального</w:t>
            </w:r>
            <w:proofErr w:type="gramEnd"/>
            <w:r w:rsidRPr="002404F1">
              <w:rPr>
                <w:b/>
              </w:rPr>
              <w:t xml:space="preserve"> </w:t>
            </w:r>
            <w:r w:rsidRPr="002404F1">
              <w:rPr>
                <w:b/>
              </w:rPr>
              <w:lastRenderedPageBreak/>
              <w:t>закона                       от 29 декабря 2012 года № 273-ФЗ  «Об образовании в Российской Федерации» отсутствует распорядительный акт о зачислении граждан  в 10 класс и отчислении из 9 класса.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13. В </w:t>
            </w:r>
            <w:proofErr w:type="gramStart"/>
            <w:r w:rsidRPr="002404F1">
              <w:rPr>
                <w:b/>
              </w:rPr>
              <w:t>нарушение  частей</w:t>
            </w:r>
            <w:proofErr w:type="gramEnd"/>
            <w:r w:rsidRPr="002404F1">
              <w:rPr>
                <w:b/>
              </w:rPr>
              <w:t xml:space="preserve"> 3,4,6,12  статьи 60  Федерального закона от 29 декабря               2012 года  № 273-Ф3 «Об образовании в Российской Федерации» не определен образец справки об обучении или о периоде обучения, выдаваемый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</w:t>
            </w:r>
            <w:r w:rsidRPr="002404F1">
              <w:rPr>
                <w:b/>
              </w:rPr>
              <w:lastRenderedPageBreak/>
              <w:t>образовательную деятельность.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14. В нарушение части 3 статьи 30, части 6 статьи 26 Федерального закона от 29 декабря 2012 года № 273-Ф3 «Об образовании в Российской Федерации» локальные нормативные акты, </w:t>
            </w:r>
            <w:proofErr w:type="gramStart"/>
            <w:r w:rsidRPr="002404F1">
              <w:rPr>
                <w:b/>
              </w:rPr>
              <w:t>затрагивающие  права</w:t>
            </w:r>
            <w:proofErr w:type="gramEnd"/>
            <w:r w:rsidRPr="002404F1">
              <w:rPr>
                <w:b/>
              </w:rPr>
              <w:t xml:space="preserve"> и законные интересы обучающихся приняты без учета мнения обучающихся, родителей (законных представителей) несовершеннолетних  обучающихся.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15. В нарушение части 1, пункта 1 части 3 статьи 28, частей 1, 2 статьи </w:t>
            </w:r>
            <w:proofErr w:type="gramStart"/>
            <w:r w:rsidRPr="002404F1">
              <w:rPr>
                <w:b/>
              </w:rPr>
              <w:t>30  Федерального</w:t>
            </w:r>
            <w:proofErr w:type="gramEnd"/>
            <w:r w:rsidRPr="002404F1">
              <w:rPr>
                <w:b/>
              </w:rPr>
              <w:t xml:space="preserve"> закона от 29 декабря 2012 года № 273-Ф3 «Об образовании в Российской Федерации»  образовательной организацией превышены полномочия в части принятия и </w:t>
            </w:r>
            <w:r w:rsidRPr="002404F1">
              <w:rPr>
                <w:b/>
              </w:rPr>
              <w:lastRenderedPageBreak/>
              <w:t>утверждения положения о предметной школьной олимпиаде учащихся, положения  о порядке получения, учета, хранения, заполнения и выдачи документов об образовании.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16. В нарушение пункта 16 части 1 статьи 34 Федерального закона от 29 декабря                 2012 года № 273-Ф3 «Об образовании в Российской Федерации», согласно которому обучающимся предоставляются академические права на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образовании, в МБОУ «</w:t>
            </w:r>
            <w:proofErr w:type="spellStart"/>
            <w:r w:rsidRPr="002404F1">
              <w:rPr>
                <w:b/>
              </w:rPr>
              <w:t>Шугуровская</w:t>
            </w:r>
            <w:proofErr w:type="spellEnd"/>
            <w:r w:rsidRPr="002404F1">
              <w:rPr>
                <w:b/>
              </w:rPr>
              <w:t xml:space="preserve"> средняя общеобразовательная школа»   принято </w:t>
            </w:r>
            <w:r w:rsidRPr="002404F1">
              <w:rPr>
                <w:b/>
              </w:rPr>
              <w:lastRenderedPageBreak/>
              <w:t xml:space="preserve">положение о порядке и основании перевода, отчисления и </w:t>
            </w:r>
            <w:proofErr w:type="spellStart"/>
            <w:r w:rsidRPr="002404F1">
              <w:rPr>
                <w:b/>
              </w:rPr>
              <w:t>воcстановления</w:t>
            </w:r>
            <w:proofErr w:type="spellEnd"/>
            <w:r w:rsidRPr="002404F1">
              <w:rPr>
                <w:b/>
              </w:rPr>
              <w:t xml:space="preserve"> учащихся, которое предусматривает порядок восстановления в школу.</w:t>
            </w:r>
          </w:p>
          <w:p w:rsidR="002404F1" w:rsidRPr="002404F1" w:rsidRDefault="002404F1" w:rsidP="002404F1">
            <w:pPr>
              <w:rPr>
                <w:b/>
              </w:rPr>
            </w:pPr>
          </w:p>
          <w:p w:rsidR="002404F1" w:rsidRPr="002404F1" w:rsidRDefault="002404F1" w:rsidP="002404F1">
            <w:pPr>
              <w:rPr>
                <w:b/>
              </w:rPr>
            </w:pPr>
          </w:p>
          <w:p w:rsidR="002404F1" w:rsidRPr="002404F1" w:rsidRDefault="002404F1" w:rsidP="002404F1">
            <w:pPr>
              <w:rPr>
                <w:b/>
              </w:rPr>
            </w:pPr>
          </w:p>
          <w:p w:rsidR="002404F1" w:rsidRPr="002404F1" w:rsidRDefault="002404F1" w:rsidP="002404F1">
            <w:pPr>
              <w:rPr>
                <w:b/>
              </w:rPr>
            </w:pP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17. В нарушение Порядка проведения аттестации педагогических работников организаций, осуществляющих образовательную </w:t>
            </w:r>
            <w:proofErr w:type="gramStart"/>
            <w:r w:rsidRPr="002404F1">
              <w:rPr>
                <w:b/>
              </w:rPr>
              <w:t>деятельность,  утвержденного</w:t>
            </w:r>
            <w:proofErr w:type="gramEnd"/>
            <w:r w:rsidRPr="002404F1">
              <w:rPr>
                <w:b/>
              </w:rPr>
              <w:t xml:space="preserve"> приказом Министерства образования и науки Российской Федерации от 07 апреля 2014 года № 276: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педагогических работников не знакомят под роспись с распорядительным актом, содержащим список работников, </w:t>
            </w:r>
            <w:r w:rsidRPr="002404F1">
              <w:rPr>
                <w:b/>
              </w:rPr>
              <w:lastRenderedPageBreak/>
              <w:t>подлежащих аттестации, график аттестации не менее чем за 30 календарных дней (пункт 9);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в представлении не содержатся </w:t>
            </w:r>
            <w:proofErr w:type="gramStart"/>
            <w:r w:rsidRPr="002404F1">
              <w:rPr>
                <w:b/>
              </w:rPr>
              <w:t>сведения  об</w:t>
            </w:r>
            <w:proofErr w:type="gramEnd"/>
            <w:r w:rsidRPr="002404F1">
              <w:rPr>
                <w:b/>
              </w:rPr>
              <w:t xml:space="preserve"> уровне образования и (или) квалификации по специальности или направлению подготовки; результатах предыдущих аттестаций (пункт 11);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педагогических </w:t>
            </w:r>
            <w:proofErr w:type="gramStart"/>
            <w:r w:rsidRPr="002404F1">
              <w:rPr>
                <w:b/>
              </w:rPr>
              <w:t>работников,  подлежащих</w:t>
            </w:r>
            <w:proofErr w:type="gramEnd"/>
            <w:r w:rsidRPr="002404F1">
              <w:rPr>
                <w:b/>
              </w:rPr>
              <w:t xml:space="preserve"> аттестации не знакомят под роспись с представлением не позднее, чем за 30 календарных дней (пункт 12);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на педагогического работника, прошедшего аттестацию не составляется выписка из протокола аттестационной комиссии (пункт 20).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18. В нарушение Федерального закона от 29.12.2012 г. № 273-ФЗ «Об образовании в </w:t>
            </w:r>
            <w:r w:rsidRPr="002404F1">
              <w:rPr>
                <w:b/>
              </w:rPr>
              <w:lastRenderedPageBreak/>
              <w:t>Российской Федерации» (далее – Закон)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порядок оформления, возникновения, приостановления и прекращения отношений между учреждением и обучающимися (часть 2 статьи 30 Закона);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 (часть 4 статьи 34 Закона);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бесплатное пользование </w:t>
            </w:r>
            <w:proofErr w:type="gramStart"/>
            <w:r w:rsidRPr="002404F1">
              <w:rPr>
                <w:b/>
              </w:rPr>
              <w:t xml:space="preserve">педагогическими  </w:t>
            </w:r>
            <w:r w:rsidRPr="002404F1">
              <w:rPr>
                <w:b/>
              </w:rPr>
              <w:lastRenderedPageBreak/>
              <w:t>работниками</w:t>
            </w:r>
            <w:proofErr w:type="gramEnd"/>
            <w:r w:rsidRPr="002404F1">
              <w:rPr>
                <w:b/>
              </w:rPr>
              <w:t xml:space="preserve"> 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(пункт 7 части 3 статьи 47 Закона);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 xml:space="preserve">- соотношение учебной (преподавательской) и другой педагогической работы в пределах </w:t>
            </w:r>
            <w:r w:rsidRPr="002404F1">
              <w:rPr>
                <w:b/>
              </w:rPr>
              <w:lastRenderedPageBreak/>
              <w:t>рабочей недели или учебного года (часть 6 статьи 47 Закона);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правила внутреннего трудового распорядка (пункт 1 части 3 статьи 30 Закона);</w:t>
            </w:r>
          </w:p>
          <w:p w:rsidR="002404F1" w:rsidRPr="002404F1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не урегулированы вопросы перевода на обучение по адаптированным программам, по индивидуальному плану, в том числе ускоренное обучение, перевод в следующий и (или) другой класс на параллели, на иные формы обучения (части 1,2 статьи 30 Закона);</w:t>
            </w:r>
          </w:p>
          <w:p w:rsidR="00002D4B" w:rsidRPr="002466C8" w:rsidRDefault="002404F1" w:rsidP="002404F1">
            <w:pPr>
              <w:rPr>
                <w:b/>
              </w:rPr>
            </w:pPr>
            <w:r w:rsidRPr="002404F1">
              <w:rPr>
                <w:b/>
              </w:rPr>
              <w:t>- порядок учета мнения обучающихся, родителей (законных представителей) несовершеннолетних  обучающихся при принятии локальных нормативных актов (часть 6 статья 26, часть 3 статья 30 Закона).</w:t>
            </w:r>
          </w:p>
        </w:tc>
        <w:tc>
          <w:tcPr>
            <w:tcW w:w="2211" w:type="dxa"/>
          </w:tcPr>
          <w:p w:rsidR="00002D4B" w:rsidRPr="00E225FD" w:rsidRDefault="009413F7" w:rsidP="00F7713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8F0204" w:rsidRPr="00E225FD" w:rsidTr="007D25CE">
        <w:tc>
          <w:tcPr>
            <w:tcW w:w="542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651" w:type="dxa"/>
          </w:tcPr>
          <w:p w:rsidR="00EB1ADA" w:rsidRPr="00E225FD" w:rsidRDefault="00CA72D0" w:rsidP="002404F1">
            <w:pPr>
              <w:rPr>
                <w:b/>
              </w:rPr>
            </w:pPr>
            <w:r w:rsidRPr="00CA72D0">
              <w:rPr>
                <w:b/>
              </w:rPr>
              <w:t xml:space="preserve">ГОСУДАРСТВЕННОЕ БЮДЖЕТНОЕ УЧРЕЖДЕНИЕ </w:t>
            </w:r>
            <w:r w:rsidRPr="00CA72D0">
              <w:rPr>
                <w:b/>
              </w:rPr>
              <w:lastRenderedPageBreak/>
              <w:t>ДОПОЛНИТЕЛЬНОГО ПРОФЕССИОНАЛЬНОГО ОБРАЗОВАНИЯ "МОРДОВСКИЙ РЕСПУБЛИКАНСКИЙ ИНСТИТУТ ОБРАЗОВАНИЯ"</w:t>
            </w:r>
          </w:p>
        </w:tc>
        <w:tc>
          <w:tcPr>
            <w:tcW w:w="3218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10" w:type="dxa"/>
          </w:tcPr>
          <w:p w:rsidR="00EB1ADA" w:rsidRDefault="00EB1ADA" w:rsidP="00EB1ADA">
            <w:r w:rsidRPr="00EB1ADA">
              <w:rPr>
                <w:b/>
              </w:rPr>
              <w:t xml:space="preserve">федеральный государственный надзор в </w:t>
            </w:r>
            <w:r w:rsidRPr="00EB1ADA">
              <w:rPr>
                <w:b/>
              </w:rPr>
              <w:lastRenderedPageBreak/>
              <w:t>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057920" w:rsidRPr="00057920" w:rsidRDefault="00057920" w:rsidP="00057920">
            <w:pPr>
              <w:rPr>
                <w:b/>
              </w:rPr>
            </w:pPr>
            <w:r w:rsidRPr="00057920">
              <w:rPr>
                <w:b/>
              </w:rPr>
              <w:lastRenderedPageBreak/>
              <w:t xml:space="preserve">1. В нарушение части 2 статьи 30, части 9 статьи 55 Федерального </w:t>
            </w:r>
            <w:r w:rsidRPr="00057920">
              <w:rPr>
                <w:b/>
              </w:rPr>
              <w:lastRenderedPageBreak/>
              <w:t>закона от 29 декабря 2012 года № 273-ФЗ «Об образовании в Российской Федерации» не разработаны и не приняты правила приема на обучение по дополнительным профессиональным программам.</w:t>
            </w:r>
          </w:p>
          <w:p w:rsidR="00057920" w:rsidRPr="00057920" w:rsidRDefault="00057920" w:rsidP="00057920">
            <w:pPr>
              <w:rPr>
                <w:b/>
              </w:rPr>
            </w:pPr>
            <w:r w:rsidRPr="00057920">
              <w:rPr>
                <w:b/>
              </w:rPr>
              <w:t xml:space="preserve">2. В нарушение пункта 19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образец документа о квалификации (удостоверение о повышении квалификации и (или) диплом о профессиональной переподготовке) не установлен </w:t>
            </w:r>
            <w:r w:rsidRPr="00057920">
              <w:rPr>
                <w:b/>
              </w:rPr>
              <w:lastRenderedPageBreak/>
              <w:t>образовательной организацией.</w:t>
            </w:r>
          </w:p>
          <w:p w:rsidR="00057920" w:rsidRPr="00057920" w:rsidRDefault="00057920" w:rsidP="00057920">
            <w:pPr>
              <w:rPr>
                <w:b/>
              </w:rPr>
            </w:pPr>
            <w:r w:rsidRPr="00057920">
              <w:rPr>
                <w:b/>
              </w:rPr>
              <w:t>3. В нарушение пункты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057920" w:rsidRPr="00057920" w:rsidRDefault="00057920" w:rsidP="00057920">
            <w:pPr>
              <w:rPr>
                <w:b/>
              </w:rPr>
            </w:pPr>
            <w:r w:rsidRPr="00057920">
              <w:rPr>
                <w:b/>
              </w:rPr>
              <w:t xml:space="preserve">4. В нарушение части 9 статьи 98 Федерального закона от 29 декабря 2012 года № 273-ФЗ «Об образовании в Российской Федерации», </w:t>
            </w:r>
            <w:r w:rsidRPr="00057920">
              <w:rPr>
                <w:b/>
              </w:rPr>
              <w:lastRenderedPageBreak/>
              <w:t xml:space="preserve">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образовательной организацией не представлены оператору федеральной информационной системы «Федеральный реестр сведений о документах об образовании и (или) о квалификации, документах об обучении» сведения о выданных после 31 августа 2013 документах о квалификации (об удостоверениях о повышении </w:t>
            </w:r>
            <w:r w:rsidRPr="00057920">
              <w:rPr>
                <w:b/>
              </w:rPr>
              <w:lastRenderedPageBreak/>
              <w:t>квалификации, о дипломах о профессиональной переподготовки).</w:t>
            </w:r>
          </w:p>
          <w:p w:rsidR="00EB1ADA" w:rsidRPr="00E225FD" w:rsidRDefault="00057920" w:rsidP="00057920">
            <w:pPr>
              <w:rPr>
                <w:b/>
              </w:rPr>
            </w:pPr>
            <w:r w:rsidRPr="00057920">
              <w:rPr>
                <w:b/>
              </w:rPr>
              <w:t xml:space="preserve">5. В нарушение статей 28, 41, 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</w:t>
            </w:r>
            <w:proofErr w:type="spellStart"/>
            <w:r w:rsidRPr="00057920">
              <w:rPr>
                <w:b/>
              </w:rPr>
              <w:lastRenderedPageBreak/>
              <w:t>Горявской</w:t>
            </w:r>
            <w:proofErr w:type="spellEnd"/>
            <w:r w:rsidRPr="00057920">
              <w:rPr>
                <w:b/>
              </w:rPr>
              <w:t xml:space="preserve"> Т.П., Горшениной Т.В., Бородиной Д.С., Беляева А.П., </w:t>
            </w:r>
            <w:proofErr w:type="spellStart"/>
            <w:r w:rsidRPr="00057920">
              <w:rPr>
                <w:b/>
              </w:rPr>
              <w:t>Аклеевой</w:t>
            </w:r>
            <w:proofErr w:type="spellEnd"/>
            <w:r w:rsidRPr="00057920">
              <w:rPr>
                <w:b/>
              </w:rPr>
              <w:t xml:space="preserve"> С.А., </w:t>
            </w:r>
            <w:proofErr w:type="spellStart"/>
            <w:r w:rsidRPr="00057920">
              <w:rPr>
                <w:b/>
              </w:rPr>
              <w:t>Лапштаевой</w:t>
            </w:r>
            <w:proofErr w:type="spellEnd"/>
            <w:r w:rsidRPr="00057920">
              <w:rPr>
                <w:b/>
              </w:rPr>
              <w:t xml:space="preserve"> М.С., </w:t>
            </w:r>
            <w:proofErr w:type="spellStart"/>
            <w:r w:rsidRPr="00057920">
              <w:rPr>
                <w:b/>
              </w:rPr>
              <w:t>Кутняк</w:t>
            </w:r>
            <w:proofErr w:type="spellEnd"/>
            <w:r w:rsidRPr="00057920">
              <w:rPr>
                <w:b/>
              </w:rPr>
              <w:t xml:space="preserve"> С.В., </w:t>
            </w:r>
            <w:proofErr w:type="spellStart"/>
            <w:r w:rsidRPr="00057920">
              <w:rPr>
                <w:b/>
              </w:rPr>
              <w:t>Куканова</w:t>
            </w:r>
            <w:proofErr w:type="spellEnd"/>
            <w:r w:rsidRPr="00057920">
              <w:rPr>
                <w:b/>
              </w:rPr>
              <w:t xml:space="preserve"> М.А., </w:t>
            </w:r>
            <w:proofErr w:type="spellStart"/>
            <w:r w:rsidRPr="00057920">
              <w:rPr>
                <w:b/>
              </w:rPr>
              <w:t>Кручинкиной</w:t>
            </w:r>
            <w:proofErr w:type="spellEnd"/>
            <w:r w:rsidRPr="00057920">
              <w:rPr>
                <w:b/>
              </w:rPr>
              <w:t xml:space="preserve"> О.В., </w:t>
            </w:r>
            <w:proofErr w:type="spellStart"/>
            <w:r w:rsidRPr="00057920">
              <w:rPr>
                <w:b/>
              </w:rPr>
              <w:t>Корнишиной</w:t>
            </w:r>
            <w:proofErr w:type="spellEnd"/>
            <w:r w:rsidRPr="00057920">
              <w:rPr>
                <w:b/>
              </w:rPr>
              <w:t xml:space="preserve"> М.В., Комковой Т.В., Карпова С.И., </w:t>
            </w:r>
            <w:proofErr w:type="spellStart"/>
            <w:r w:rsidRPr="00057920">
              <w:rPr>
                <w:b/>
              </w:rPr>
              <w:t>Шатиной</w:t>
            </w:r>
            <w:proofErr w:type="spellEnd"/>
            <w:r w:rsidRPr="00057920">
              <w:rPr>
                <w:b/>
              </w:rPr>
              <w:t xml:space="preserve"> Т.В, а также у всех педагогических работников, работающих по гражданско-правовым договорам.</w:t>
            </w:r>
          </w:p>
        </w:tc>
        <w:tc>
          <w:tcPr>
            <w:tcW w:w="2211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651" w:type="dxa"/>
          </w:tcPr>
          <w:p w:rsidR="00EB1ADA" w:rsidRPr="00E225FD" w:rsidRDefault="00C62CCE" w:rsidP="00EB1ADA">
            <w:pPr>
              <w:rPr>
                <w:b/>
              </w:rPr>
            </w:pPr>
            <w:r w:rsidRPr="00C62CCE">
              <w:rPr>
                <w:b/>
              </w:rPr>
              <w:t>МУНИЦИПАЛЬНОЕ БЮДЖЕТНОЕ ОБЩЕОБРАЗОВАТЕЛЬНОЕ УЧРЕЖДЕНИЕ "ПИЧПАНДИНСКАЯ СРЕДНЯЯ ОБЩЕОБРАЗОВАТЕЛЬНАЯ ШКОЛА"</w:t>
            </w:r>
          </w:p>
        </w:tc>
        <w:tc>
          <w:tcPr>
            <w:tcW w:w="3218" w:type="dxa"/>
          </w:tcPr>
          <w:p w:rsidR="00EB1ADA" w:rsidRDefault="00EB1ADA" w:rsidP="00EB1ADA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EB1ADA" w:rsidRDefault="00826F7A" w:rsidP="00EB1ADA">
            <w:r w:rsidRPr="00826F7A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 xml:space="preserve">1. В нарушение части 6 статьи 14, части 3 статьи 30, части 6 статьи 26 Федерального закона  № 273-ФЗ </w:t>
            </w:r>
            <w:r w:rsidR="002C70C2">
              <w:rPr>
                <w:b/>
              </w:rPr>
              <w:t xml:space="preserve">                   </w:t>
            </w:r>
            <w:r w:rsidRPr="005B68E0">
              <w:rPr>
                <w:b/>
              </w:rPr>
              <w:t xml:space="preserve">«Об образовании в Российской Федерации» локальные нормативные акты, затрагивающие  права и законные интересы обучающихся, в том числе   локальный нормативный акт образовательной организации,  определяющий язык  </w:t>
            </w:r>
            <w:r w:rsidRPr="005B68E0">
              <w:rPr>
                <w:b/>
              </w:rPr>
              <w:lastRenderedPageBreak/>
              <w:t>(языки) образования, Положение о формах, периодичности и порядке текущего контроля и промежуточной аттестации учащихся, Правила внутреннего распорядка учащихся  приняты без проведения учета мнения обучающихся,  родителей (законных представителей) несовершеннолетних  обучающихся.</w:t>
            </w:r>
          </w:p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 xml:space="preserve">2. В нарушение пункта 5 части 3 статьи 28 Федерального закона от 29 декабря 2012 года   </w:t>
            </w:r>
            <w:r w:rsidR="002C70C2">
              <w:rPr>
                <w:b/>
              </w:rPr>
              <w:t xml:space="preserve">          </w:t>
            </w:r>
            <w:r w:rsidRPr="005B68E0">
              <w:rPr>
                <w:b/>
              </w:rPr>
              <w:t xml:space="preserve">№ 273-ФЗ </w:t>
            </w:r>
            <w:r w:rsidR="002C70C2">
              <w:rPr>
                <w:b/>
              </w:rPr>
              <w:t xml:space="preserve">                           </w:t>
            </w:r>
            <w:proofErr w:type="gramStart"/>
            <w:r w:rsidR="002C70C2">
              <w:rPr>
                <w:b/>
              </w:rPr>
              <w:t xml:space="preserve">   </w:t>
            </w:r>
            <w:r w:rsidRPr="005B68E0">
              <w:rPr>
                <w:b/>
              </w:rPr>
              <w:t>«</w:t>
            </w:r>
            <w:proofErr w:type="gramEnd"/>
            <w:r w:rsidRPr="005B68E0">
              <w:rPr>
                <w:b/>
              </w:rPr>
              <w:t xml:space="preserve">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  Федорову Н.А. ( обществознание, иностранный язык), </w:t>
            </w:r>
            <w:r w:rsidRPr="005B68E0">
              <w:rPr>
                <w:b/>
              </w:rPr>
              <w:lastRenderedPageBreak/>
              <w:t xml:space="preserve">Дружининой З.Д.                                 </w:t>
            </w:r>
            <w:proofErr w:type="gramStart"/>
            <w:r w:rsidRPr="005B68E0">
              <w:rPr>
                <w:b/>
              </w:rPr>
              <w:t>( география</w:t>
            </w:r>
            <w:proofErr w:type="gramEnd"/>
            <w:r w:rsidRPr="005B68E0">
              <w:rPr>
                <w:b/>
              </w:rPr>
              <w:t xml:space="preserve">), </w:t>
            </w:r>
            <w:proofErr w:type="spellStart"/>
            <w:r w:rsidRPr="005B68E0">
              <w:rPr>
                <w:b/>
              </w:rPr>
              <w:t>Жидяковой</w:t>
            </w:r>
            <w:proofErr w:type="spellEnd"/>
            <w:r w:rsidRPr="005B68E0">
              <w:rPr>
                <w:b/>
              </w:rPr>
              <w:t xml:space="preserve">  К.Н. ( биология, Химия), </w:t>
            </w:r>
            <w:proofErr w:type="spellStart"/>
            <w:r w:rsidRPr="005B68E0">
              <w:rPr>
                <w:b/>
              </w:rPr>
              <w:t>Кинякиной</w:t>
            </w:r>
            <w:proofErr w:type="spellEnd"/>
            <w:r w:rsidRPr="005B68E0">
              <w:rPr>
                <w:b/>
              </w:rPr>
              <w:t xml:space="preserve"> Л.Я. ( биология, музыка), </w:t>
            </w:r>
            <w:proofErr w:type="spellStart"/>
            <w:r w:rsidRPr="005B68E0">
              <w:rPr>
                <w:b/>
              </w:rPr>
              <w:t>Шичкиной</w:t>
            </w:r>
            <w:proofErr w:type="spellEnd"/>
            <w:r w:rsidRPr="005B68E0">
              <w:rPr>
                <w:b/>
              </w:rPr>
              <w:t xml:space="preserve"> Т.М. ( иностранный язык), Машковой Е.С. ( иностранный язык).</w:t>
            </w:r>
          </w:p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 xml:space="preserve">3.  В нарушение требований Федерального государственного образовательного стандарта </w:t>
            </w:r>
            <w:r w:rsidR="002C70C2" w:rsidRPr="005B68E0">
              <w:rPr>
                <w:b/>
              </w:rPr>
              <w:t>начального общего</w:t>
            </w:r>
            <w:r w:rsidRPr="005B68E0">
              <w:rPr>
                <w:b/>
              </w:rPr>
              <w:t xml:space="preserve"> образования, утвержденного приказом Министерства образования и науки РФ от 6 октября 2009 г. </w:t>
            </w:r>
            <w:r w:rsidR="002C70C2">
              <w:rPr>
                <w:b/>
              </w:rPr>
              <w:t xml:space="preserve">               </w:t>
            </w:r>
            <w:r w:rsidRPr="005B68E0">
              <w:rPr>
                <w:b/>
              </w:rPr>
              <w:t xml:space="preserve">№ 373 (с изменениями и дополнениями) в разделе «Планируемые результаты освоения обучающимися основной образовательной программы начального общего </w:t>
            </w:r>
            <w:r w:rsidR="002C70C2" w:rsidRPr="005B68E0">
              <w:rPr>
                <w:b/>
              </w:rPr>
              <w:t>образования» отсутствуют планируемые</w:t>
            </w:r>
            <w:r w:rsidRPr="005B68E0">
              <w:rPr>
                <w:b/>
              </w:rPr>
              <w:t xml:space="preserve"> </w:t>
            </w:r>
            <w:r w:rsidR="002C70C2" w:rsidRPr="005B68E0">
              <w:rPr>
                <w:b/>
              </w:rPr>
              <w:t>результаты по родному</w:t>
            </w:r>
            <w:r w:rsidRPr="005B68E0">
              <w:rPr>
                <w:b/>
              </w:rPr>
              <w:t xml:space="preserve"> </w:t>
            </w:r>
            <w:r w:rsidRPr="005B68E0">
              <w:rPr>
                <w:b/>
              </w:rPr>
              <w:lastRenderedPageBreak/>
              <w:t xml:space="preserve">языку и литературному чтению на родном языке </w:t>
            </w:r>
            <w:proofErr w:type="gramStart"/>
            <w:r w:rsidRPr="005B68E0">
              <w:rPr>
                <w:b/>
              </w:rPr>
              <w:t>( п.</w:t>
            </w:r>
            <w:proofErr w:type="gramEnd"/>
            <w:r w:rsidRPr="005B68E0">
              <w:rPr>
                <w:b/>
              </w:rPr>
              <w:t xml:space="preserve"> 12), в учебном плане для 1-4 классов отсутствует часть формируемая участниками образовательных отношений     ( п.15). </w:t>
            </w:r>
          </w:p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>4. 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</w:t>
            </w:r>
            <w:r w:rsidR="002C70C2">
              <w:rPr>
                <w:b/>
              </w:rPr>
              <w:t xml:space="preserve">              </w:t>
            </w:r>
            <w:r w:rsidRPr="005B68E0">
              <w:rPr>
                <w:b/>
              </w:rPr>
              <w:t xml:space="preserve">  № 1897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</w:t>
            </w:r>
            <w:r w:rsidRPr="005B68E0">
              <w:rPr>
                <w:b/>
              </w:rPr>
              <w:lastRenderedPageBreak/>
              <w:t xml:space="preserve">результаты образовательной области «Родной язык и родная литература» (п.11.2);  в учебном плане  5 класса отсутствует обязательная предметная область «Основы духовно- нравственной культуры народов России», в учебном плане для 5-9  классов отсутствует часть формируемая участниками </w:t>
            </w:r>
            <w:r w:rsidR="002C70C2">
              <w:rPr>
                <w:b/>
              </w:rPr>
              <w:t xml:space="preserve">образовательных отношений </w:t>
            </w:r>
            <w:r w:rsidRPr="005B68E0">
              <w:rPr>
                <w:b/>
              </w:rPr>
              <w:t>( п.15).</w:t>
            </w:r>
          </w:p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 xml:space="preserve">5.  В нарушение части 1 статьи 46 Федерального закона от 29 декабря 2012 года № 273-ФЗ  </w:t>
            </w:r>
            <w:r w:rsidR="002C70C2">
              <w:rPr>
                <w:b/>
              </w:rPr>
              <w:t xml:space="preserve">    </w:t>
            </w:r>
            <w:r w:rsidRPr="005B68E0">
              <w:rPr>
                <w:b/>
              </w:rPr>
              <w:t xml:space="preserve">«Об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</w:t>
            </w:r>
            <w:r w:rsidRPr="005B68E0">
              <w:rPr>
                <w:b/>
              </w:rPr>
              <w:lastRenderedPageBreak/>
              <w:t>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</w:t>
            </w:r>
            <w:r w:rsidR="002C70C2">
              <w:rPr>
                <w:b/>
              </w:rPr>
              <w:t xml:space="preserve">                 </w:t>
            </w:r>
            <w:r w:rsidRPr="005B68E0">
              <w:rPr>
                <w:b/>
              </w:rPr>
              <w:t xml:space="preserve"> № 544н. </w:t>
            </w:r>
          </w:p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 xml:space="preserve">6. В нарушение Порядка проведения аттестации педагогических работников организаций, осуществляющих образовательную </w:t>
            </w:r>
            <w:proofErr w:type="gramStart"/>
            <w:r w:rsidRPr="005B68E0">
              <w:rPr>
                <w:b/>
              </w:rPr>
              <w:t>деятельность,  утвержденного</w:t>
            </w:r>
            <w:proofErr w:type="gramEnd"/>
            <w:r w:rsidRPr="005B68E0">
              <w:rPr>
                <w:b/>
              </w:rPr>
              <w:t xml:space="preserve"> приказом Министерства образования и науки Российской Федерации от 07 апреля 2014 года № 276:</w:t>
            </w:r>
          </w:p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 xml:space="preserve">педагогических работников не знакомят под роспись с распорядительным актом, содержащим список работников, </w:t>
            </w:r>
            <w:r w:rsidRPr="005B68E0">
              <w:rPr>
                <w:b/>
              </w:rPr>
              <w:lastRenderedPageBreak/>
              <w:t>подлежащих аттестации, график аттестации не менее чем за 30 календарных дней (пункт 9);</w:t>
            </w:r>
          </w:p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 xml:space="preserve">педагогических </w:t>
            </w:r>
            <w:proofErr w:type="gramStart"/>
            <w:r w:rsidRPr="005B68E0">
              <w:rPr>
                <w:b/>
              </w:rPr>
              <w:t>работников,  подлежащих</w:t>
            </w:r>
            <w:proofErr w:type="gramEnd"/>
            <w:r w:rsidRPr="005B68E0">
              <w:rPr>
                <w:b/>
              </w:rPr>
              <w:t xml:space="preserve"> аттестации не знакомят под роспись с представлением не позднее, чем за 30 календарных дней (пункт 12);</w:t>
            </w:r>
          </w:p>
          <w:p w:rsidR="005B68E0" w:rsidRPr="005B68E0" w:rsidRDefault="005B68E0" w:rsidP="005B68E0">
            <w:pPr>
              <w:rPr>
                <w:b/>
              </w:rPr>
            </w:pPr>
            <w:r w:rsidRPr="005B68E0">
              <w:rPr>
                <w:b/>
              </w:rPr>
              <w:t xml:space="preserve"> на педагогического работника, прошедшего аттестацию не составляется выписка из протокола аттестационной комиссии (пункт20).</w:t>
            </w:r>
          </w:p>
          <w:p w:rsidR="00EB1ADA" w:rsidRPr="00E225FD" w:rsidRDefault="005B68E0" w:rsidP="002C70C2">
            <w:pPr>
              <w:rPr>
                <w:b/>
              </w:rPr>
            </w:pPr>
            <w:r w:rsidRPr="005B68E0">
              <w:rPr>
                <w:b/>
              </w:rPr>
              <w:t xml:space="preserve">7. В нарушение части 6 статьи 14 Федерального закона от 29 декабря 2012 года   № 273-ФЗ </w:t>
            </w:r>
            <w:r w:rsidR="002C70C2">
              <w:rPr>
                <w:b/>
              </w:rPr>
              <w:t xml:space="preserve">                       </w:t>
            </w:r>
            <w:r w:rsidRPr="005B68E0">
              <w:rPr>
                <w:b/>
              </w:rPr>
              <w:t xml:space="preserve">«Об образовании в Российской Федерации» родителями (законными представителями обучающихся) не произведен выбор изучаемого родного языка из числа языков народов Российской </w:t>
            </w:r>
            <w:r w:rsidRPr="005B68E0">
              <w:rPr>
                <w:b/>
              </w:rPr>
              <w:lastRenderedPageBreak/>
              <w:t xml:space="preserve">Федерации, локальный акт учреждения «Положение о языках образования» разработан без учета изменений, внесенных в вышеназванный закон Федеральным законом                 от 3 августа 2018 года </w:t>
            </w:r>
            <w:r w:rsidR="002C70C2">
              <w:rPr>
                <w:b/>
              </w:rPr>
              <w:t xml:space="preserve"> </w:t>
            </w:r>
            <w:r w:rsidRPr="005B68E0">
              <w:rPr>
                <w:b/>
              </w:rPr>
              <w:t>№ 317-ФЗ.</w:t>
            </w:r>
          </w:p>
        </w:tc>
        <w:tc>
          <w:tcPr>
            <w:tcW w:w="2211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EB1ADA" w:rsidRPr="00B955E0" w:rsidRDefault="00EB1ADA" w:rsidP="00EB1A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651" w:type="dxa"/>
          </w:tcPr>
          <w:p w:rsidR="00EB1ADA" w:rsidRPr="00997CFA" w:rsidRDefault="00253826" w:rsidP="00EB1ADA">
            <w:pPr>
              <w:rPr>
                <w:b/>
              </w:rPr>
            </w:pPr>
            <w:r w:rsidRPr="00253826">
              <w:rPr>
                <w:b/>
              </w:rPr>
              <w:t>МУНИЦИПАЛЬНОЕ БЮДЖЕТНОЕ ДОШКОЛЬНОЕ ОБРАЗОВАТЕЛЬНОЕ УЧРЕЖДЕНИЕ АТЯШЕВСКОГО МУНИЦИПАЛЬНОГО РАЙОНА "ПТИЦЕСОВХОЗСКИЙ ДЕТСКИЙ САД"</w:t>
            </w:r>
          </w:p>
        </w:tc>
        <w:tc>
          <w:tcPr>
            <w:tcW w:w="3218" w:type="dxa"/>
          </w:tcPr>
          <w:p w:rsidR="00EB1ADA" w:rsidRDefault="00EB1ADA" w:rsidP="00EB1ADA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EB1ADA" w:rsidRPr="00253826" w:rsidRDefault="00253826" w:rsidP="00EB1ADA">
            <w:pPr>
              <w:rPr>
                <w:b/>
              </w:rPr>
            </w:pPr>
            <w:r w:rsidRPr="00253826">
              <w:rPr>
                <w:b/>
              </w:rPr>
              <w:t>федеральный государственный надзор в сфере образования, контроль за соблюдением ли</w:t>
            </w:r>
            <w:r>
              <w:rPr>
                <w:b/>
              </w:rPr>
              <w:t>цензионных требований и условий</w:t>
            </w:r>
          </w:p>
        </w:tc>
        <w:tc>
          <w:tcPr>
            <w:tcW w:w="2928" w:type="dxa"/>
          </w:tcPr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1. В нарушение части 9 статьи </w:t>
            </w:r>
            <w:proofErr w:type="gramStart"/>
            <w:r w:rsidRPr="00BE6FEB">
              <w:rPr>
                <w:b/>
              </w:rPr>
              <w:t>108  Федерального</w:t>
            </w:r>
            <w:proofErr w:type="gramEnd"/>
            <w:r w:rsidRPr="00BE6FEB">
              <w:rPr>
                <w:b/>
              </w:rPr>
              <w:t xml:space="preserve"> закона от 29 декабря 2012 года</w:t>
            </w:r>
            <w:r w:rsidR="00564471">
              <w:rPr>
                <w:b/>
              </w:rPr>
              <w:t xml:space="preserve">              </w:t>
            </w:r>
            <w:r w:rsidRPr="00BE6FEB">
              <w:rPr>
                <w:b/>
              </w:rPr>
              <w:t xml:space="preserve"> № 273-ФЗ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            </w:t>
            </w:r>
            <w:r w:rsidR="00564471">
              <w:rPr>
                <w:b/>
              </w:rPr>
              <w:t xml:space="preserve">    </w:t>
            </w:r>
            <w:r w:rsidRPr="00BE6FEB">
              <w:rPr>
                <w:b/>
              </w:rPr>
              <w:t xml:space="preserve">  с Федеральным законом от 29 декабря 2012 года № 273-ФЗ </w:t>
            </w:r>
            <w:r w:rsidR="00564471">
              <w:rPr>
                <w:b/>
              </w:rPr>
              <w:t xml:space="preserve">                              </w:t>
            </w:r>
            <w:r w:rsidRPr="00BE6FEB">
              <w:rPr>
                <w:b/>
              </w:rPr>
              <w:t>«Об образовании  в Российской Федерации».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2. В </w:t>
            </w:r>
            <w:proofErr w:type="gramStart"/>
            <w:r w:rsidRPr="00BE6FEB">
              <w:rPr>
                <w:b/>
              </w:rPr>
              <w:t>нарушение  пункта</w:t>
            </w:r>
            <w:proofErr w:type="gramEnd"/>
            <w:r w:rsidRPr="00BE6FEB">
              <w:rPr>
                <w:b/>
              </w:rPr>
              <w:t xml:space="preserve"> 3 части 1 статьи 41 </w:t>
            </w:r>
            <w:r w:rsidRPr="00BE6FEB">
              <w:rPr>
                <w:b/>
              </w:rPr>
              <w:lastRenderedPageBreak/>
              <w:t xml:space="preserve">Федерального Закона от 29 декабря 2012                 № 273-ФЗ «Об образовании в Российской Федерации» расписание непосредственно образовательной деятельности в муниципальном бюджетном дошкольном образовательной учреждении </w:t>
            </w:r>
            <w:proofErr w:type="spellStart"/>
            <w:r w:rsidRPr="00BE6FEB">
              <w:rPr>
                <w:b/>
              </w:rPr>
              <w:t>Атяшевского</w:t>
            </w:r>
            <w:proofErr w:type="spellEnd"/>
            <w:r w:rsidRPr="00BE6FEB">
              <w:rPr>
                <w:b/>
              </w:rPr>
              <w:t xml:space="preserve"> муниципального района «</w:t>
            </w:r>
            <w:proofErr w:type="spellStart"/>
            <w:r w:rsidRPr="00BE6FEB">
              <w:rPr>
                <w:b/>
              </w:rPr>
              <w:t>Птицесовхозский</w:t>
            </w:r>
            <w:proofErr w:type="spellEnd"/>
            <w:r w:rsidRPr="00BE6FEB">
              <w:rPr>
                <w:b/>
              </w:rPr>
              <w:t xml:space="preserve"> детский сад» составлено не в соответствии с учебным планом в части недельной образовательной нагрузки (видом занятий).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3. В нарушение части 2 статьи 29 Федерального закона от 29 декабря 2012 года № 273-ФЗ </w:t>
            </w:r>
            <w:proofErr w:type="gramStart"/>
            <w:r w:rsidRPr="00BE6FEB">
              <w:rPr>
                <w:b/>
              </w:rPr>
              <w:t xml:space="preserve">   «</w:t>
            </w:r>
            <w:proofErr w:type="gramEnd"/>
            <w:r w:rsidRPr="00BE6FEB">
              <w:rPr>
                <w:b/>
              </w:rPr>
              <w:t xml:space="preserve">Об образовании в Российской Федерации», пункта 3 Правил размещения на официальном сайте образовательной </w:t>
            </w:r>
            <w:r w:rsidRPr="00BE6FEB">
              <w:rPr>
                <w:b/>
              </w:rPr>
              <w:lastRenderedPageBreak/>
              <w:t>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в образовательной организации размещена не вся предусмотренная законодательством информация.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4. В нарушение части 3 статьи 30 Федерального </w:t>
            </w:r>
            <w:proofErr w:type="spellStart"/>
            <w:r w:rsidRPr="00BE6FEB">
              <w:rPr>
                <w:b/>
              </w:rPr>
              <w:t>за¬кона</w:t>
            </w:r>
            <w:proofErr w:type="spellEnd"/>
            <w:r w:rsidRPr="00BE6FEB">
              <w:rPr>
                <w:b/>
              </w:rPr>
              <w:t xml:space="preserve"> от 29 декабря 2012 года № 273-ФЗ </w:t>
            </w:r>
            <w:proofErr w:type="gramStart"/>
            <w:r w:rsidRPr="00BE6FEB">
              <w:rPr>
                <w:b/>
              </w:rPr>
              <w:t xml:space="preserve">   «</w:t>
            </w:r>
            <w:proofErr w:type="gramEnd"/>
            <w:r w:rsidRPr="00BE6FEB">
              <w:rPr>
                <w:b/>
              </w:rPr>
              <w:t xml:space="preserve">Об образовании в Российской </w:t>
            </w:r>
            <w:proofErr w:type="spellStart"/>
            <w:r w:rsidRPr="00BE6FEB">
              <w:rPr>
                <w:b/>
              </w:rPr>
              <w:t>Фе¬дерации</w:t>
            </w:r>
            <w:proofErr w:type="spellEnd"/>
            <w:r w:rsidRPr="00BE6FEB">
              <w:rPr>
                <w:b/>
              </w:rPr>
              <w:t xml:space="preserve">» в муниципальном бюджетном дошкольном образовательной учреждении </w:t>
            </w:r>
            <w:proofErr w:type="spellStart"/>
            <w:r w:rsidRPr="00BE6FEB">
              <w:rPr>
                <w:b/>
              </w:rPr>
              <w:t>Атяшевского</w:t>
            </w:r>
            <w:proofErr w:type="spellEnd"/>
            <w:r w:rsidRPr="00BE6FEB">
              <w:rPr>
                <w:b/>
              </w:rPr>
              <w:t xml:space="preserve"> муниципального района «</w:t>
            </w:r>
            <w:proofErr w:type="spellStart"/>
            <w:r w:rsidRPr="00BE6FEB">
              <w:rPr>
                <w:b/>
              </w:rPr>
              <w:t>Птицесовхозский</w:t>
            </w:r>
            <w:proofErr w:type="spellEnd"/>
            <w:r w:rsidRPr="00BE6FEB">
              <w:rPr>
                <w:b/>
              </w:rPr>
              <w:t xml:space="preserve"> детский сад» при </w:t>
            </w:r>
            <w:r w:rsidRPr="00BE6FEB">
              <w:rPr>
                <w:b/>
              </w:rPr>
              <w:lastRenderedPageBreak/>
              <w:t>принятии локальных нормативных актов, затрагивающих права обучающихся, не учитывается мнение совета родителей.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>5. В нарушение пункта 8 части 3 статьи 28 Федерального закона от 29 декабря 2012 года      № 273-ФЗ  «Об образовании в Российской Федерации» и  пункта 17 Порядка приема на обучение по образовательным программам дошкольного образования, утвержденного приказом Министерства образования и науки РФ от 08 апреля 2014 года № 293, в МБДОУ «</w:t>
            </w:r>
            <w:proofErr w:type="spellStart"/>
            <w:r w:rsidRPr="00BE6FEB">
              <w:rPr>
                <w:b/>
              </w:rPr>
              <w:t>Птицесовхозский</w:t>
            </w:r>
            <w:proofErr w:type="spellEnd"/>
            <w:r w:rsidRPr="00BE6FEB">
              <w:rPr>
                <w:b/>
              </w:rPr>
              <w:t xml:space="preserve"> детский сад» на официальном сайте образовательной организации в сети Интернет своевременно не размещаются реквизиты распорядительного акта </w:t>
            </w:r>
            <w:r w:rsidRPr="00BE6FEB">
              <w:rPr>
                <w:b/>
              </w:rPr>
              <w:lastRenderedPageBreak/>
              <w:t>на зачисление воспитанников в указанную возрастную группу.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6. В нарушение части 2 статьи 53 Федерального </w:t>
            </w:r>
            <w:proofErr w:type="spellStart"/>
            <w:r w:rsidRPr="00BE6FEB">
              <w:rPr>
                <w:b/>
              </w:rPr>
              <w:t>за¬кона</w:t>
            </w:r>
            <w:proofErr w:type="spellEnd"/>
            <w:r w:rsidRPr="00BE6FEB">
              <w:rPr>
                <w:b/>
              </w:rPr>
              <w:t xml:space="preserve"> от 29 декабря 2012 года № 273-</w:t>
            </w:r>
            <w:proofErr w:type="gramStart"/>
            <w:r w:rsidRPr="00BE6FEB">
              <w:rPr>
                <w:b/>
              </w:rPr>
              <w:t>ФЗ  «</w:t>
            </w:r>
            <w:proofErr w:type="gramEnd"/>
            <w:r w:rsidRPr="00BE6FEB">
              <w:rPr>
                <w:b/>
              </w:rPr>
              <w:t xml:space="preserve">Об образовании в Российской </w:t>
            </w:r>
            <w:proofErr w:type="spellStart"/>
            <w:r w:rsidRPr="00BE6FEB">
              <w:rPr>
                <w:b/>
              </w:rPr>
              <w:t>Фе¬дерации</w:t>
            </w:r>
            <w:proofErr w:type="spellEnd"/>
            <w:r w:rsidRPr="00BE6FEB">
              <w:rPr>
                <w:b/>
              </w:rPr>
              <w:t>», пунктов 16,17 Порядка приема на обучение по образовательным программам дошкольного образования, утвержденного приказом Министерства образования и науки РФ от 8 апреля 2014 г. № 293 нарушены сроки издания распорядительного акта о зачислении воспитанников в образовательную организацию в течение трех рабочих дней после заключения договора.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7. В нарушение пункта 13 части 3 статьи 28 Федерального закона от </w:t>
            </w:r>
            <w:r w:rsidRPr="00BE6FEB">
              <w:rPr>
                <w:b/>
              </w:rPr>
              <w:lastRenderedPageBreak/>
              <w:t>29 декабря 2012 года        № 273-ФЗ «Об образовании в Российской Федерации</w:t>
            </w:r>
            <w:proofErr w:type="gramStart"/>
            <w:r w:rsidRPr="00BE6FEB">
              <w:rPr>
                <w:b/>
              </w:rPr>
              <w:t>»,  Порядка</w:t>
            </w:r>
            <w:proofErr w:type="gramEnd"/>
            <w:r w:rsidRPr="00BE6FEB">
              <w:rPr>
                <w:b/>
              </w:rPr>
              <w:t xml:space="preserve"> проведения </w:t>
            </w:r>
            <w:proofErr w:type="spellStart"/>
            <w:r w:rsidRPr="00BE6FEB">
              <w:rPr>
                <w:b/>
              </w:rPr>
              <w:t>самообследования</w:t>
            </w:r>
            <w:proofErr w:type="spellEnd"/>
            <w:r w:rsidRPr="00BE6FEB">
              <w:rPr>
                <w:b/>
              </w:rPr>
              <w:t xml:space="preserve"> образовательной организацией утвержденного приказом Министерства образования и науки РФ     от 14 июня 2013 года № 462 «Об утверждении Порядка проведения </w:t>
            </w:r>
            <w:proofErr w:type="spellStart"/>
            <w:r w:rsidRPr="00BE6FEB">
              <w:rPr>
                <w:b/>
              </w:rPr>
              <w:t>самообследования</w:t>
            </w:r>
            <w:proofErr w:type="spellEnd"/>
            <w:r w:rsidRPr="00BE6FEB">
              <w:rPr>
                <w:b/>
              </w:rPr>
              <w:t xml:space="preserve"> образовательной организацией» (далее - Порядок):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-отчет </w:t>
            </w:r>
            <w:proofErr w:type="spellStart"/>
            <w:r w:rsidRPr="00BE6FEB">
              <w:rPr>
                <w:b/>
              </w:rPr>
              <w:t>самообследования</w:t>
            </w:r>
            <w:proofErr w:type="spellEnd"/>
            <w:r w:rsidRPr="00BE6FEB">
              <w:rPr>
                <w:b/>
              </w:rPr>
              <w:t xml:space="preserve"> проведен не за календарный год (п.7 Порядка);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-отчет </w:t>
            </w:r>
            <w:proofErr w:type="spellStart"/>
            <w:r w:rsidRPr="00BE6FEB">
              <w:rPr>
                <w:b/>
              </w:rPr>
              <w:t>самообследования</w:t>
            </w:r>
            <w:proofErr w:type="spellEnd"/>
            <w:r w:rsidRPr="00BE6FEB">
              <w:rPr>
                <w:b/>
              </w:rPr>
              <w:t xml:space="preserve"> не содержит: оценку системы управления организации, оценку организацию учебного процесса, качества кадрового, учебно-методического, материально-</w:t>
            </w:r>
            <w:r w:rsidRPr="00BE6FEB">
              <w:rPr>
                <w:b/>
              </w:rPr>
              <w:lastRenderedPageBreak/>
              <w:t>технической базы (п.6 Порядка);</w:t>
            </w:r>
          </w:p>
          <w:p w:rsidR="00BE6FEB" w:rsidRPr="00BE6FEB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 xml:space="preserve">-не определены сроки, форма проведения </w:t>
            </w:r>
            <w:proofErr w:type="spellStart"/>
            <w:r w:rsidRPr="00BE6FEB">
              <w:rPr>
                <w:b/>
              </w:rPr>
              <w:t>самообследования</w:t>
            </w:r>
            <w:proofErr w:type="spellEnd"/>
            <w:r w:rsidRPr="00BE6FEB">
              <w:rPr>
                <w:b/>
              </w:rPr>
              <w:t>, состав лиц, привлекаемых для его проведения (п.5 Порядка).</w:t>
            </w:r>
          </w:p>
          <w:p w:rsidR="00EB1ADA" w:rsidRDefault="00BE6FEB" w:rsidP="00564471">
            <w:pPr>
              <w:rPr>
                <w:b/>
              </w:rPr>
            </w:pPr>
            <w:r w:rsidRPr="00BE6FEB">
              <w:rPr>
                <w:b/>
              </w:rPr>
              <w:t>8. В нарушение пункта 9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г. № 293, на информационном стенде и на официальном сайте МБДОУ «</w:t>
            </w:r>
            <w:proofErr w:type="spellStart"/>
            <w:r w:rsidRPr="00BE6FEB">
              <w:rPr>
                <w:b/>
              </w:rPr>
              <w:t>Птицесовхозский</w:t>
            </w:r>
            <w:proofErr w:type="spellEnd"/>
            <w:r w:rsidRPr="00BE6FEB">
              <w:rPr>
                <w:b/>
              </w:rPr>
              <w:t xml:space="preserve"> детский сад» отсутствует примерная форма заявления родителей (законных представителей) ребенка о приеме в образовательную организацию.</w:t>
            </w:r>
          </w:p>
        </w:tc>
        <w:tc>
          <w:tcPr>
            <w:tcW w:w="2211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A50ACB">
              <w:rPr>
                <w:b/>
              </w:rPr>
              <w:t>, составлен протокол об административном правонарушении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EB1ADA" w:rsidRPr="003D412E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651" w:type="dxa"/>
          </w:tcPr>
          <w:p w:rsidR="00EB1ADA" w:rsidRPr="00A205AF" w:rsidRDefault="009944C4" w:rsidP="00EB1ADA">
            <w:pPr>
              <w:rPr>
                <w:b/>
              </w:rPr>
            </w:pPr>
            <w:r w:rsidRPr="009944C4">
              <w:rPr>
                <w:b/>
              </w:rPr>
              <w:t>МУНИЦИПАЛЬНОЕ БЮДЖЕТНОЕ ОБЩЕОБРАЗОВАТЕЛЬНОЕ УЧРЕЖДЕНИЕ "СУЗГАРЬЕВСКАЯ СРЕДНЯЯ ОБЩЕОБРАЗОВАТЕЛЬНАЯ ШКОЛА" РУЗАЕВСКОГО МУНИЦИПАЛЬНОГО РАЙОНА</w:t>
            </w:r>
          </w:p>
        </w:tc>
        <w:tc>
          <w:tcPr>
            <w:tcW w:w="3218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EB1ADA" w:rsidRPr="00A205AF" w:rsidRDefault="00044B69" w:rsidP="00EB1ADA">
            <w:pPr>
              <w:rPr>
                <w:b/>
              </w:rPr>
            </w:pPr>
            <w:r w:rsidRPr="00044B69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044B69" w:rsidRPr="00044B69" w:rsidRDefault="00044B69" w:rsidP="00044B69">
            <w:pPr>
              <w:rPr>
                <w:b/>
              </w:rPr>
            </w:pPr>
            <w:r w:rsidRPr="00044B69">
              <w:rPr>
                <w:b/>
              </w:rPr>
              <w:t xml:space="preserve">1. В нарушение статьи 91 Федерального закона от 29 декабря 2012 </w:t>
            </w:r>
            <w:proofErr w:type="gramStart"/>
            <w:r w:rsidRPr="00044B69">
              <w:rPr>
                <w:b/>
              </w:rPr>
              <w:t>года  №</w:t>
            </w:r>
            <w:proofErr w:type="gramEnd"/>
            <w:r w:rsidRPr="00044B69">
              <w:rPr>
                <w:b/>
              </w:rPr>
              <w:t xml:space="preserve"> 273-Ф3 «Об образовании в Российской Федерации», части 1 статьи 18 Федерального закона от 4 мая 2011 года № 99-ФЗ «О лицензировании отдельных видов деятельности»  не переоформлена лицензия на осуществление образовательной деятельности в связи с прекращением осуществления образовательной деятельности по адресу: 431462, Республика Мордовия, Рузаевский  район, село  </w:t>
            </w:r>
            <w:proofErr w:type="spellStart"/>
            <w:r w:rsidRPr="00044B69">
              <w:rPr>
                <w:b/>
              </w:rPr>
              <w:t>Перхляй</w:t>
            </w:r>
            <w:proofErr w:type="spellEnd"/>
            <w:r w:rsidRPr="00044B69">
              <w:rPr>
                <w:b/>
              </w:rPr>
              <w:t xml:space="preserve">, улица </w:t>
            </w:r>
            <w:proofErr w:type="spellStart"/>
            <w:r w:rsidRPr="00044B69">
              <w:rPr>
                <w:b/>
              </w:rPr>
              <w:t>Шишкевская</w:t>
            </w:r>
            <w:proofErr w:type="spellEnd"/>
            <w:r w:rsidRPr="00044B69">
              <w:rPr>
                <w:b/>
              </w:rPr>
              <w:t>, дом 3 А.</w:t>
            </w:r>
          </w:p>
          <w:p w:rsidR="00044B69" w:rsidRPr="00044B69" w:rsidRDefault="00044B69" w:rsidP="00044B69">
            <w:pPr>
              <w:rPr>
                <w:b/>
              </w:rPr>
            </w:pPr>
            <w:r w:rsidRPr="00044B69">
              <w:rPr>
                <w:b/>
              </w:rPr>
              <w:t xml:space="preserve">2. В нарушение Порядка проведения аттестации педагогических работников организаций, осуществляющих образовательную </w:t>
            </w:r>
            <w:r w:rsidRPr="00044B69">
              <w:rPr>
                <w:b/>
              </w:rPr>
              <w:lastRenderedPageBreak/>
              <w:t>деятельность, утвержденного приказом Министерства образования и науки Российской Федерации от 07 апреля 2014 года № 276:</w:t>
            </w:r>
          </w:p>
          <w:p w:rsidR="00044B69" w:rsidRPr="00044B69" w:rsidRDefault="00044B69" w:rsidP="00044B69">
            <w:pPr>
              <w:rPr>
                <w:b/>
              </w:rPr>
            </w:pPr>
            <w:r w:rsidRPr="00044B69">
              <w:rPr>
                <w:b/>
              </w:rPr>
              <w:t xml:space="preserve">       - 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за 30 календарных дней (пункт 9</w:t>
            </w:r>
            <w:proofErr w:type="gramStart"/>
            <w:r w:rsidRPr="00044B69">
              <w:rPr>
                <w:b/>
              </w:rPr>
              <w:t>);  педагогических</w:t>
            </w:r>
            <w:proofErr w:type="gramEnd"/>
            <w:r w:rsidRPr="00044B69">
              <w:rPr>
                <w:b/>
              </w:rPr>
              <w:t xml:space="preserve"> работников,  подлежащих аттестации не знакомят под роспись с представлением не позднее, чем за 30 календарных дней (пункт 12);  на педагогического работника, прошедшего аттестацию не составляется выписка из протокола аттестационной комиссии (пункт 20).</w:t>
            </w:r>
          </w:p>
          <w:p w:rsidR="00EB1ADA" w:rsidRPr="007E5CAE" w:rsidRDefault="00044B69" w:rsidP="00044B69">
            <w:pPr>
              <w:rPr>
                <w:b/>
              </w:rPr>
            </w:pPr>
            <w:r w:rsidRPr="00044B69">
              <w:rPr>
                <w:b/>
              </w:rPr>
              <w:lastRenderedPageBreak/>
              <w:t xml:space="preserve">3. В нарушение пункта 11 части 1 статьи 41 Федерального закона                            от 29.12.2012 г. № 273-ФЗ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 у следующих педагогических работников: </w:t>
            </w:r>
            <w:proofErr w:type="spellStart"/>
            <w:r w:rsidRPr="00044B69">
              <w:rPr>
                <w:b/>
              </w:rPr>
              <w:t>Колташкиной</w:t>
            </w:r>
            <w:proofErr w:type="spellEnd"/>
            <w:r w:rsidRPr="00044B69">
              <w:rPr>
                <w:b/>
              </w:rPr>
              <w:t xml:space="preserve"> Н.Н., </w:t>
            </w:r>
            <w:proofErr w:type="spellStart"/>
            <w:r w:rsidRPr="00044B69">
              <w:rPr>
                <w:b/>
              </w:rPr>
              <w:t>Дорожкиной</w:t>
            </w:r>
            <w:proofErr w:type="spellEnd"/>
            <w:r w:rsidRPr="00044B69">
              <w:rPr>
                <w:b/>
              </w:rPr>
              <w:t xml:space="preserve"> Е.Л., </w:t>
            </w:r>
            <w:proofErr w:type="spellStart"/>
            <w:r w:rsidRPr="00044B69">
              <w:rPr>
                <w:b/>
              </w:rPr>
              <w:t>Трощевой</w:t>
            </w:r>
            <w:proofErr w:type="spellEnd"/>
            <w:r w:rsidRPr="00044B69">
              <w:rPr>
                <w:b/>
              </w:rPr>
              <w:t xml:space="preserve"> И.И., </w:t>
            </w:r>
            <w:proofErr w:type="spellStart"/>
            <w:r w:rsidRPr="00044B69">
              <w:rPr>
                <w:b/>
              </w:rPr>
              <w:t>Думшевой</w:t>
            </w:r>
            <w:proofErr w:type="spellEnd"/>
            <w:r w:rsidRPr="00044B69">
              <w:rPr>
                <w:b/>
              </w:rPr>
              <w:t xml:space="preserve"> Н.Е., </w:t>
            </w:r>
            <w:proofErr w:type="spellStart"/>
            <w:r w:rsidRPr="00044B69">
              <w:rPr>
                <w:b/>
              </w:rPr>
              <w:t>Кожаевой</w:t>
            </w:r>
            <w:proofErr w:type="spellEnd"/>
            <w:r w:rsidRPr="00044B69">
              <w:rPr>
                <w:b/>
              </w:rPr>
              <w:t xml:space="preserve"> В.И., Сидоровой Е.Г, Лукашенко Н.В., </w:t>
            </w:r>
            <w:proofErr w:type="spellStart"/>
            <w:r w:rsidRPr="00044B69">
              <w:rPr>
                <w:b/>
              </w:rPr>
              <w:t>Нестеркиной</w:t>
            </w:r>
            <w:proofErr w:type="spellEnd"/>
            <w:r w:rsidRPr="00044B69">
              <w:rPr>
                <w:b/>
              </w:rPr>
              <w:t xml:space="preserve"> Е.Н., </w:t>
            </w:r>
            <w:proofErr w:type="spellStart"/>
            <w:r w:rsidRPr="00044B69">
              <w:rPr>
                <w:b/>
              </w:rPr>
              <w:t>Дерюгина</w:t>
            </w:r>
            <w:proofErr w:type="spellEnd"/>
            <w:r w:rsidRPr="00044B69">
              <w:rPr>
                <w:b/>
              </w:rPr>
              <w:t xml:space="preserve"> В.В., </w:t>
            </w:r>
            <w:proofErr w:type="spellStart"/>
            <w:r w:rsidRPr="00044B69">
              <w:rPr>
                <w:b/>
              </w:rPr>
              <w:t>Качкаловой</w:t>
            </w:r>
            <w:proofErr w:type="spellEnd"/>
            <w:r w:rsidRPr="00044B69">
              <w:rPr>
                <w:b/>
              </w:rPr>
              <w:t xml:space="preserve"> И.В.</w:t>
            </w:r>
          </w:p>
        </w:tc>
        <w:tc>
          <w:tcPr>
            <w:tcW w:w="2211" w:type="dxa"/>
          </w:tcPr>
          <w:p w:rsidR="0098572C" w:rsidRPr="00E225FD" w:rsidRDefault="0098572C" w:rsidP="0098572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EB1ADA" w:rsidRDefault="00EB1ADA" w:rsidP="00EB1ADA">
            <w:pPr>
              <w:rPr>
                <w:b/>
              </w:rPr>
            </w:pPr>
          </w:p>
        </w:tc>
        <w:tc>
          <w:tcPr>
            <w:tcW w:w="3651" w:type="dxa"/>
          </w:tcPr>
          <w:p w:rsidR="00EB1ADA" w:rsidRPr="00A205AF" w:rsidRDefault="00241834" w:rsidP="00EB1ADA">
            <w:pPr>
              <w:rPr>
                <w:b/>
              </w:rPr>
            </w:pPr>
            <w:r w:rsidRPr="00241834">
              <w:rPr>
                <w:b/>
              </w:rPr>
              <w:t>Муниципальное бюджетное общеобразовательное учреждение "</w:t>
            </w:r>
            <w:proofErr w:type="spellStart"/>
            <w:r w:rsidRPr="00241834">
              <w:rPr>
                <w:b/>
              </w:rPr>
              <w:t>Ковылкинская</w:t>
            </w:r>
            <w:proofErr w:type="spellEnd"/>
            <w:r w:rsidRPr="00241834">
              <w:rPr>
                <w:b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241834">
              <w:rPr>
                <w:b/>
              </w:rPr>
              <w:t>Гуреева</w:t>
            </w:r>
            <w:proofErr w:type="spellEnd"/>
            <w:r w:rsidRPr="00241834">
              <w:rPr>
                <w:b/>
              </w:rPr>
              <w:t>"</w:t>
            </w:r>
          </w:p>
        </w:tc>
        <w:tc>
          <w:tcPr>
            <w:tcW w:w="3218" w:type="dxa"/>
          </w:tcPr>
          <w:p w:rsidR="00EB1ADA" w:rsidRPr="00F75EB5" w:rsidRDefault="00241834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EB1ADA" w:rsidRPr="00A205AF" w:rsidRDefault="00241834" w:rsidP="00EB1ADA">
            <w:pPr>
              <w:rPr>
                <w:b/>
              </w:rPr>
            </w:pPr>
            <w:r w:rsidRPr="00241834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EB1ADA" w:rsidRPr="007E5CAE" w:rsidRDefault="00241834" w:rsidP="002D64C2">
            <w:pPr>
              <w:rPr>
                <w:b/>
              </w:rPr>
            </w:pPr>
            <w:r w:rsidRPr="00241834">
              <w:rPr>
                <w:b/>
              </w:rPr>
              <w:t>нарушения не выявлены</w:t>
            </w:r>
          </w:p>
        </w:tc>
        <w:tc>
          <w:tcPr>
            <w:tcW w:w="2211" w:type="dxa"/>
          </w:tcPr>
          <w:p w:rsidR="00EB1ADA" w:rsidRPr="00E225FD" w:rsidRDefault="00EB1ADA" w:rsidP="00241834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1" w:type="dxa"/>
          </w:tcPr>
          <w:p w:rsidR="00EB1ADA" w:rsidRPr="00A205AF" w:rsidRDefault="009013F6" w:rsidP="00EB1ADA">
            <w:pPr>
              <w:rPr>
                <w:b/>
              </w:rPr>
            </w:pPr>
            <w:r w:rsidRPr="009013F6">
              <w:rPr>
                <w:b/>
              </w:rPr>
              <w:t>ГОСУДАРСТВЕННОЕ КАЗЕННОЕ УЧРЕЖДЕНИЕ СОЦИАЛЬНОГО ОБСЛУЖИВАНИЯ РЕСПУБЛИКИ МОРДОВИЯ "СОЦИАЛЬНО-РЕАБИЛИТАЦИОННЫЙ ЦЕНТР ДЛЯ НЕСОВЕРШЕННОЛЕТНИХ "СОЛНЫШКО</w:t>
            </w:r>
          </w:p>
        </w:tc>
        <w:tc>
          <w:tcPr>
            <w:tcW w:w="3218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EB1ADA" w:rsidRPr="00A205AF" w:rsidRDefault="009013F6" w:rsidP="00EB1ADA">
            <w:pPr>
              <w:rPr>
                <w:b/>
              </w:rPr>
            </w:pPr>
            <w:r w:rsidRPr="009013F6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28" w:type="dxa"/>
          </w:tcPr>
          <w:p w:rsidR="00EB1ADA" w:rsidRPr="0025523C" w:rsidRDefault="0025523C" w:rsidP="003C5F58">
            <w:pPr>
              <w:rPr>
                <w:b/>
              </w:rPr>
            </w:pPr>
            <w:r w:rsidRPr="0025523C">
              <w:rPr>
                <w:b/>
              </w:rPr>
              <w:t xml:space="preserve">В нарушение пункта 2 части 5  статьи 47 Федерального закона от 29 декабря 2012 года  № 273-ФЗ «Об образовании в Российской Федерации» не реализовано право </w:t>
            </w:r>
            <w:proofErr w:type="spellStart"/>
            <w:r w:rsidRPr="0025523C">
              <w:rPr>
                <w:b/>
              </w:rPr>
              <w:t>Куляпиной</w:t>
            </w:r>
            <w:proofErr w:type="spellEnd"/>
            <w:r w:rsidRPr="0025523C">
              <w:rPr>
                <w:b/>
              </w:rPr>
              <w:t xml:space="preserve"> В.А. на дополнительное профессиональное образование по профилю педагогической деятельности.</w:t>
            </w:r>
          </w:p>
        </w:tc>
        <w:tc>
          <w:tcPr>
            <w:tcW w:w="2211" w:type="dxa"/>
          </w:tcPr>
          <w:p w:rsidR="002A79A9" w:rsidRPr="00E225FD" w:rsidRDefault="002A79A9" w:rsidP="002A79A9">
            <w:pPr>
              <w:rPr>
                <w:b/>
              </w:rPr>
            </w:pPr>
            <w:r w:rsidRPr="00E225FD">
              <w:rPr>
                <w:b/>
              </w:rPr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1" w:type="dxa"/>
          </w:tcPr>
          <w:p w:rsidR="00EB1ADA" w:rsidRPr="00A205AF" w:rsidRDefault="004F4121" w:rsidP="00EB1ADA">
            <w:pPr>
              <w:rPr>
                <w:b/>
              </w:rPr>
            </w:pPr>
            <w:r w:rsidRPr="004F4121">
              <w:rPr>
                <w:b/>
              </w:rPr>
              <w:t xml:space="preserve">МУНИЦИПАЛЬНОЕ БЮДЖЕТНОЕ УЧРЕЖДЕНИЕ </w:t>
            </w:r>
            <w:r w:rsidRPr="004F4121">
              <w:rPr>
                <w:b/>
              </w:rPr>
              <w:lastRenderedPageBreak/>
              <w:t>ДОПОЛНИТЕЛЬНОГО ОБРАЗОВАНИЯ "ДЕТСКАЯ ШКОЛА ИСКУССТВ" РУЗАЕВСКОГО МУНИЦИПАЛЬНОГО РАЙОНА</w:t>
            </w:r>
          </w:p>
        </w:tc>
        <w:tc>
          <w:tcPr>
            <w:tcW w:w="3218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10" w:type="dxa"/>
          </w:tcPr>
          <w:p w:rsidR="00EB1ADA" w:rsidRPr="00A205AF" w:rsidRDefault="004F4121" w:rsidP="003C5F58">
            <w:pPr>
              <w:rPr>
                <w:b/>
              </w:rPr>
            </w:pPr>
            <w:r w:rsidRPr="004F4121">
              <w:rPr>
                <w:b/>
              </w:rPr>
              <w:t xml:space="preserve">федеральный государственный надзор в </w:t>
            </w:r>
            <w:r w:rsidRPr="004F4121">
              <w:rPr>
                <w:b/>
              </w:rPr>
              <w:lastRenderedPageBreak/>
              <w:t>сфере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lastRenderedPageBreak/>
              <w:t xml:space="preserve">1. В нарушение статьи </w:t>
            </w:r>
            <w:proofErr w:type="gramStart"/>
            <w:r w:rsidRPr="000846DB">
              <w:rPr>
                <w:b/>
              </w:rPr>
              <w:t>91  Федерального</w:t>
            </w:r>
            <w:proofErr w:type="gramEnd"/>
            <w:r w:rsidRPr="000846DB">
              <w:rPr>
                <w:b/>
              </w:rPr>
              <w:t xml:space="preserve"> закона от 29 декабря 2012 года  </w:t>
            </w:r>
            <w:r w:rsidRPr="000846DB">
              <w:rPr>
                <w:b/>
              </w:rPr>
              <w:lastRenderedPageBreak/>
              <w:t xml:space="preserve">№ 273-Ф3 </w:t>
            </w:r>
            <w:r w:rsidR="00223ECC" w:rsidRPr="00223ECC">
              <w:rPr>
                <w:b/>
              </w:rPr>
              <w:t xml:space="preserve">                              </w:t>
            </w:r>
            <w:r w:rsidRPr="000846DB">
              <w:rPr>
                <w:b/>
              </w:rPr>
              <w:t>«Об образовании в Российской Федерации», частей 1, 8 статьи 18 Федерального закона от 4 мая 2011 года № 99-ФЗ «О лицензировании отдельных видов деятельности»  не переоформлена лицензия на осуществление образовательной деятельности в связи с реорганизацией юридического лица.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2. В нарушение пункта 21 части 3 статьи 28, статьи </w:t>
            </w:r>
            <w:proofErr w:type="gramStart"/>
            <w:r w:rsidRPr="000846DB">
              <w:rPr>
                <w:b/>
              </w:rPr>
              <w:t>29  Федерального</w:t>
            </w:r>
            <w:proofErr w:type="gramEnd"/>
            <w:r w:rsidRPr="000846DB">
              <w:rPr>
                <w:b/>
              </w:rPr>
              <w:t xml:space="preserve"> закона  № 273-ФЗ </w:t>
            </w:r>
            <w:r w:rsidR="00223ECC" w:rsidRPr="00223ECC">
              <w:rPr>
                <w:b/>
              </w:rPr>
              <w:t xml:space="preserve">               </w:t>
            </w:r>
            <w:r w:rsidRPr="000846DB">
              <w:rPr>
                <w:b/>
              </w:rPr>
              <w:t>«Об образовании в Российской Федерации» образовательной организацией не обеспечено создание и ведение официального сайта в сети "Интернет".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3. В нарушение пункта 7 Порядка обеспечения условий доступности для инвалидов объектов и предоставляемых </w:t>
            </w:r>
            <w:r w:rsidRPr="000846DB">
              <w:rPr>
                <w:b/>
              </w:rPr>
              <w:lastRenderedPageBreak/>
              <w:t xml:space="preserve">услуг в сфере образования, а также оказания им при этом необходимой  помощи, утвержденного  приказом Министерства образования и науки Российской Федерации от 09 ноября 2015 года № 1309,  образовательной организацией не проведено обследование и паспортизация объекта, предоставляющего услуги в сфере  образования, в целях определения мер по поэтапному повышению уровня доступности для инвалидов.        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4. В нарушение пункта 7 Порядка организации и осуществления образовательной деятельности по дополнительным общеобразовательным программам, </w:t>
            </w:r>
            <w:proofErr w:type="gramStart"/>
            <w:r w:rsidRPr="000846DB">
              <w:rPr>
                <w:b/>
              </w:rPr>
              <w:t>утвержденного  приказом</w:t>
            </w:r>
            <w:proofErr w:type="gramEnd"/>
            <w:r w:rsidRPr="000846DB">
              <w:rPr>
                <w:b/>
              </w:rPr>
              <w:t xml:space="preserve"> Министерства просвещения РФ от 9 </w:t>
            </w:r>
            <w:r w:rsidRPr="000846DB">
              <w:rPr>
                <w:b/>
              </w:rPr>
              <w:lastRenderedPageBreak/>
              <w:t>ноября 2018 года № 196, отсутствуют документы, подтверждающие учет  мнения обучающихся, родителей (законных представителей) несовершеннолетних обучающихся, при формировании расписания занятий образовательной организации.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5. В нарушение части 6 статьи 14, части 3 статьи 30, части 6 статьи 26 Федерального </w:t>
            </w:r>
            <w:proofErr w:type="gramStart"/>
            <w:r w:rsidRPr="000846DB">
              <w:rPr>
                <w:b/>
              </w:rPr>
              <w:t>закона  №</w:t>
            </w:r>
            <w:proofErr w:type="gramEnd"/>
            <w:r w:rsidRPr="000846DB">
              <w:rPr>
                <w:b/>
              </w:rPr>
              <w:t xml:space="preserve"> 273-ФЗ «Об образовании в Российской Федерации» локальные нормативные акты, затрагивающие  права и законные интересы обучающихся, приняты без проведения учета мнения обучающихся,  родителей (законных представителей) несовершеннолетних  обучающихся.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6. В нарушение пункта 3 части 1 статьи 28, статьи </w:t>
            </w:r>
            <w:proofErr w:type="gramStart"/>
            <w:r w:rsidRPr="000846DB">
              <w:rPr>
                <w:b/>
              </w:rPr>
              <w:t>29  Федерального</w:t>
            </w:r>
            <w:proofErr w:type="gramEnd"/>
            <w:r w:rsidRPr="000846DB">
              <w:rPr>
                <w:b/>
              </w:rPr>
              <w:t xml:space="preserve"> </w:t>
            </w:r>
            <w:r w:rsidRPr="000846DB">
              <w:rPr>
                <w:b/>
              </w:rPr>
              <w:lastRenderedPageBreak/>
              <w:t xml:space="preserve">закона  № 273-ФЗ </w:t>
            </w:r>
            <w:r w:rsidR="00223ECC" w:rsidRPr="00223ECC">
              <w:rPr>
                <w:b/>
              </w:rPr>
              <w:t xml:space="preserve">                </w:t>
            </w:r>
            <w:r w:rsidRPr="000846DB">
              <w:rPr>
                <w:b/>
              </w:rPr>
              <w:t>«Об образовании в Российской Федерации» (далее – Закон об образовании) локальные нормативные акты образовательной организации не приведены в соответствие с настоящим Законом об образовании, так как допускаются ссылки на утратившие законную юридическую силу нормативные правовые документы, а также образовательной организацией не определены: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>- порядок бесплатного пользования обучающимися библиотечно-информационными ресурсами, учебной образовательной организации (пункт 20 части 1 статьи 34 Закона об образовании);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- порядок бесплатного пользования </w:t>
            </w:r>
            <w:r w:rsidRPr="000846DB">
              <w:rPr>
                <w:b/>
              </w:rPr>
              <w:lastRenderedPageBreak/>
              <w:t>педагогическими работниками образовательной организации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(пункт 7 части 3 статьи 47 Закона об образовании);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- виды и условия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а также их индивидуальный </w:t>
            </w:r>
            <w:r w:rsidRPr="000846DB">
              <w:rPr>
                <w:b/>
              </w:rPr>
              <w:lastRenderedPageBreak/>
              <w:t>учет (пункты 10.1, 11 части 3 статьи 28 Закона об образовании);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>- режим рабочего времени и времени отдыха педагогических и других работников образовательных учреждений, соотношение учебной (преподавательской) и другой педагогической работы в пределах рабочей недели и учебного года (части 6, 7 статьи 47 Закона об образовании);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>- правила приема на обучение по дополнительным общеобразовательным (общеразвивающим) программам (часть 9 статьи 55 Закона об образовании).</w:t>
            </w:r>
          </w:p>
          <w:p w:rsidR="000846DB" w:rsidRPr="000846DB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7. В нарушение  пункта 13 части 3 статьи 28 Федерального закона </w:t>
            </w:r>
            <w:r w:rsidR="00223ECC" w:rsidRPr="00223ECC">
              <w:rPr>
                <w:b/>
              </w:rPr>
              <w:t xml:space="preserve">              </w:t>
            </w:r>
            <w:r w:rsidRPr="000846DB">
              <w:rPr>
                <w:b/>
              </w:rPr>
              <w:t xml:space="preserve">от 29 декабря 2012 года </w:t>
            </w:r>
            <w:r w:rsidR="00223ECC" w:rsidRPr="00223ECC">
              <w:rPr>
                <w:b/>
              </w:rPr>
              <w:t xml:space="preserve">               </w:t>
            </w:r>
            <w:r w:rsidRPr="000846DB">
              <w:rPr>
                <w:b/>
              </w:rPr>
              <w:t xml:space="preserve"> № 273- ФЗ</w:t>
            </w:r>
            <w:r w:rsidR="00223ECC" w:rsidRPr="00223ECC">
              <w:rPr>
                <w:b/>
              </w:rPr>
              <w:t xml:space="preserve">                              </w:t>
            </w:r>
            <w:r w:rsidRPr="000846DB">
              <w:rPr>
                <w:b/>
              </w:rPr>
              <w:t xml:space="preserve"> «Об образовании в Российской Федерации»,  Порядка проведения </w:t>
            </w:r>
            <w:proofErr w:type="spellStart"/>
            <w:r w:rsidRPr="000846DB">
              <w:rPr>
                <w:b/>
              </w:rPr>
              <w:lastRenderedPageBreak/>
              <w:t>самообследования</w:t>
            </w:r>
            <w:proofErr w:type="spellEnd"/>
            <w:r w:rsidRPr="000846DB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</w:t>
            </w:r>
            <w:r w:rsidR="00223ECC" w:rsidRPr="00223ECC">
              <w:rPr>
                <w:b/>
              </w:rPr>
              <w:t xml:space="preserve">                </w:t>
            </w:r>
            <w:r w:rsidRPr="000846DB">
              <w:rPr>
                <w:b/>
              </w:rPr>
              <w:t xml:space="preserve">№ 462, отчет о </w:t>
            </w:r>
            <w:proofErr w:type="spellStart"/>
            <w:r w:rsidRPr="000846DB">
              <w:rPr>
                <w:b/>
              </w:rPr>
              <w:t>самоосбследовании</w:t>
            </w:r>
            <w:proofErr w:type="spellEnd"/>
            <w:r w:rsidRPr="000846DB">
              <w:rPr>
                <w:b/>
              </w:rPr>
              <w:t xml:space="preserve"> составлен без учета показателей деятельности организации, подлежащей </w:t>
            </w:r>
            <w:proofErr w:type="spellStart"/>
            <w:r w:rsidRPr="000846DB">
              <w:rPr>
                <w:b/>
              </w:rPr>
              <w:t>самообследованию</w:t>
            </w:r>
            <w:proofErr w:type="spellEnd"/>
            <w:r w:rsidRPr="000846DB">
              <w:rPr>
                <w:b/>
              </w:rPr>
              <w:t>, утвержденных приказом Министерства образования и науки РФ от 10 декабря 2013 года № 1324.</w:t>
            </w:r>
          </w:p>
          <w:p w:rsidR="00EB1ADA" w:rsidRPr="007E5CAE" w:rsidRDefault="000846DB" w:rsidP="000846DB">
            <w:pPr>
              <w:rPr>
                <w:b/>
              </w:rPr>
            </w:pPr>
            <w:r w:rsidRPr="000846DB">
              <w:rPr>
                <w:b/>
              </w:rPr>
              <w:t xml:space="preserve">8. В нарушение  части 6 статьи 83 Федерального закона от 29 декабря 2012 года  № 273- ФЗ «Об образовании в Российской Федерации» прием на обучение по дополнительным предпрофессиональным программам в области искусств проводится без  индивидуального отбора, который </w:t>
            </w:r>
            <w:r w:rsidRPr="000846DB">
              <w:rPr>
                <w:b/>
              </w:rPr>
              <w:lastRenderedPageBreak/>
              <w:t>необходимо проводить в целях выявления лиц, имеющих необходимые для освоения соответствующей образовательной программы творческие способности и физические данные.</w:t>
            </w:r>
          </w:p>
        </w:tc>
        <w:tc>
          <w:tcPr>
            <w:tcW w:w="2211" w:type="dxa"/>
          </w:tcPr>
          <w:p w:rsidR="003C5F58" w:rsidRPr="00E225FD" w:rsidRDefault="003C5F58" w:rsidP="003C5F5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651" w:type="dxa"/>
          </w:tcPr>
          <w:p w:rsidR="00EB1ADA" w:rsidRPr="00A205AF" w:rsidRDefault="00223ECC" w:rsidP="00EB1ADA">
            <w:pPr>
              <w:rPr>
                <w:b/>
              </w:rPr>
            </w:pPr>
            <w:r w:rsidRPr="00223ECC">
              <w:rPr>
                <w:b/>
              </w:rPr>
              <w:t>МУНИЦИПАЛЬНОЕ БЮДЖЕТНОЕ ОБЩЕОБРАЗОВАТЕЛЬНОЕ УЧРЕЖДЕНИЕ "БОЛЬШЕПОЛЯНСКАЯ ОСНОВНАЯ ОБЩЕОБРАЗОВАТЕЛЬНАЯ ШКОЛА" КАДОШКИНСКОГО МУНИЦИПАЛЬНОГО РАЙОНА РЕСПУБЛИКИ МОРДОВИЯ</w:t>
            </w:r>
          </w:p>
        </w:tc>
        <w:tc>
          <w:tcPr>
            <w:tcW w:w="3218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EB1ADA" w:rsidRPr="00A205AF" w:rsidRDefault="00223ECC" w:rsidP="00EB1ADA">
            <w:pPr>
              <w:rPr>
                <w:b/>
              </w:rPr>
            </w:pPr>
            <w:r w:rsidRPr="00223ECC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5D635F" w:rsidRPr="005D635F" w:rsidRDefault="005D635F" w:rsidP="005D635F">
            <w:pPr>
              <w:rPr>
                <w:b/>
              </w:rPr>
            </w:pPr>
            <w:r w:rsidRPr="005D635F">
              <w:rPr>
                <w:b/>
              </w:rPr>
              <w:t>1. 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не переоформлена в целях приведения образовательной деятельности в соответствие с настоящим Федеральным законом.</w:t>
            </w:r>
          </w:p>
          <w:p w:rsidR="005D635F" w:rsidRPr="005D635F" w:rsidRDefault="005D635F" w:rsidP="005D635F">
            <w:pPr>
              <w:rPr>
                <w:b/>
              </w:rPr>
            </w:pPr>
            <w:r w:rsidRPr="005D635F">
              <w:rPr>
                <w:b/>
              </w:rPr>
              <w:t xml:space="preserve">2. В нарушение пункта 5 части 3 статьи 28 Федерального закона от 29 декабря 2012 года   № 273-ФЗ «Об образовании в Российской </w:t>
            </w:r>
            <w:r w:rsidRPr="005D635F">
              <w:rPr>
                <w:b/>
              </w:rPr>
              <w:lastRenderedPageBreak/>
              <w:t xml:space="preserve">Федерации» не созданы условия и не организовано дополнительное профессиональное образование по профилю педагогической </w:t>
            </w:r>
            <w:proofErr w:type="gramStart"/>
            <w:r w:rsidRPr="005D635F">
              <w:rPr>
                <w:b/>
              </w:rPr>
              <w:t>деятельности  Кильдеевой</w:t>
            </w:r>
            <w:proofErr w:type="gramEnd"/>
            <w:r w:rsidRPr="005D635F">
              <w:rPr>
                <w:b/>
              </w:rPr>
              <w:t xml:space="preserve"> З.Х. и </w:t>
            </w:r>
            <w:proofErr w:type="spellStart"/>
            <w:r w:rsidRPr="005D635F">
              <w:rPr>
                <w:b/>
              </w:rPr>
              <w:t>Капкаевой</w:t>
            </w:r>
            <w:proofErr w:type="spellEnd"/>
            <w:r w:rsidRPr="005D635F">
              <w:rPr>
                <w:b/>
              </w:rPr>
              <w:t xml:space="preserve"> А.А. (музыка), Кильдееву Р.Ш. (технология).</w:t>
            </w:r>
          </w:p>
          <w:p w:rsidR="005D635F" w:rsidRPr="005D635F" w:rsidRDefault="005D635F" w:rsidP="005D635F">
            <w:pPr>
              <w:rPr>
                <w:b/>
              </w:rPr>
            </w:pPr>
            <w:r w:rsidRPr="005D635F">
              <w:rPr>
                <w:b/>
              </w:rPr>
              <w:t xml:space="preserve">  3. 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</w:t>
            </w:r>
            <w:r w:rsidRPr="005D635F">
              <w:rPr>
                <w:b/>
              </w:rPr>
              <w:lastRenderedPageBreak/>
              <w:t>объектов организации, по результатам которого составляется паспорт доступности для инвалидов объекта и услуг.</w:t>
            </w:r>
          </w:p>
          <w:p w:rsidR="005D635F" w:rsidRPr="005D635F" w:rsidRDefault="005D635F" w:rsidP="005D635F">
            <w:pPr>
              <w:rPr>
                <w:b/>
              </w:rPr>
            </w:pPr>
            <w:r w:rsidRPr="005D635F">
              <w:rPr>
                <w:b/>
              </w:rPr>
              <w:t xml:space="preserve">4.  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от 22 января 2014 года               № 32   в заявлении родителей ( законных представителей) не указаны следующие сведения: дата и место  рождения ребенка, контактные телефоны родителей, факт ознакомления родителей с лицензией на осуществление образовательной деятельности,  свидетельством о </w:t>
            </w:r>
            <w:r w:rsidRPr="005D635F">
              <w:rPr>
                <w:b/>
              </w:rPr>
              <w:lastRenderedPageBreak/>
              <w:t>государственной аккредитации ( п.9-13); документы, представленные родителями (законными представителями) детей не  регистрируются в журнале приема заявлений, родителям не выдается расписка в получении документов( пункт 18).</w:t>
            </w:r>
          </w:p>
          <w:p w:rsidR="00EB1ADA" w:rsidRPr="007E5CAE" w:rsidRDefault="005D635F" w:rsidP="005D635F">
            <w:pPr>
              <w:rPr>
                <w:b/>
              </w:rPr>
            </w:pPr>
            <w:r w:rsidRPr="005D635F">
              <w:rPr>
                <w:b/>
              </w:rPr>
              <w:t xml:space="preserve">5. В нарушение части 1 статьи 46 Федерального закона от 29 декабря 2012 года № 273-ФЗ  «Об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      </w:r>
            <w:r w:rsidRPr="005D635F">
              <w:rPr>
                <w:b/>
              </w:rPr>
              <w:lastRenderedPageBreak/>
              <w:t xml:space="preserve">утвержденного приказом Министерства труда и социальной защиты Российской Федерации от 18 октября 2013 года </w:t>
            </w:r>
            <w:r w:rsidRPr="005D635F">
              <w:rPr>
                <w:b/>
              </w:rPr>
              <w:t xml:space="preserve">                     </w:t>
            </w:r>
            <w:r w:rsidRPr="005D635F">
              <w:rPr>
                <w:b/>
              </w:rPr>
              <w:t>№ 544н.</w:t>
            </w:r>
          </w:p>
        </w:tc>
        <w:tc>
          <w:tcPr>
            <w:tcW w:w="2211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3E40EB">
              <w:rPr>
                <w:b/>
              </w:rPr>
              <w:t xml:space="preserve"> 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651" w:type="dxa"/>
          </w:tcPr>
          <w:p w:rsidR="00EB1ADA" w:rsidRPr="00A205AF" w:rsidRDefault="005D635F" w:rsidP="00EB1ADA">
            <w:pPr>
              <w:rPr>
                <w:b/>
              </w:rPr>
            </w:pPr>
            <w:r w:rsidRPr="005D635F">
              <w:rPr>
                <w:b/>
              </w:rPr>
              <w:t>МУНИЦИПАЛЬНОЕ БЮДЖЕТНОЕ УЧРЕЖДЕНИЕ ДОПОЛНИТЕЛЬНОГО ОБРАЗОВАНИЯ "ЦЕНТР ДОПОЛНИТЕЛЬНОГО ОБРАЗОВАНИЯ ДЕТЕЙ "ЮНИТЭР" РУЗАЕВСКОГО МУНИЦИПАЛЬНОГО РАЙОНА</w:t>
            </w:r>
          </w:p>
        </w:tc>
        <w:tc>
          <w:tcPr>
            <w:tcW w:w="3218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EB1ADA" w:rsidRPr="00A205AF" w:rsidRDefault="005D635F" w:rsidP="00EB1ADA">
            <w:pPr>
              <w:rPr>
                <w:b/>
              </w:rPr>
            </w:pPr>
            <w:r w:rsidRPr="005D635F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EB1ADA" w:rsidRPr="007E5CAE" w:rsidRDefault="005D635F" w:rsidP="00176E42">
            <w:pPr>
              <w:rPr>
                <w:b/>
              </w:rPr>
            </w:pPr>
            <w:r w:rsidRPr="005D635F">
              <w:rPr>
                <w:b/>
              </w:rPr>
              <w:t xml:space="preserve">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педагогам, работающим по совместительству: </w:t>
            </w:r>
            <w:proofErr w:type="spellStart"/>
            <w:r w:rsidRPr="005D635F">
              <w:rPr>
                <w:b/>
              </w:rPr>
              <w:t>Афонину</w:t>
            </w:r>
            <w:proofErr w:type="spellEnd"/>
            <w:r w:rsidRPr="005D635F">
              <w:rPr>
                <w:b/>
              </w:rPr>
              <w:t xml:space="preserve"> В.Е., </w:t>
            </w:r>
            <w:proofErr w:type="spellStart"/>
            <w:r w:rsidRPr="005D635F">
              <w:rPr>
                <w:b/>
              </w:rPr>
              <w:t>Бокучава</w:t>
            </w:r>
            <w:proofErr w:type="spellEnd"/>
            <w:r w:rsidRPr="005D635F">
              <w:rPr>
                <w:b/>
              </w:rPr>
              <w:t xml:space="preserve"> Т.Т., Видясовой И.Г., </w:t>
            </w:r>
            <w:proofErr w:type="spellStart"/>
            <w:r w:rsidRPr="005D635F">
              <w:rPr>
                <w:b/>
              </w:rPr>
              <w:t>Вешкиной</w:t>
            </w:r>
            <w:proofErr w:type="spellEnd"/>
            <w:r w:rsidRPr="005D635F">
              <w:rPr>
                <w:b/>
              </w:rPr>
              <w:t xml:space="preserve"> И.В., </w:t>
            </w:r>
            <w:proofErr w:type="spellStart"/>
            <w:r w:rsidRPr="005D635F">
              <w:rPr>
                <w:b/>
              </w:rPr>
              <w:t>Выборновой</w:t>
            </w:r>
            <w:proofErr w:type="spellEnd"/>
            <w:r w:rsidRPr="005D635F">
              <w:rPr>
                <w:b/>
              </w:rPr>
              <w:t xml:space="preserve"> Н.Н., </w:t>
            </w:r>
            <w:proofErr w:type="spellStart"/>
            <w:r w:rsidRPr="005D635F">
              <w:rPr>
                <w:b/>
              </w:rPr>
              <w:t>Вяльшиной</w:t>
            </w:r>
            <w:proofErr w:type="spellEnd"/>
            <w:r w:rsidRPr="005D635F">
              <w:rPr>
                <w:b/>
              </w:rPr>
              <w:t xml:space="preserve"> Г.Ш., </w:t>
            </w:r>
            <w:proofErr w:type="spellStart"/>
            <w:r w:rsidRPr="005D635F">
              <w:rPr>
                <w:b/>
              </w:rPr>
              <w:t>Гавычевой</w:t>
            </w:r>
            <w:proofErr w:type="spellEnd"/>
            <w:r w:rsidRPr="005D635F">
              <w:rPr>
                <w:b/>
              </w:rPr>
              <w:t xml:space="preserve"> Е.А., </w:t>
            </w:r>
            <w:proofErr w:type="spellStart"/>
            <w:r w:rsidRPr="005D635F">
              <w:rPr>
                <w:b/>
              </w:rPr>
              <w:t>Годяевой</w:t>
            </w:r>
            <w:proofErr w:type="spellEnd"/>
            <w:r w:rsidRPr="005D635F">
              <w:rPr>
                <w:b/>
              </w:rPr>
              <w:t xml:space="preserve"> И.М., </w:t>
            </w:r>
            <w:proofErr w:type="spellStart"/>
            <w:r w:rsidRPr="005D635F">
              <w:rPr>
                <w:b/>
              </w:rPr>
              <w:t>Дуденковой</w:t>
            </w:r>
            <w:proofErr w:type="spellEnd"/>
            <w:r w:rsidRPr="005D635F">
              <w:rPr>
                <w:b/>
              </w:rPr>
              <w:t xml:space="preserve"> Н.А., Ильиной В.А., </w:t>
            </w:r>
            <w:r w:rsidRPr="005D635F">
              <w:rPr>
                <w:b/>
              </w:rPr>
              <w:lastRenderedPageBreak/>
              <w:t xml:space="preserve">Илюшкиной В.М., Лыткиной М.В., Макарычеву В.Ф., Матрениной Н.В., </w:t>
            </w:r>
            <w:proofErr w:type="spellStart"/>
            <w:r w:rsidRPr="005D635F">
              <w:rPr>
                <w:b/>
              </w:rPr>
              <w:t>Мухаммедову</w:t>
            </w:r>
            <w:proofErr w:type="spellEnd"/>
            <w:r w:rsidRPr="005D635F">
              <w:rPr>
                <w:b/>
              </w:rPr>
              <w:t xml:space="preserve"> Р.Р., Обуховой О.В., Платоновой О.А., </w:t>
            </w:r>
            <w:proofErr w:type="spellStart"/>
            <w:r w:rsidRPr="005D635F">
              <w:rPr>
                <w:b/>
              </w:rPr>
              <w:t>Русскиной</w:t>
            </w:r>
            <w:proofErr w:type="spellEnd"/>
            <w:r w:rsidRPr="005D635F">
              <w:rPr>
                <w:b/>
              </w:rPr>
              <w:t xml:space="preserve"> В.И., Рябовой Е.В., </w:t>
            </w:r>
            <w:proofErr w:type="spellStart"/>
            <w:r w:rsidRPr="005D635F">
              <w:rPr>
                <w:b/>
              </w:rPr>
              <w:t>Саляевой</w:t>
            </w:r>
            <w:proofErr w:type="spellEnd"/>
            <w:r w:rsidRPr="005D635F">
              <w:rPr>
                <w:b/>
              </w:rPr>
              <w:t xml:space="preserve"> С.С., Сыркиной Е.П., </w:t>
            </w:r>
            <w:proofErr w:type="spellStart"/>
            <w:r w:rsidRPr="005D635F">
              <w:rPr>
                <w:b/>
              </w:rPr>
              <w:t>Черба</w:t>
            </w:r>
            <w:proofErr w:type="spellEnd"/>
            <w:r w:rsidRPr="005D635F">
              <w:rPr>
                <w:b/>
              </w:rPr>
              <w:t xml:space="preserve"> Н.Н.</w:t>
            </w:r>
          </w:p>
        </w:tc>
        <w:tc>
          <w:tcPr>
            <w:tcW w:w="2211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441908" w:rsidRPr="009E3132" w:rsidRDefault="009E3132" w:rsidP="004419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3651" w:type="dxa"/>
          </w:tcPr>
          <w:p w:rsidR="00441908" w:rsidRPr="00A205AF" w:rsidRDefault="009E3132" w:rsidP="00441908">
            <w:pPr>
              <w:rPr>
                <w:b/>
              </w:rPr>
            </w:pPr>
            <w:r w:rsidRPr="009E3132">
              <w:rPr>
                <w:b/>
              </w:rPr>
              <w:t xml:space="preserve">МУНИЦИПАЛЬНОЕ БЮДЖЕТНОЕ ОБЩЕОБРАЗОВАТЕЛЬНОЕ УЧРЕЖДЕНИЕ "ПАЕВСКАЯ НАЧАЛЬНАЯ ОБЩЕОБРАЗОВАТЕЛЬНАЯ ШКОЛА" КАДОШКИНСКОГО МУНИЦИПАЛЬНОГО РАЙОНА РЕСПУБЛИКИ МОРДОВИЯ проверена </w:t>
            </w:r>
            <w:proofErr w:type="spellStart"/>
            <w:r w:rsidRPr="009E3132">
              <w:rPr>
                <w:b/>
              </w:rPr>
              <w:t>Адашевская</w:t>
            </w:r>
            <w:proofErr w:type="spellEnd"/>
            <w:r w:rsidRPr="009E3132">
              <w:rPr>
                <w:b/>
              </w:rPr>
              <w:t xml:space="preserve"> СОШ по адресу </w:t>
            </w:r>
            <w:proofErr w:type="spellStart"/>
            <w:r w:rsidRPr="009E3132">
              <w:rPr>
                <w:b/>
              </w:rPr>
              <w:t>с.Паево</w:t>
            </w:r>
            <w:proofErr w:type="spellEnd"/>
            <w:r w:rsidRPr="009E3132">
              <w:rPr>
                <w:b/>
              </w:rPr>
              <w:t>, ул. Школьная, д. 22</w:t>
            </w:r>
          </w:p>
        </w:tc>
        <w:tc>
          <w:tcPr>
            <w:tcW w:w="3218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441908" w:rsidRPr="00A205AF" w:rsidRDefault="009E3132" w:rsidP="00441908">
            <w:pPr>
              <w:rPr>
                <w:b/>
              </w:rPr>
            </w:pPr>
            <w:r w:rsidRPr="009E3132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1. В нарушение приказа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на сайте МБОУ «</w:t>
            </w:r>
            <w:proofErr w:type="spellStart"/>
            <w:r w:rsidRPr="009E3132">
              <w:rPr>
                <w:b/>
              </w:rPr>
              <w:t>Адашевская</w:t>
            </w:r>
            <w:proofErr w:type="spellEnd"/>
            <w:r w:rsidRPr="009E3132">
              <w:rPr>
                <w:b/>
              </w:rPr>
              <w:t xml:space="preserve"> средняя общеобразовательная школа»: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в подразделе «Документы» не размещены: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lastRenderedPageBreak/>
              <w:t xml:space="preserve">б) предписания органов, осуществляющих государственный контроль (надзор) в сфере образования, отчеты об исполнении таких предписаний; 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г) не все действующие локальные акты;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- в подразделе «Образование» отсутствуют аннотации к рабочим программам дисциплин (по каждой дисциплине в составе образовательной программы) с приложением их копий (при наличии); 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в подразделе «Руководство. Педагогический (научно-педагогический) состав» указаны не все педагогические работники.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2. В нарушение части 9 статьи 108 Федерального закона от 29 декабря 2012 года           № 273-Ф3 «Об образовании в </w:t>
            </w:r>
            <w:r w:rsidRPr="009E3132">
              <w:rPr>
                <w:b/>
              </w:rPr>
              <w:lastRenderedPageBreak/>
              <w:t>Российской Федерации» не переоформлено свидетельство о государственной аккредитации в целях приведения образовательной деятельности в соответствие с Федеральным законом от 29 декабря 2012 года № 273-Ф3 «Об образовании в Российской Федерации».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3. В нарушение статей 28, 41,46 Федерального закона от 29 декабря 2012 года     </w:t>
            </w:r>
            <w:r w:rsidR="003F40EC" w:rsidRPr="003F40EC">
              <w:rPr>
                <w:b/>
              </w:rPr>
              <w:t xml:space="preserve">               </w:t>
            </w:r>
            <w:r w:rsidRPr="009E3132">
              <w:rPr>
                <w:b/>
              </w:rPr>
              <w:t xml:space="preserve">                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</w:t>
            </w:r>
            <w:r w:rsidRPr="009E3132">
              <w:rPr>
                <w:b/>
              </w:rPr>
              <w:lastRenderedPageBreak/>
              <w:t xml:space="preserve"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у </w:t>
            </w:r>
            <w:proofErr w:type="spellStart"/>
            <w:r w:rsidRPr="009E3132">
              <w:rPr>
                <w:b/>
              </w:rPr>
              <w:t>Ботиной</w:t>
            </w:r>
            <w:proofErr w:type="spellEnd"/>
            <w:r w:rsidRPr="009E3132">
              <w:rPr>
                <w:b/>
              </w:rPr>
              <w:t xml:space="preserve"> Н.И. (повар).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4. В нарушение пункта 2 части 1, части 3 статьи 41 Федерального закона                        от 29 декабря 2012 № 273-ФЗ «Об образовании в Российской Федерации» в договоре на оказание первичной медико-санитарной помощи между МБОУ «</w:t>
            </w:r>
            <w:proofErr w:type="spellStart"/>
            <w:r w:rsidRPr="009E3132">
              <w:rPr>
                <w:b/>
              </w:rPr>
              <w:t>Адашевская</w:t>
            </w:r>
            <w:proofErr w:type="spellEnd"/>
            <w:r w:rsidRPr="009E3132">
              <w:rPr>
                <w:b/>
              </w:rPr>
              <w:t xml:space="preserve"> средняя общеобразовательная школа» и медицинской организацией не прописан адрес осуществления образовательной деятельности: 431910, Республика Мордовия, </w:t>
            </w:r>
            <w:proofErr w:type="spellStart"/>
            <w:r w:rsidRPr="009E3132">
              <w:rPr>
                <w:b/>
              </w:rPr>
              <w:t>Кадошкинский</w:t>
            </w:r>
            <w:proofErr w:type="spellEnd"/>
            <w:r w:rsidRPr="009E3132">
              <w:rPr>
                <w:b/>
              </w:rPr>
              <w:t xml:space="preserve"> район, с. </w:t>
            </w:r>
            <w:proofErr w:type="spellStart"/>
            <w:r w:rsidRPr="009E3132">
              <w:rPr>
                <w:b/>
              </w:rPr>
              <w:lastRenderedPageBreak/>
              <w:t>Паево</w:t>
            </w:r>
            <w:proofErr w:type="spellEnd"/>
            <w:r w:rsidRPr="009E3132">
              <w:rPr>
                <w:b/>
              </w:rPr>
              <w:t xml:space="preserve">, ул. </w:t>
            </w:r>
            <w:proofErr w:type="gramStart"/>
            <w:r w:rsidRPr="009E3132">
              <w:rPr>
                <w:b/>
              </w:rPr>
              <w:t xml:space="preserve">Школьная,   </w:t>
            </w:r>
            <w:proofErr w:type="gramEnd"/>
            <w:r w:rsidRPr="009E3132">
              <w:rPr>
                <w:b/>
              </w:rPr>
              <w:t xml:space="preserve">            д. 1.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5. В нарушение части 1 статьи 46 Федерального закона от 29 декабря 2012 года № 273-ФЗ  </w:t>
            </w:r>
            <w:r w:rsidR="003F40EC" w:rsidRPr="003F40EC">
              <w:rPr>
                <w:b/>
              </w:rPr>
              <w:t xml:space="preserve"> </w:t>
            </w:r>
            <w:proofErr w:type="gramStart"/>
            <w:r w:rsidR="003F40EC" w:rsidRPr="003F40EC">
              <w:rPr>
                <w:b/>
              </w:rPr>
              <w:t xml:space="preserve">   </w:t>
            </w:r>
            <w:r w:rsidRPr="009E3132">
              <w:rPr>
                <w:b/>
              </w:rPr>
              <w:t>«</w:t>
            </w:r>
            <w:proofErr w:type="gramEnd"/>
            <w:r w:rsidRPr="009E3132">
              <w:rPr>
                <w:b/>
              </w:rPr>
              <w:t>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6. В нарушение Порядка приема граждан на обучение по </w:t>
            </w:r>
            <w:r w:rsidRPr="009E3132">
              <w:rPr>
                <w:b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           от 22 января 2014 </w:t>
            </w:r>
            <w:proofErr w:type="gramStart"/>
            <w:r w:rsidRPr="009E3132">
              <w:rPr>
                <w:b/>
              </w:rPr>
              <w:t>года  №</w:t>
            </w:r>
            <w:proofErr w:type="gramEnd"/>
            <w:r w:rsidRPr="009E3132">
              <w:rPr>
                <w:b/>
              </w:rPr>
              <w:t xml:space="preserve"> 32: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в 2018, 2019 годах не соблюдены сроки издания приказа о зачислении детей в 1 класс (более 7 рабочих дней после приема документов (пункта 14);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- родителями (законными представителями) ребенка при приеме не представляется документ, содержащий сведения о регистрации ребенка по месту жительства или по месту пребывания на закрепленной территории (пункт 9),  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родителям не выдается расписка в получении документов (пункт 18);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lastRenderedPageBreak/>
              <w:t>- в заявлении родителями (законными представителями) ребенка не указываются место рождения ребенка, адрес места жительства родителей (законных представителей) ребенка (пункт 9);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на сайте школы не размещены примерная форма заявления, количество мест в первых классах; наличие свободных мест для приема детей, не проживающих на закрепленной территории;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(пункты 7, 8, 9).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7.  В нарушение частей 3,4,6,12 статьи 60 </w:t>
            </w:r>
            <w:r w:rsidRPr="009E3132">
              <w:rPr>
                <w:b/>
              </w:rPr>
              <w:lastRenderedPageBreak/>
              <w:t xml:space="preserve">Федерального закона от 29 декабря            </w:t>
            </w:r>
            <w:r w:rsidR="003F40EC" w:rsidRPr="003F40EC">
              <w:rPr>
                <w:b/>
              </w:rPr>
              <w:t xml:space="preserve">                </w:t>
            </w:r>
            <w:r w:rsidRPr="009E3132">
              <w:rPr>
                <w:b/>
              </w:rPr>
              <w:t xml:space="preserve">   2012 </w:t>
            </w:r>
            <w:proofErr w:type="gramStart"/>
            <w:r w:rsidRPr="009E3132">
              <w:rPr>
                <w:b/>
              </w:rPr>
              <w:t>года  №</w:t>
            </w:r>
            <w:proofErr w:type="gramEnd"/>
            <w:r w:rsidRPr="009E3132">
              <w:rPr>
                <w:b/>
              </w:rPr>
              <w:t xml:space="preserve"> 273-Ф3</w:t>
            </w:r>
            <w:r w:rsidR="003F40EC" w:rsidRPr="003F40EC">
              <w:rPr>
                <w:b/>
              </w:rPr>
              <w:t xml:space="preserve">         </w:t>
            </w:r>
            <w:r w:rsidRPr="009E3132">
              <w:rPr>
                <w:b/>
              </w:rPr>
              <w:t xml:space="preserve"> «Об образовании в Российской Федерации» не определена образец справка об обучении или о периоде обучения, выдаваемый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8. В нарушение части 3 статьи 30, части 6 статьи 26 Федерального закона от 29 декабря 2012 года № 273-Ф3 </w:t>
            </w:r>
            <w:r w:rsidR="003F40EC" w:rsidRPr="003F40EC">
              <w:rPr>
                <w:b/>
              </w:rPr>
              <w:t xml:space="preserve">           </w:t>
            </w:r>
            <w:proofErr w:type="gramStart"/>
            <w:r w:rsidR="003F40EC" w:rsidRPr="003F40EC">
              <w:rPr>
                <w:b/>
              </w:rPr>
              <w:t xml:space="preserve">   </w:t>
            </w:r>
            <w:r w:rsidRPr="009E3132">
              <w:rPr>
                <w:b/>
              </w:rPr>
              <w:t>«</w:t>
            </w:r>
            <w:proofErr w:type="gramEnd"/>
            <w:r w:rsidRPr="009E3132">
              <w:rPr>
                <w:b/>
              </w:rPr>
              <w:t xml:space="preserve">Об образовании в Российской Федерации» локальные нормативные акты, затрагивающие права и </w:t>
            </w:r>
            <w:r w:rsidRPr="009E3132">
              <w:rPr>
                <w:b/>
              </w:rPr>
              <w:lastRenderedPageBreak/>
              <w:t>законные интересы обучающихся приняты без учета мнения обучающихся, родителей (законных представителей) несовершеннолетних  обучающихся.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9.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 276: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за 30 календарных дней (пункт 9);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lastRenderedPageBreak/>
              <w:t xml:space="preserve">- педагогических работников, подлежащих </w:t>
            </w:r>
            <w:r w:rsidR="003F40EC" w:rsidRPr="009E3132">
              <w:rPr>
                <w:b/>
              </w:rPr>
              <w:t>аттестации,</w:t>
            </w:r>
            <w:r w:rsidRPr="009E3132">
              <w:rPr>
                <w:b/>
              </w:rPr>
              <w:t xml:space="preserve"> не знакомят под роспись с представлением не позднее, чем за 30 календарных дней (пункт 12);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на педагогического работника, прошедшего аттестацию не составляется выписка из протокола аттестационной комиссии (пункт 20).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10. В нарушение Федерального закона от 29.12.2012 г. № 273-ФЗ «Об образовании в Российской Федерации» (далее – Закон)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lastRenderedPageBreak/>
              <w:t>- порядок оформления, возникновения, приостановления и прекращения отношений между учреждением и обучающимися (часть 2 статьи 30 Закона);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 (часть 4 статьи 34 Закона);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</w:t>
            </w:r>
            <w:r w:rsidRPr="009E3132">
              <w:rPr>
                <w:b/>
              </w:rPr>
              <w:lastRenderedPageBreak/>
              <w:t>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(пункт 7 части 3 статьи 47 Закона);</w:t>
            </w:r>
          </w:p>
          <w:p w:rsidR="009E3132" w:rsidRPr="009E3132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>- соотношение учебной (преподавательской) и другой педагогической работы в пределах рабочей недели или учебного года (часть 6 статьи 47 Закона);</w:t>
            </w:r>
          </w:p>
          <w:p w:rsidR="00441908" w:rsidRPr="007E5CAE" w:rsidRDefault="009E3132" w:rsidP="009E3132">
            <w:pPr>
              <w:rPr>
                <w:b/>
              </w:rPr>
            </w:pPr>
            <w:r w:rsidRPr="009E3132">
              <w:rPr>
                <w:b/>
              </w:rPr>
              <w:t xml:space="preserve">- порядок учета мнения обучающихся, родителей (законных представителей) несовершеннолетних обучающихся при принятии локальных нормативных актов </w:t>
            </w:r>
            <w:r w:rsidRPr="009E3132">
              <w:rPr>
                <w:b/>
              </w:rPr>
              <w:lastRenderedPageBreak/>
              <w:t>(часть 6 статья 26, часть 3 статья 30 Закона).</w:t>
            </w:r>
          </w:p>
        </w:tc>
        <w:tc>
          <w:tcPr>
            <w:tcW w:w="2211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651" w:type="dxa"/>
          </w:tcPr>
          <w:p w:rsidR="00441908" w:rsidRPr="000F16FD" w:rsidRDefault="00453AA4" w:rsidP="00441908">
            <w:pPr>
              <w:rPr>
                <w:b/>
              </w:rPr>
            </w:pPr>
            <w:r w:rsidRPr="00453AA4">
              <w:rPr>
                <w:b/>
              </w:rPr>
              <w:t>МУНИЦИПАЛЬНОЕ БЮДЖЕТНОЕ ОБЩЕОБРАЗОВАТЕЛЬНОЕ УЧРЕЖДЕНИЕ "ПАРАПИНСКАЯ СРЕДНЯЯ ОБЩЕОБРАЗОВАТЕЛЬНАЯ ШКОЛА"</w:t>
            </w:r>
          </w:p>
        </w:tc>
        <w:tc>
          <w:tcPr>
            <w:tcW w:w="3218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441908" w:rsidRPr="000F16FD" w:rsidRDefault="00453AA4" w:rsidP="00441908">
            <w:pPr>
              <w:rPr>
                <w:b/>
              </w:rPr>
            </w:pPr>
            <w:r w:rsidRPr="00453AA4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1. В нарушение части 4, 5 статьи 26 Федерального закона от 29 декабря 2012 года                 № 273-Ф3</w:t>
            </w:r>
            <w:r w:rsidRPr="001F01CC">
              <w:rPr>
                <w:b/>
              </w:rPr>
              <w:t xml:space="preserve">                               </w:t>
            </w:r>
            <w:r w:rsidRPr="001F01CC">
              <w:rPr>
                <w:b/>
              </w:rPr>
              <w:t xml:space="preserve">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 указанные сведения </w:t>
            </w:r>
            <w:r w:rsidRPr="001F01CC">
              <w:rPr>
                <w:b/>
              </w:rPr>
              <w:lastRenderedPageBreak/>
              <w:t>отражаются в уставе образовательной организации.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2. В нарушение части 6 статьи 14, части 3 статьи 30, части 6 статьи 26 Федерального закона от 29 декабря 2012 года № 273-Ф3 «Об образовании в Российской Федерации», локальные нормативные акты, затрагивающие  права и законные интересы обучающихся, приняты без учета мнения обучающихся, родителей (законных 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lastRenderedPageBreak/>
              <w:t xml:space="preserve">3. В нарушение пункта 7 части 3 статьи 28 Федерального закона от 29 декабря 2012 года </w:t>
            </w:r>
            <w:r w:rsidRPr="001F01CC">
              <w:rPr>
                <w:b/>
              </w:rPr>
              <w:t xml:space="preserve">            </w:t>
            </w:r>
            <w:r w:rsidRPr="001F01CC">
              <w:rPr>
                <w:b/>
              </w:rPr>
              <w:t>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4. В нарушение пункта 9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не создана комиссия по проведению обследования и паспортизации объекта и предоставляемых на нем услуг.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lastRenderedPageBreak/>
              <w:t xml:space="preserve">5. В нарушение пункта 13 части 3 статьи 28 Федерального закона от 29 декабря 2012 года </w:t>
            </w:r>
            <w:r w:rsidRPr="001F01CC">
              <w:rPr>
                <w:b/>
              </w:rPr>
              <w:t xml:space="preserve">              </w:t>
            </w:r>
            <w:r w:rsidRPr="001F01CC">
              <w:rPr>
                <w:b/>
              </w:rPr>
              <w:t xml:space="preserve">№ 273-ФЗ «Об образовании в Российской Федерации», пункта 1  Порядка проведения </w:t>
            </w:r>
            <w:proofErr w:type="spellStart"/>
            <w:r w:rsidRPr="001F01CC">
              <w:rPr>
                <w:b/>
              </w:rPr>
              <w:t>самообследования</w:t>
            </w:r>
            <w:proofErr w:type="spellEnd"/>
            <w:r w:rsidRPr="001F01CC">
              <w:rPr>
                <w:b/>
              </w:rPr>
              <w:t xml:space="preserve"> образовательной организацией», утвержденного приказом Министерства образования и науки Российской Федерации от 14 июня 2013 года</w:t>
            </w:r>
            <w:r w:rsidRPr="001F01CC">
              <w:rPr>
                <w:b/>
              </w:rPr>
              <w:t xml:space="preserve">              </w:t>
            </w:r>
            <w:r w:rsidRPr="001F01CC">
              <w:rPr>
                <w:b/>
              </w:rPr>
              <w:t xml:space="preserve"> № 462, превышены полномочия образовательной организации в части принятия Положения о порядке организации и проведения </w:t>
            </w:r>
            <w:proofErr w:type="spellStart"/>
            <w:r w:rsidRPr="001F01CC">
              <w:rPr>
                <w:b/>
              </w:rPr>
              <w:t>самообследования</w:t>
            </w:r>
            <w:proofErr w:type="spellEnd"/>
            <w:r w:rsidRPr="001F01CC">
              <w:rPr>
                <w:b/>
              </w:rPr>
              <w:t xml:space="preserve">, дублирующего приказ Министерства образования и науки Российской Федерации от 14 июня 2013 года </w:t>
            </w:r>
            <w:r w:rsidRPr="001F01CC">
              <w:rPr>
                <w:b/>
              </w:rPr>
              <w:t xml:space="preserve">                </w:t>
            </w:r>
            <w:r w:rsidRPr="001F01CC">
              <w:rPr>
                <w:b/>
              </w:rPr>
              <w:t xml:space="preserve">№ 462 «Об утверждении Порядка проведения </w:t>
            </w:r>
            <w:proofErr w:type="spellStart"/>
            <w:r w:rsidRPr="001F01CC">
              <w:rPr>
                <w:b/>
              </w:rPr>
              <w:t>самообследования</w:t>
            </w:r>
            <w:proofErr w:type="spellEnd"/>
            <w:r w:rsidRPr="001F01CC">
              <w:rPr>
                <w:b/>
              </w:rPr>
              <w:t xml:space="preserve"> </w:t>
            </w:r>
            <w:r w:rsidRPr="001F01CC">
              <w:rPr>
                <w:b/>
              </w:rPr>
              <w:lastRenderedPageBreak/>
              <w:t xml:space="preserve">образовательной организацией». 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 xml:space="preserve">6. В нарушение статьи 55 Федерального закона от 29 декабря 2012 года № 273-ФЗ                              </w:t>
            </w:r>
            <w:proofErr w:type="gramStart"/>
            <w:r w:rsidRPr="001F01CC">
              <w:rPr>
                <w:b/>
              </w:rPr>
              <w:t xml:space="preserve">   «</w:t>
            </w:r>
            <w:proofErr w:type="gramEnd"/>
            <w:r w:rsidRPr="001F01CC">
              <w:rPr>
                <w:b/>
              </w:rPr>
              <w:t>Об образовании в Российской Федерации» образовательной организацией в превышение полномочий принят локальный акт, регламентирующий правила приема в части, урегулированной федеральным законодательством.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 xml:space="preserve">7. В нарушение части 4 статьи 47 Федерального закона от 29 декабря 2012 года                </w:t>
            </w:r>
            <w:r w:rsidRPr="001F01CC">
              <w:rPr>
                <w:b/>
              </w:rPr>
              <w:t xml:space="preserve">                   </w:t>
            </w:r>
            <w:r w:rsidRPr="001F01CC">
              <w:rPr>
                <w:b/>
              </w:rPr>
              <w:t xml:space="preserve"> № 273-ФЗ «Об образовании в Российской Федерации» принят локальный акт, регламентирующий порядок проведения школьного этапа всероссийской олимпиады школьников.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lastRenderedPageBreak/>
              <w:t xml:space="preserve">8. В нарушение статьи 45 Федерального закона от 29 декабря 2012 года № 273-ФЗ                                      </w:t>
            </w:r>
            <w:proofErr w:type="gramStart"/>
            <w:r w:rsidRPr="001F01CC">
              <w:rPr>
                <w:b/>
              </w:rPr>
              <w:t xml:space="preserve">   «</w:t>
            </w:r>
            <w:proofErr w:type="gramEnd"/>
            <w:r w:rsidRPr="001F01CC">
              <w:rPr>
                <w:b/>
              </w:rPr>
              <w:t>Об образовании в Российской Федерации» приказом директора не утвержден состав комиссии  по урегулированию споров между участниками образовательных отношений.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9. В нарушение пунктов 8,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                от 22 января 2014 года № 32: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 xml:space="preserve"> - на информационном стенде, на официальном сайте в сети «Интернет» не размещена примерная форма </w:t>
            </w:r>
            <w:r w:rsidRPr="001F01CC">
              <w:rPr>
                <w:b/>
              </w:rPr>
              <w:lastRenderedPageBreak/>
              <w:t>заявления о приеме в 1 класс;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- не соблюдены сроки издания приказа о зачислении в первый класс;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10. В нарушение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в книгах регистрации выданных документов об основном общем и среднем общем образовании отсутствуют следующие сведения: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- дата и номер приказа о выдаче аттестата (дубликата аттестата, дубликата приложения к аттестату) (пункт 18 Порядка).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 xml:space="preserve">11. В нарушение пунктов 11, 20 Порядка </w:t>
            </w:r>
            <w:r w:rsidRPr="001F01CC">
              <w:rPr>
                <w:b/>
              </w:rPr>
              <w:lastRenderedPageBreak/>
              <w:t>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276, в представлении не содержатся сведения о дате заключения по этой должности трудового договора; о получении дополнительного профессионального образования по профилю педагогической деятельности; результаты предыдущих аттестаций (в случае их проведения).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 xml:space="preserve">12.  В нарушение Федерального государственного образовательного стандарта основного общего образования, утвержденного приказом Министерства </w:t>
            </w:r>
            <w:r w:rsidRPr="001F01CC">
              <w:rPr>
                <w:b/>
              </w:rPr>
              <w:lastRenderedPageBreak/>
              <w:t>образования и науки РФ от 17 декабря 2010 года № 1897: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изучения предметной области "Родной язык и родная литература" (пункт 11.2);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 xml:space="preserve"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освоения </w:t>
            </w:r>
            <w:r w:rsidRPr="001F01CC">
              <w:rPr>
                <w:b/>
              </w:rPr>
              <w:lastRenderedPageBreak/>
              <w:t>предметной области «Основы духовно-нравственной культуры народов России» (пункт 11.6);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- в учебном плане отсутствует часть, формируемая участниками образовательных отношений (30% от общего объема основной образовательной программы основного общего образования) (пункт 15).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 xml:space="preserve">13.  В нарушение пункта 11 части 1 статьи 41 Федерального закона от 29 декабря 2012 года </w:t>
            </w:r>
            <w:r w:rsidRPr="001F01CC">
              <w:rPr>
                <w:b/>
              </w:rPr>
              <w:t xml:space="preserve">               </w:t>
            </w:r>
            <w:r w:rsidRPr="001F01CC">
              <w:rPr>
                <w:b/>
              </w:rPr>
              <w:t xml:space="preserve">№ 273-ФЗ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</w:t>
            </w:r>
            <w:r w:rsidRPr="001F01CC">
              <w:rPr>
                <w:b/>
              </w:rPr>
              <w:lastRenderedPageBreak/>
              <w:t xml:space="preserve">представлены документы, подтверждающие проведение такого обучения следующих педагогических работников: Капитоновой Д.И., Глазковой Т.Н., </w:t>
            </w:r>
            <w:proofErr w:type="spellStart"/>
            <w:r w:rsidRPr="001F01CC">
              <w:rPr>
                <w:b/>
              </w:rPr>
              <w:t>Кечиной</w:t>
            </w:r>
            <w:proofErr w:type="spellEnd"/>
            <w:r w:rsidRPr="001F01CC">
              <w:rPr>
                <w:b/>
              </w:rPr>
              <w:t xml:space="preserve"> Н.И., совместителей: </w:t>
            </w:r>
            <w:proofErr w:type="spellStart"/>
            <w:r w:rsidRPr="001F01CC">
              <w:rPr>
                <w:b/>
              </w:rPr>
              <w:t>Апашкиной</w:t>
            </w:r>
            <w:proofErr w:type="spellEnd"/>
            <w:r w:rsidRPr="001F01CC">
              <w:rPr>
                <w:b/>
              </w:rPr>
              <w:t xml:space="preserve"> И.А.,                 </w:t>
            </w:r>
            <w:proofErr w:type="spellStart"/>
            <w:r w:rsidRPr="001F01CC">
              <w:rPr>
                <w:b/>
              </w:rPr>
              <w:t>Кечиной</w:t>
            </w:r>
            <w:proofErr w:type="spellEnd"/>
            <w:r w:rsidRPr="001F01CC">
              <w:rPr>
                <w:b/>
              </w:rPr>
              <w:t xml:space="preserve"> Е.Е.</w:t>
            </w:r>
          </w:p>
          <w:p w:rsidR="001F01CC" w:rsidRPr="001F01CC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 xml:space="preserve">14. В нарушение статей 28, 41,46 Федерального закона от 29 декабря 2012 года 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</w:t>
            </w:r>
            <w:r w:rsidRPr="001F01CC">
              <w:rPr>
                <w:b/>
              </w:rPr>
              <w:lastRenderedPageBreak/>
      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дел: Глазковой Т.Н., совместителей: Ломакина В.Г., </w:t>
            </w:r>
            <w:proofErr w:type="spellStart"/>
            <w:r w:rsidRPr="001F01CC">
              <w:rPr>
                <w:b/>
              </w:rPr>
              <w:t>Апашкиной</w:t>
            </w:r>
            <w:proofErr w:type="spellEnd"/>
            <w:r w:rsidRPr="001F01CC">
              <w:rPr>
                <w:b/>
              </w:rPr>
              <w:t xml:space="preserve"> И.А., повара Купряшкиной Н.А.</w:t>
            </w:r>
          </w:p>
          <w:p w:rsidR="00441908" w:rsidRDefault="001F01CC" w:rsidP="001F01CC">
            <w:pPr>
              <w:rPr>
                <w:b/>
              </w:rPr>
            </w:pPr>
            <w:r w:rsidRPr="001F01CC">
              <w:rPr>
                <w:b/>
              </w:rPr>
              <w:t>15.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Дурновой В.В. (ОДНКНР).</w:t>
            </w:r>
          </w:p>
        </w:tc>
        <w:tc>
          <w:tcPr>
            <w:tcW w:w="2211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651" w:type="dxa"/>
          </w:tcPr>
          <w:p w:rsidR="00441908" w:rsidRPr="000F16FD" w:rsidRDefault="001F01CC" w:rsidP="00441908">
            <w:pPr>
              <w:rPr>
                <w:b/>
              </w:rPr>
            </w:pPr>
            <w:r w:rsidRPr="001F01CC">
              <w:rPr>
                <w:b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3218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441908" w:rsidRPr="000F16FD" w:rsidRDefault="001F01CC" w:rsidP="00441908">
            <w:pPr>
              <w:rPr>
                <w:b/>
              </w:rPr>
            </w:pPr>
            <w:r w:rsidRPr="001F01CC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A329BB" w:rsidRPr="00A329BB" w:rsidRDefault="00A329BB" w:rsidP="00A329BB">
            <w:pPr>
              <w:rPr>
                <w:b/>
              </w:rPr>
            </w:pPr>
            <w:r w:rsidRPr="00A329BB">
              <w:rPr>
                <w:b/>
              </w:rPr>
              <w:t xml:space="preserve">1.В нарушение части 4 статьи 91 Федерального закона от 29 декабря 2012 года  № 273-ФЗ    «Об образовании в Российской Федерации», частей 1,2 статьи 18 Федерального закона от 4 мая 2011 года № 99-ФЗ «О лицензировании отдельных видов деятельности»  образовательная организация осуществляет образовательную деятельность  по адресам, не указанным               в приложении к лицензии на осуществление образовательной деятельности: 431350, Республика Мордовия, </w:t>
            </w:r>
            <w:proofErr w:type="spellStart"/>
            <w:r w:rsidRPr="00A329BB">
              <w:rPr>
                <w:b/>
              </w:rPr>
              <w:t>Ковылкинский</w:t>
            </w:r>
            <w:proofErr w:type="spellEnd"/>
            <w:r w:rsidRPr="00A329BB">
              <w:rPr>
                <w:b/>
              </w:rPr>
              <w:t xml:space="preserve"> район, г. </w:t>
            </w:r>
            <w:proofErr w:type="spellStart"/>
            <w:r w:rsidRPr="00A329BB">
              <w:rPr>
                <w:b/>
              </w:rPr>
              <w:t>Ковылкино</w:t>
            </w:r>
            <w:proofErr w:type="spellEnd"/>
            <w:r w:rsidRPr="00A329BB">
              <w:rPr>
                <w:b/>
              </w:rPr>
              <w:t xml:space="preserve">, ул. Заводская, д. 1А, пом.1.; 431350, Республика Мордовия, г. </w:t>
            </w:r>
            <w:proofErr w:type="spellStart"/>
            <w:r w:rsidRPr="00A329BB">
              <w:rPr>
                <w:b/>
              </w:rPr>
              <w:t>Ковылкино</w:t>
            </w:r>
            <w:proofErr w:type="spellEnd"/>
            <w:r w:rsidRPr="00A329BB">
              <w:rPr>
                <w:b/>
              </w:rPr>
              <w:t xml:space="preserve">, ул. Есенина, д.10; 431350, Республика Мордовия, г. </w:t>
            </w:r>
            <w:proofErr w:type="spellStart"/>
            <w:r w:rsidRPr="00A329BB">
              <w:rPr>
                <w:b/>
              </w:rPr>
              <w:t>Ковылкино</w:t>
            </w:r>
            <w:proofErr w:type="spellEnd"/>
            <w:r w:rsidRPr="00A329BB">
              <w:rPr>
                <w:b/>
              </w:rPr>
              <w:t xml:space="preserve">,         ул. </w:t>
            </w:r>
            <w:r w:rsidRPr="00A329BB">
              <w:rPr>
                <w:b/>
              </w:rPr>
              <w:lastRenderedPageBreak/>
              <w:t xml:space="preserve">Школьная, д.1; 431350, Республика Мордовия, г. </w:t>
            </w:r>
            <w:proofErr w:type="spellStart"/>
            <w:r w:rsidRPr="00A329BB">
              <w:rPr>
                <w:b/>
              </w:rPr>
              <w:t>Ковылкино</w:t>
            </w:r>
            <w:proofErr w:type="spellEnd"/>
            <w:r w:rsidRPr="00A329BB">
              <w:rPr>
                <w:b/>
              </w:rPr>
              <w:t xml:space="preserve">, ул. Фролова, д.3а; 431350, Республика Мордовия, г. </w:t>
            </w:r>
            <w:proofErr w:type="spellStart"/>
            <w:r w:rsidRPr="00A329BB">
              <w:rPr>
                <w:b/>
              </w:rPr>
              <w:t>Ковылкино</w:t>
            </w:r>
            <w:proofErr w:type="spellEnd"/>
            <w:r w:rsidRPr="00A329BB">
              <w:rPr>
                <w:b/>
              </w:rPr>
              <w:t xml:space="preserve"> ул. Пионерская, д.44; 431350, Республика Мордовия,          г. </w:t>
            </w:r>
            <w:proofErr w:type="spellStart"/>
            <w:r w:rsidRPr="00A329BB">
              <w:rPr>
                <w:b/>
              </w:rPr>
              <w:t>Ковылкино</w:t>
            </w:r>
            <w:proofErr w:type="spellEnd"/>
            <w:r w:rsidRPr="00A329BB">
              <w:rPr>
                <w:b/>
              </w:rPr>
              <w:t>, ул. Щорса, д.4.</w:t>
            </w:r>
          </w:p>
          <w:p w:rsidR="00A329BB" w:rsidRPr="00A329BB" w:rsidRDefault="00A329BB" w:rsidP="00A329BB">
            <w:pPr>
              <w:rPr>
                <w:b/>
              </w:rPr>
            </w:pPr>
            <w:r w:rsidRPr="00A329BB">
              <w:rPr>
                <w:b/>
              </w:rPr>
              <w:t xml:space="preserve">    2.  В нарушение части 3 статьи 30 Федерального </w:t>
            </w:r>
            <w:proofErr w:type="spellStart"/>
            <w:r w:rsidRPr="00A329BB">
              <w:rPr>
                <w:b/>
              </w:rPr>
              <w:t>за¬кона</w:t>
            </w:r>
            <w:proofErr w:type="spellEnd"/>
            <w:r w:rsidRPr="00A329BB">
              <w:rPr>
                <w:b/>
              </w:rPr>
              <w:t xml:space="preserve"> от 29 декабря 2012 года № 273-ФЗ «Об образовании в Российской </w:t>
            </w:r>
            <w:proofErr w:type="spellStart"/>
            <w:r w:rsidRPr="00A329BB">
              <w:rPr>
                <w:b/>
              </w:rPr>
              <w:t>Фе¬дерации</w:t>
            </w:r>
            <w:proofErr w:type="spellEnd"/>
            <w:r w:rsidRPr="00A329BB">
              <w:rPr>
                <w:b/>
              </w:rPr>
              <w:t xml:space="preserve">», пункта 5.16 устава муниципального бюджетного учреждения дополнительного образования «Дом детского творчества» при принятии локальных нормативных актов, затрагивающих права обучающихся, не учитывается мнение совета родителей. </w:t>
            </w:r>
          </w:p>
          <w:p w:rsidR="00A329BB" w:rsidRPr="00A329BB" w:rsidRDefault="00A329BB" w:rsidP="00A329BB">
            <w:pPr>
              <w:rPr>
                <w:b/>
              </w:rPr>
            </w:pPr>
            <w:r w:rsidRPr="00A329BB">
              <w:rPr>
                <w:b/>
              </w:rPr>
              <w:lastRenderedPageBreak/>
              <w:t xml:space="preserve">    3. В нарушение пункта 9 статьи 2 Федерального Закона от 29 декабря 2012 года № 273-ФЗ  </w:t>
            </w:r>
            <w:proofErr w:type="gramStart"/>
            <w:r w:rsidRPr="00A329BB">
              <w:rPr>
                <w:b/>
              </w:rPr>
              <w:t xml:space="preserve">   «</w:t>
            </w:r>
            <w:proofErr w:type="gramEnd"/>
            <w:r w:rsidRPr="00A329BB">
              <w:rPr>
                <w:b/>
              </w:rPr>
              <w:t xml:space="preserve">Об образовании в Российской Федерации» в образовательной организации не разработан и не утвержден руководителем календарный учебный график. </w:t>
            </w:r>
          </w:p>
          <w:p w:rsidR="00A329BB" w:rsidRPr="00A329BB" w:rsidRDefault="00A329BB" w:rsidP="00A329BB">
            <w:pPr>
              <w:rPr>
                <w:b/>
              </w:rPr>
            </w:pPr>
            <w:r w:rsidRPr="00A329BB">
              <w:rPr>
                <w:b/>
              </w:rPr>
              <w:t xml:space="preserve">    4. В нарушение пункта 13 части 3 статьи 28 Федерального закона от 29 декабря 2012 года        № 273-ФЗ «Об образовании в Российской Федерации</w:t>
            </w:r>
            <w:proofErr w:type="gramStart"/>
            <w:r w:rsidRPr="00A329BB">
              <w:rPr>
                <w:b/>
              </w:rPr>
              <w:t>»,  Порядка</w:t>
            </w:r>
            <w:proofErr w:type="gramEnd"/>
            <w:r w:rsidRPr="00A329BB">
              <w:rPr>
                <w:b/>
              </w:rPr>
              <w:t xml:space="preserve"> проведения </w:t>
            </w:r>
            <w:proofErr w:type="spellStart"/>
            <w:r w:rsidRPr="00A329BB">
              <w:rPr>
                <w:b/>
              </w:rPr>
              <w:t>самообследования</w:t>
            </w:r>
            <w:proofErr w:type="spellEnd"/>
            <w:r w:rsidRPr="00A329BB">
              <w:rPr>
                <w:b/>
              </w:rPr>
              <w:t xml:space="preserve"> образовательной организацией утвержденного приказом Министерства образования и науки РФ     от 14 июня 2013 года № 462 «Об утверждении Порядка проведения </w:t>
            </w:r>
            <w:proofErr w:type="spellStart"/>
            <w:r w:rsidRPr="00A329BB">
              <w:rPr>
                <w:b/>
              </w:rPr>
              <w:t>самообследования</w:t>
            </w:r>
            <w:proofErr w:type="spellEnd"/>
            <w:r w:rsidRPr="00A329BB">
              <w:rPr>
                <w:b/>
              </w:rPr>
              <w:t xml:space="preserve"> образовательной </w:t>
            </w:r>
            <w:r w:rsidRPr="00A329BB">
              <w:rPr>
                <w:b/>
              </w:rPr>
              <w:lastRenderedPageBreak/>
              <w:t xml:space="preserve">организацией» (далее - Порядок): </w:t>
            </w:r>
          </w:p>
          <w:p w:rsidR="00A329BB" w:rsidRPr="00A329BB" w:rsidRDefault="00A329BB" w:rsidP="00A329BB">
            <w:pPr>
              <w:rPr>
                <w:b/>
              </w:rPr>
            </w:pPr>
            <w:r w:rsidRPr="00A329BB">
              <w:rPr>
                <w:b/>
              </w:rPr>
              <w:t xml:space="preserve">-отчет </w:t>
            </w:r>
            <w:proofErr w:type="spellStart"/>
            <w:r w:rsidRPr="00A329BB">
              <w:rPr>
                <w:b/>
              </w:rPr>
              <w:t>самообследования</w:t>
            </w:r>
            <w:proofErr w:type="spellEnd"/>
            <w:r w:rsidRPr="00A329BB">
              <w:rPr>
                <w:b/>
              </w:rPr>
              <w:t xml:space="preserve"> проведен не за календарный год (п.7 Порядка);</w:t>
            </w:r>
          </w:p>
          <w:p w:rsidR="00A329BB" w:rsidRPr="00A329BB" w:rsidRDefault="00A329BB" w:rsidP="00A329BB">
            <w:pPr>
              <w:rPr>
                <w:b/>
              </w:rPr>
            </w:pPr>
            <w:r w:rsidRPr="00A329BB">
              <w:rPr>
                <w:b/>
              </w:rPr>
              <w:t xml:space="preserve">    -отчет </w:t>
            </w:r>
            <w:proofErr w:type="spellStart"/>
            <w:r w:rsidRPr="00A329BB">
              <w:rPr>
                <w:b/>
              </w:rPr>
              <w:t>самообследования</w:t>
            </w:r>
            <w:proofErr w:type="spellEnd"/>
            <w:r w:rsidRPr="00A329BB">
              <w:rPr>
                <w:b/>
              </w:rPr>
              <w:t xml:space="preserve"> не содержит: оценку системы управления организации, оценку организацию учебного процесса, качества кадрового, учебно-методического, материально-технической базы (п.6 Порядка).</w:t>
            </w:r>
          </w:p>
          <w:p w:rsidR="00A329BB" w:rsidRPr="00A329BB" w:rsidRDefault="00A329BB" w:rsidP="00A329BB">
            <w:pPr>
              <w:rPr>
                <w:b/>
              </w:rPr>
            </w:pPr>
            <w:r w:rsidRPr="00A329BB">
              <w:rPr>
                <w:b/>
              </w:rPr>
              <w:t xml:space="preserve">     5. В нарушение статей 28, 29 Федерального закона от 29 декабря 2012 года </w:t>
            </w:r>
            <w:r w:rsidR="00F9212E" w:rsidRPr="00F9212E">
              <w:rPr>
                <w:b/>
              </w:rPr>
              <w:t xml:space="preserve">              </w:t>
            </w:r>
            <w:r w:rsidRPr="00A329BB">
              <w:rPr>
                <w:b/>
              </w:rPr>
              <w:t xml:space="preserve"> № 273-ФЗ  «Об образовании в Российской Федерации», пункта  8  Правил размещения на официальном сайте образовательной организации в информационно-телекоммуникационной </w:t>
            </w:r>
            <w:r w:rsidRPr="00A329BB">
              <w:rPr>
                <w:b/>
              </w:rPr>
              <w:lastRenderedPageBreak/>
              <w:t xml:space="preserve">сети «Интернет» и обновления информации об образовательной организации, утвержденных  постановлением Правительства Российской Федерации  от 10 июля от 2013 года № 582, пункта 3 Требований к структуре официального сайта образовательной организации                                         в информационно-телекоммуникационной сети «Интернет» и формату представления на нем информации, утвержденных  приказом Федеральной службы по надзору в сфере образования и науки от 29 мая 2014 года № 785,  на сайте муниципального бюджетного учреждения дополнительного образования «Дом детского творчества»  размещена не вся предусмотренная </w:t>
            </w:r>
            <w:r w:rsidRPr="00A329BB">
              <w:rPr>
                <w:b/>
              </w:rPr>
              <w:lastRenderedPageBreak/>
              <w:t>законодательством информация.</w:t>
            </w:r>
          </w:p>
          <w:p w:rsidR="00A329BB" w:rsidRPr="00A329BB" w:rsidRDefault="00A329BB" w:rsidP="00A329BB">
            <w:pPr>
              <w:rPr>
                <w:b/>
              </w:rPr>
            </w:pPr>
            <w:r w:rsidRPr="00A329BB">
              <w:rPr>
                <w:b/>
              </w:rPr>
              <w:t xml:space="preserve">     6. В нарушение статьи 28 Федерального Закона от 29 декабря 2012 года                            № 273-ФЗ  «Об образовании в Российской Федерации» и статьи 65 ТК Российской Федерации в личном деле педагогических работников </w:t>
            </w:r>
            <w:proofErr w:type="spellStart"/>
            <w:r w:rsidRPr="00A329BB">
              <w:rPr>
                <w:b/>
              </w:rPr>
              <w:t>Чудайкиной</w:t>
            </w:r>
            <w:proofErr w:type="spellEnd"/>
            <w:r w:rsidRPr="00A329BB">
              <w:rPr>
                <w:b/>
              </w:rPr>
              <w:t xml:space="preserve"> В.Г. , Меркуловой Т.А.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</w:t>
            </w:r>
            <w:r w:rsidRPr="00A329BB">
              <w:rPr>
                <w:b/>
              </w:rPr>
              <w:lastRenderedPageBreak/>
              <w:t>государственной политики и нормативно-правовому регулированию в сфере внутренних дел.</w:t>
            </w:r>
          </w:p>
          <w:p w:rsidR="00441908" w:rsidRDefault="00441908" w:rsidP="00441908">
            <w:pPr>
              <w:rPr>
                <w:b/>
              </w:rPr>
            </w:pPr>
          </w:p>
        </w:tc>
        <w:tc>
          <w:tcPr>
            <w:tcW w:w="2211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651" w:type="dxa"/>
          </w:tcPr>
          <w:p w:rsidR="00441908" w:rsidRPr="000F16FD" w:rsidRDefault="00F9212E" w:rsidP="00441908">
            <w:pPr>
              <w:rPr>
                <w:b/>
              </w:rPr>
            </w:pPr>
            <w:r w:rsidRPr="00F9212E">
              <w:rPr>
                <w:b/>
              </w:rPr>
              <w:t>МУНИЦИПАЛЬНОЕ БЮДЖЕТНОЕ ОБЩЕОБРАЗОВАТЕЛЬНОЕ УЧРЕЖДЕНИЕ "ПАРЦИНСКАЯ СРЕДНЯЯ ОБЩЕОБРАЗОВАТЕЛЬНАЯ ШКОЛА"</w:t>
            </w:r>
          </w:p>
        </w:tc>
        <w:tc>
          <w:tcPr>
            <w:tcW w:w="3218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441908" w:rsidRPr="000F16FD" w:rsidRDefault="00F9212E" w:rsidP="00441908">
            <w:pPr>
              <w:rPr>
                <w:b/>
              </w:rPr>
            </w:pPr>
            <w:r w:rsidRPr="00F9212E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1. В нарушение части 2 статьи 29 Федерального закона от 29 декабря 2012 года № 273-ФЗ «Об образовании в Российской Федерации» 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                   от 10 июля 2013 года </w:t>
            </w:r>
            <w:r w:rsidRPr="0028144D">
              <w:rPr>
                <w:b/>
              </w:rPr>
              <w:t xml:space="preserve">             </w:t>
            </w:r>
            <w:r w:rsidRPr="0028144D">
              <w:rPr>
                <w:b/>
              </w:rPr>
              <w:t xml:space="preserve">№ 582, а также на официальном сайте размещена не вся предусмотренная </w:t>
            </w:r>
            <w:r w:rsidRPr="0028144D">
              <w:rPr>
                <w:b/>
              </w:rPr>
              <w:lastRenderedPageBreak/>
              <w:t>законодательством информация.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2. В нарушение части 6 статьи 14, части 3 статьи 30, части 6 статьи 26 Федерального закона от 29 декабря 2012 года № 273-Ф3 </w:t>
            </w:r>
            <w:r w:rsidRPr="0028144D">
              <w:rPr>
                <w:b/>
              </w:rPr>
              <w:t xml:space="preserve">            </w:t>
            </w:r>
            <w:r w:rsidRPr="0028144D">
              <w:rPr>
                <w:b/>
              </w:rPr>
              <w:t xml:space="preserve">«Об образовании в Российской Федерации», локальные нормативные акты, затрагивающие  права и законные интересы обучающихся, приняты без учета мнения обучающихся, родителей (законных 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актов. 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lastRenderedPageBreak/>
              <w:t>3. В нарушение пункта 7 части 3 статьи 28 Федерального закона от 29 декабря 2012 года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4. В нарушение пункта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в состав комиссии по проведению обследования и паспортизации объекта и предоставляемых на нем услуг не включены </w:t>
            </w:r>
            <w:r w:rsidRPr="0028144D">
              <w:rPr>
                <w:b/>
              </w:rPr>
              <w:lastRenderedPageBreak/>
              <w:t>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5. В нарушение пункта 13 части 3 статьи 28 Федерального закона от 29 декабря 2012 года </w:t>
            </w:r>
            <w:r w:rsidRPr="0028144D">
              <w:rPr>
                <w:b/>
              </w:rPr>
              <w:t xml:space="preserve">             </w:t>
            </w:r>
            <w:r w:rsidRPr="0028144D">
              <w:rPr>
                <w:b/>
              </w:rPr>
              <w:t xml:space="preserve">№ 273-ФЗ «Об образовании в Российской Федерации», пункта 5 Порядка проведения </w:t>
            </w:r>
            <w:proofErr w:type="spellStart"/>
            <w:r w:rsidRPr="0028144D">
              <w:rPr>
                <w:b/>
              </w:rPr>
              <w:t>самообследования</w:t>
            </w:r>
            <w:proofErr w:type="spellEnd"/>
            <w:r w:rsidRPr="0028144D">
              <w:rPr>
                <w:b/>
              </w:rPr>
              <w:t xml:space="preserve"> образовательной организацией», утвержденного приказом Министерства образования и науки Российской Федерации от 14 июня 2013 года</w:t>
            </w:r>
            <w:r w:rsidRPr="0028144D">
              <w:rPr>
                <w:b/>
              </w:rPr>
              <w:t xml:space="preserve">              </w:t>
            </w:r>
            <w:r w:rsidRPr="0028144D">
              <w:rPr>
                <w:b/>
              </w:rPr>
              <w:t xml:space="preserve"> № 462, превышены полномочия образовательной организации в части принятия Положения о </w:t>
            </w:r>
            <w:r w:rsidRPr="0028144D">
              <w:rPr>
                <w:b/>
              </w:rPr>
              <w:lastRenderedPageBreak/>
              <w:t xml:space="preserve">порядке организации и проведения </w:t>
            </w:r>
            <w:proofErr w:type="spellStart"/>
            <w:r w:rsidRPr="0028144D">
              <w:rPr>
                <w:b/>
              </w:rPr>
              <w:t>самообследования</w:t>
            </w:r>
            <w:proofErr w:type="spellEnd"/>
            <w:r w:rsidRPr="0028144D">
              <w:rPr>
                <w:b/>
              </w:rPr>
              <w:t xml:space="preserve">, дублирующего приказ Министерства образования и науки Российской Федерации от 14 июня 2013 года </w:t>
            </w:r>
            <w:r w:rsidRPr="0028144D">
              <w:rPr>
                <w:b/>
              </w:rPr>
              <w:t xml:space="preserve">             </w:t>
            </w:r>
            <w:r w:rsidRPr="0028144D">
              <w:rPr>
                <w:b/>
              </w:rPr>
              <w:t xml:space="preserve">№ 462 «Об утверждении Порядка проведения </w:t>
            </w:r>
            <w:proofErr w:type="spellStart"/>
            <w:r w:rsidRPr="0028144D">
              <w:rPr>
                <w:b/>
              </w:rPr>
              <w:t>самообследования</w:t>
            </w:r>
            <w:proofErr w:type="spellEnd"/>
            <w:r w:rsidRPr="0028144D">
              <w:rPr>
                <w:b/>
              </w:rPr>
              <w:t xml:space="preserve"> образовательной организацией». Отчет о </w:t>
            </w:r>
            <w:proofErr w:type="spellStart"/>
            <w:r w:rsidRPr="0028144D">
              <w:rPr>
                <w:b/>
              </w:rPr>
              <w:t>самообследовании</w:t>
            </w:r>
            <w:proofErr w:type="spellEnd"/>
            <w:r w:rsidRPr="0028144D">
              <w:rPr>
                <w:b/>
              </w:rPr>
              <w:t xml:space="preserve"> за 2018 год не содержит анализ показателей деятельности организации, подлежащей </w:t>
            </w:r>
            <w:proofErr w:type="spellStart"/>
            <w:r w:rsidRPr="0028144D">
              <w:rPr>
                <w:b/>
              </w:rPr>
              <w:t>самообследованию</w:t>
            </w:r>
            <w:proofErr w:type="spellEnd"/>
            <w:r w:rsidRPr="0028144D">
              <w:rPr>
                <w:b/>
              </w:rPr>
              <w:t xml:space="preserve">, утвержденных приказом Министерства образования и науки РФ от 10 декабря 2013 года № 1324 «Об утверждении показателей деятельности образовательной организации, подлежащей </w:t>
            </w:r>
            <w:proofErr w:type="spellStart"/>
            <w:r w:rsidRPr="0028144D">
              <w:rPr>
                <w:b/>
              </w:rPr>
              <w:t>самообследованию</w:t>
            </w:r>
            <w:proofErr w:type="spellEnd"/>
            <w:r w:rsidRPr="0028144D">
              <w:rPr>
                <w:b/>
              </w:rPr>
              <w:t>».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lastRenderedPageBreak/>
              <w:t xml:space="preserve">6. В нарушение статьи 55 Федерального закона от 29 декабря 2012 года № 273-ФЗ                              </w:t>
            </w:r>
            <w:proofErr w:type="gramStart"/>
            <w:r w:rsidRPr="0028144D">
              <w:rPr>
                <w:b/>
              </w:rPr>
              <w:t xml:space="preserve">   «</w:t>
            </w:r>
            <w:proofErr w:type="gramEnd"/>
            <w:r w:rsidRPr="0028144D">
              <w:rPr>
                <w:b/>
              </w:rPr>
              <w:t>Об образовании в Российской Федерации» образовательной организацией в превышение полномочий принят локальный акт, регламентирующий правила приема в части, урегулированной федеральным законодательством.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7. В нарушение части 4 статьи 47 Федерального закона от 29 декабря 2012 года                  </w:t>
            </w:r>
            <w:r w:rsidRPr="0028144D">
              <w:rPr>
                <w:b/>
              </w:rPr>
              <w:t xml:space="preserve">              </w:t>
            </w:r>
            <w:r w:rsidRPr="0028144D">
              <w:rPr>
                <w:b/>
              </w:rPr>
              <w:t>№ 273-ФЗ «Об образовании в Российской Федерации» принят локальный акт, регламентирующий порядок проведения школьного этапа всероссийской олимпиады школьников.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8. В нарушение статьи 45 Федерального закона от 29 декабря 2012 года </w:t>
            </w:r>
            <w:r w:rsidRPr="0028144D">
              <w:rPr>
                <w:b/>
              </w:rPr>
              <w:lastRenderedPageBreak/>
              <w:t xml:space="preserve">№ 273-ФЗ «Об образовании в Российской Федерации» приказом директора не утвержден состав </w:t>
            </w:r>
            <w:proofErr w:type="gramStart"/>
            <w:r w:rsidRPr="0028144D">
              <w:rPr>
                <w:b/>
              </w:rPr>
              <w:t>комиссии  по</w:t>
            </w:r>
            <w:proofErr w:type="gramEnd"/>
            <w:r w:rsidRPr="0028144D">
              <w:rPr>
                <w:b/>
              </w:rPr>
              <w:t xml:space="preserve"> урегулированию споров между участниками образовательных отношений.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9. В нарушение пунктов 8,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на информационном стенде, на официальном сайте в сети «Интернет» не размещена примерная форма заявления о приеме в 1 класс, а также информация о </w:t>
            </w:r>
            <w:r w:rsidRPr="0028144D">
              <w:rPr>
                <w:b/>
              </w:rPr>
              <w:lastRenderedPageBreak/>
              <w:t>количестве мест в первых классах.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>10. В нарушение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в книгах регистрации выданных документов об основном общем и среднем общем образовании отсутствуют следующие сведения: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>- дата и номер приказа о выдаче аттестата (дубликата аттестата, дубликата приложения к аттестату) (пункт 18 Порядка).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11.  В нарушение Федерального государственного образовательного стандарта основного общего образования, </w:t>
            </w:r>
            <w:r w:rsidRPr="0028144D">
              <w:rPr>
                <w:b/>
              </w:rPr>
              <w:lastRenderedPageBreak/>
              <w:t>утвержденного приказом Министерства образования и науки РФ от 17 декабря 2010 года № 1897,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 освоения предметной области «Основы духовно-нравственной культуры народов России» (пункт  11.6).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12.  В нарушение пункта 11 части 1 статьи 41 Федерального закона от 29 декабря 2012 года </w:t>
            </w:r>
            <w:r w:rsidRPr="0028144D">
              <w:rPr>
                <w:b/>
              </w:rPr>
              <w:t xml:space="preserve">               </w:t>
            </w:r>
            <w:r w:rsidRPr="0028144D">
              <w:rPr>
                <w:b/>
              </w:rPr>
              <w:t xml:space="preserve">№ 273-ФЗ «Об образовании в Российской Федерации», согласно которой охрана здоровья обучающихся включает </w:t>
            </w:r>
            <w:r w:rsidRPr="0028144D">
              <w:rPr>
                <w:b/>
              </w:rPr>
              <w:lastRenderedPageBreak/>
              <w:t>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обучения.</w:t>
            </w:r>
          </w:p>
          <w:p w:rsidR="0028144D" w:rsidRPr="0028144D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13. В нарушение статей 28, 41,46 Федерального закона от 29 декабря 2012 года                     </w:t>
            </w:r>
            <w:r w:rsidRPr="0028144D">
              <w:rPr>
                <w:b/>
              </w:rPr>
              <w:t xml:space="preserve">              </w:t>
            </w:r>
            <w:r w:rsidRPr="0028144D">
              <w:rPr>
                <w:b/>
              </w:rPr>
              <w:t xml:space="preserve">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</w:t>
            </w:r>
            <w:r w:rsidRPr="0028144D">
              <w:rPr>
                <w:b/>
              </w:rPr>
              <w:lastRenderedPageBreak/>
      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дел: Соколова М.П.,                        Соколова М.В., </w:t>
            </w:r>
            <w:proofErr w:type="spellStart"/>
            <w:r w:rsidRPr="0028144D">
              <w:rPr>
                <w:b/>
              </w:rPr>
              <w:t>Палаткиной</w:t>
            </w:r>
            <w:proofErr w:type="spellEnd"/>
            <w:r w:rsidRPr="0028144D">
              <w:rPr>
                <w:b/>
              </w:rPr>
              <w:t xml:space="preserve"> И.И.,</w:t>
            </w:r>
            <w:proofErr w:type="spellStart"/>
            <w:r w:rsidRPr="0028144D">
              <w:rPr>
                <w:b/>
              </w:rPr>
              <w:t>Учамбриной</w:t>
            </w:r>
            <w:proofErr w:type="spellEnd"/>
            <w:r w:rsidRPr="0028144D">
              <w:rPr>
                <w:b/>
              </w:rPr>
              <w:t xml:space="preserve"> М.Е., </w:t>
            </w:r>
            <w:proofErr w:type="spellStart"/>
            <w:r w:rsidRPr="0028144D">
              <w:rPr>
                <w:b/>
              </w:rPr>
              <w:t>Красносельской</w:t>
            </w:r>
            <w:proofErr w:type="spellEnd"/>
            <w:r w:rsidRPr="0028144D">
              <w:rPr>
                <w:b/>
              </w:rPr>
              <w:t xml:space="preserve"> Е.В., Щукина В.А. </w:t>
            </w:r>
          </w:p>
          <w:p w:rsidR="00441908" w:rsidRDefault="0028144D" w:rsidP="0028144D">
            <w:pPr>
              <w:rPr>
                <w:b/>
              </w:rPr>
            </w:pPr>
            <w:r w:rsidRPr="0028144D">
              <w:rPr>
                <w:b/>
              </w:rPr>
              <w:t xml:space="preserve">14. В нарушение пункта 5 части 3 статьи 28 Федерального закона от 29 декабря 2012 года </w:t>
            </w:r>
            <w:r w:rsidRPr="0028144D">
              <w:rPr>
                <w:b/>
              </w:rPr>
              <w:t xml:space="preserve">             </w:t>
            </w:r>
            <w:r w:rsidRPr="0028144D">
              <w:rPr>
                <w:b/>
              </w:rPr>
              <w:t xml:space="preserve">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28144D">
              <w:rPr>
                <w:b/>
              </w:rPr>
              <w:t>Гангаева</w:t>
            </w:r>
            <w:proofErr w:type="spellEnd"/>
            <w:r w:rsidRPr="0028144D">
              <w:rPr>
                <w:b/>
              </w:rPr>
              <w:t xml:space="preserve"> </w:t>
            </w:r>
            <w:r w:rsidRPr="0028144D">
              <w:rPr>
                <w:b/>
              </w:rPr>
              <w:lastRenderedPageBreak/>
              <w:t xml:space="preserve">А.А. (технология), Шитовой В.Ф. (ИЗО, родной язык, </w:t>
            </w:r>
            <w:proofErr w:type="spellStart"/>
            <w:r w:rsidRPr="0028144D">
              <w:rPr>
                <w:b/>
              </w:rPr>
              <w:t>мокшанский</w:t>
            </w:r>
            <w:proofErr w:type="spellEnd"/>
            <w:r w:rsidRPr="0028144D">
              <w:rPr>
                <w:b/>
              </w:rPr>
              <w:t xml:space="preserve"> язык), Шукшиной С.Н. (ОДНКНР).</w:t>
            </w:r>
          </w:p>
        </w:tc>
        <w:tc>
          <w:tcPr>
            <w:tcW w:w="2211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Default="00441908" w:rsidP="00441908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651" w:type="dxa"/>
          </w:tcPr>
          <w:p w:rsidR="00441908" w:rsidRPr="00BB68B7" w:rsidRDefault="003B6509" w:rsidP="00F9212E">
            <w:pPr>
              <w:rPr>
                <w:b/>
              </w:rPr>
            </w:pPr>
            <w:r w:rsidRPr="003B6509">
              <w:rPr>
                <w:b/>
              </w:rPr>
              <w:t>АВТОНОМНАЯ НЕКОММЕРЧЕСКАЯ ОРГАНИЗАЦИЯ ПРОФЕССИОНАЛЬНАЯ ОБРАЗОВАТЕЛЬНАЯ ОРГАНИЗАЦИЯ "АВТОШКОЛА ТРИУМФ"</w:t>
            </w:r>
          </w:p>
        </w:tc>
        <w:tc>
          <w:tcPr>
            <w:tcW w:w="3218" w:type="dxa"/>
          </w:tcPr>
          <w:p w:rsidR="00441908" w:rsidRPr="00F75EB5" w:rsidRDefault="0088034E" w:rsidP="00441908">
            <w:pPr>
              <w:rPr>
                <w:b/>
              </w:rPr>
            </w:pPr>
            <w:r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441908" w:rsidRPr="000F16FD" w:rsidRDefault="003B6509" w:rsidP="00441908">
            <w:pPr>
              <w:rPr>
                <w:b/>
              </w:rPr>
            </w:pPr>
            <w:r w:rsidRPr="003B6509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3B6509" w:rsidRPr="003B6509" w:rsidRDefault="003B6509" w:rsidP="003B6509">
            <w:pPr>
              <w:rPr>
                <w:b/>
              </w:rPr>
            </w:pPr>
            <w:r w:rsidRPr="003B6509">
              <w:rPr>
                <w:b/>
              </w:rPr>
              <w:t xml:space="preserve">1. В нарушение подпункта «д»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№ 966, на должность мастера производственного обучения по основной программе профессионального обучения «Водитель автомобиля» (категория «В») приняты Е.А. Сухоруков и Р.С. Орлов, не имеющие среднего профессионального или высшего образования, что противоречит части 1 статьи 46 Федерального закона от </w:t>
            </w:r>
            <w:r w:rsidRPr="003B6509">
              <w:rPr>
                <w:b/>
              </w:rPr>
              <w:lastRenderedPageBreak/>
              <w:t xml:space="preserve">29 декабря 2012 года № 273-Ф3 «Об образовании в Российской Федерации», требованиям к квалификации «Мастер производственного обучения», утвержденным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Профессиональному стандарту «Педагог профессионального обучения, профессионального образования и дополнительного </w:t>
            </w:r>
            <w:r w:rsidRPr="003B6509">
              <w:rPr>
                <w:b/>
              </w:rPr>
              <w:lastRenderedPageBreak/>
              <w:t>профессионального образования», утвержденному приказом Министерства труда и социальной защиты Российской Федерации от 8 сентября 2015 года № 608н.</w:t>
            </w:r>
          </w:p>
          <w:p w:rsidR="003B6509" w:rsidRPr="003B6509" w:rsidRDefault="003B6509" w:rsidP="003B6509">
            <w:pPr>
              <w:rPr>
                <w:b/>
              </w:rPr>
            </w:pPr>
            <w:r w:rsidRPr="003B6509">
              <w:rPr>
                <w:b/>
              </w:rPr>
              <w:t xml:space="preserve">1. В нарушение пункта 18 части 1 статьи 34, части 2 статьи 55 Федерального закона от 29 декабря 2012 года № 273-ФЭ «Об образовании в Российской Федерации» отсутствует факт ознакомления обучающихся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r w:rsidRPr="003B6509">
              <w:rPr>
                <w:b/>
              </w:rPr>
              <w:lastRenderedPageBreak/>
              <w:t>обучающихся. 2. В нарушение пункта 13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 292</w:t>
            </w:r>
          </w:p>
          <w:p w:rsidR="003B6509" w:rsidRPr="003B6509" w:rsidRDefault="003B6509" w:rsidP="003B6509">
            <w:pPr>
              <w:rPr>
                <w:b/>
              </w:rPr>
            </w:pPr>
            <w:r w:rsidRPr="003B6509">
              <w:rPr>
                <w:b/>
              </w:rPr>
              <w:t xml:space="preserve">образовательной организацией не определен порядок заполнения, учета и выдачи свидетельства о профессии рабочего, должности служащего. 3. В нарушение пункта 11 части 1 статьи 41 Федерального закона от 29 декабря 2012 года № 273-ФЭ «Об образовании в Российской Федерации» отсутствуют документы, подтверждающие прохождение обучения навыкам оказания </w:t>
            </w:r>
            <w:r w:rsidRPr="003B6509">
              <w:rPr>
                <w:b/>
              </w:rPr>
              <w:lastRenderedPageBreak/>
              <w:t xml:space="preserve">первой помощи педагогическими работниками. 4. В нарушение пункта 2 части 1, части 4 статьи 43 Федерального закона от 29 декабря 2012 года № 273-Ф3 «Об образовании в Российской Федерации» образовательной организацией не разработаны и не приняты правила внутреннего распорядка для обучающихся. 5. В нарушение части 1 статьи 46 Федерального закона от 29 декабря 2012 года № 273-ФЭ «Об образовании в Российской Федерации» при разработке должностной инструкции преподавателя и мастера производственного обучения не учтены требования Профессионального стандарта «Педагог профессионального </w:t>
            </w:r>
            <w:r w:rsidRPr="003B6509">
              <w:rPr>
                <w:b/>
              </w:rPr>
              <w:lastRenderedPageBreak/>
              <w:t xml:space="preserve">обучения, профессионального образования и дополнительного профессионального образования», утвержденного приказом Министерства труда и социальной защиты Российской Федерации от 8 сентября 2015 года № 608н. 6. В нарушение части 2 статьи 29 Федерального закона от 29 декабря 2012 года </w:t>
            </w:r>
            <w:r>
              <w:rPr>
                <w:b/>
              </w:rPr>
              <w:t xml:space="preserve">               </w:t>
            </w:r>
            <w:r w:rsidRPr="003B6509">
              <w:rPr>
                <w:b/>
              </w:rPr>
              <w:t xml:space="preserve">№ 273-ФЭ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</w:t>
            </w:r>
            <w:r w:rsidRPr="003B6509">
              <w:rPr>
                <w:b/>
              </w:rPr>
              <w:lastRenderedPageBreak/>
              <w:t xml:space="preserve">Правительства Российской Федерации от 10 июля 2013 года № 582, пунктов 2-7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      </w:r>
            <w:proofErr w:type="spellStart"/>
            <w:r w:rsidRPr="003B6509">
              <w:rPr>
                <w:b/>
              </w:rPr>
              <w:t>Рособрнадзора</w:t>
            </w:r>
            <w:proofErr w:type="spellEnd"/>
            <w:r w:rsidRPr="003B6509">
              <w:rPr>
                <w:b/>
              </w:rPr>
              <w:t xml:space="preserve"> от 29 мая 2014 года № 785, на официальном сайте образовательной организации размещена не вся предусмотренная законодательством информация. 7. В нарушение части 9 статьи 98 Федерального закона от 29 декабря 2012 года № 273-ФЭ «Об образовании в Российской Федерации», пункта 1 Правил формирования и ведения федеральной информационной системы «Федеральный </w:t>
            </w:r>
            <w:r w:rsidRPr="003B6509">
              <w:rPr>
                <w:b/>
              </w:rPr>
              <w:lastRenderedPageBreak/>
              <w:t xml:space="preserve">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образовательной организацией не представлены оператору федеральной информационной системы «Федеральный реестр сведений о документах об образовании и (или) о квалификации, документах об обучении» сведения о выданных после 31 августа 2013 года документах об обучении (свидетельствах о профессиональном обучении). 8. В нарушение пункты 7 Порядка обеспечения условий доступности для инвалидов объектов </w:t>
            </w:r>
            <w:r w:rsidRPr="003B6509">
              <w:rPr>
                <w:b/>
              </w:rPr>
              <w:lastRenderedPageBreak/>
              <w:t xml:space="preserve">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 9. В нарушение пунктов 9,10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</w:t>
            </w:r>
            <w:r w:rsidRPr="003B6509">
              <w:rPr>
                <w:b/>
              </w:rPr>
              <w:lastRenderedPageBreak/>
              <w:t xml:space="preserve">Российской Федерации от 09 ноября 2015 года № 1309, для проведения обследования и паспортизации не создана комиссия по проведению обследования и паспортизации объекта и предоставляемых на нем услуг в состав которой включаются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 10. В нарушение пунктов 8,9 части 1 статьи 41 Федерального закона от 29 декабря 2012 года № 273-Ф3 «Об образовании в Российской Федерации», пункта 5.1 Примерной программы профессиональной подготовки водителей </w:t>
            </w:r>
            <w:r w:rsidRPr="003B6509">
              <w:rPr>
                <w:b/>
              </w:rPr>
              <w:lastRenderedPageBreak/>
              <w:t>транспортных средств, утвержденной приказом Министерства образования и науки Российской Федерации от 26 декабря 2013 года № 1408, к обучению практическому вождению в условиях дорожного движения допускаются лица, не представившие медицинскую справку установленного образца.</w:t>
            </w:r>
          </w:p>
          <w:p w:rsidR="00441908" w:rsidRDefault="003B6509" w:rsidP="003B6509">
            <w:pPr>
              <w:rPr>
                <w:b/>
              </w:rPr>
            </w:pPr>
            <w:r w:rsidRPr="003B6509">
              <w:rPr>
                <w:b/>
              </w:rPr>
              <w:t xml:space="preserve">11. В нарушение пункта 7 части 3 статьи 28 Федерального закона от 29 декабря 2012 года № 273-ФЭ «Об образовании в Российской Федерации» не разработана и не утверждена по согласованию с учредителем программа развития образовательной организации. 12. В нарушение статей 28, 41 Федерального закона от 29 декабря 2012 года № 273-ФЭ «Об образовании в </w:t>
            </w:r>
            <w:r w:rsidRPr="003B6509">
              <w:rPr>
                <w:b/>
              </w:rPr>
              <w:lastRenderedPageBreak/>
              <w:t xml:space="preserve">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следующих педагогических работников: В.А. Рябинина, Ю.В. Парамоновой, Н.В. </w:t>
            </w:r>
            <w:proofErr w:type="spellStart"/>
            <w:r w:rsidRPr="003B6509">
              <w:rPr>
                <w:b/>
              </w:rPr>
              <w:t>Алфериной</w:t>
            </w:r>
            <w:proofErr w:type="spellEnd"/>
            <w:r w:rsidRPr="003B6509">
              <w:rPr>
                <w:b/>
              </w:rPr>
              <w:t xml:space="preserve">, Е.А. Сухорукова, А.В. Захарова, Р.С. Орлова. 13. В нарушение пункта </w:t>
            </w:r>
            <w:r w:rsidRPr="003B6509">
              <w:rPr>
                <w:b/>
              </w:rPr>
              <w:lastRenderedPageBreak/>
              <w:t xml:space="preserve">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педагогических работников: В.А. Рябинина, А.А. Захарова, Ю.В. Парамоновой, А.В. Захарова. 14. В нарушение пункта 12 Правил оказания платных образовательных услуг, утвержденных постановлением Правительства Российской Федерации от 15 августа 2013 года № 706, в договоре об оказании платных образовательных услуг отсутствуют сведения о виде образовательной программы и сроке освоения </w:t>
            </w:r>
            <w:r w:rsidRPr="003B6509">
              <w:rPr>
                <w:b/>
              </w:rPr>
              <w:lastRenderedPageBreak/>
              <w:t xml:space="preserve">образовательной программы. 15. В нарушение части 5 статьи 54 Федерального закона от 29 декабря 2012 года № 273-Ф3 «Об образовании в Российской Федерации» в организации отсутствует локальный нормативный акт, устанавливающий основания и порядок снижения стоимости платных образовательных услуг. 16. В нарушение части 9 статьи 55 Федерального закона от 29 декабря 2012 года № 273-Ф3 «Об образовании в Российской Федерации» не разработаны и не приняты правила приема на обучение по основным программам профессионального обучения. 17. В нарушение пункта 13 части 3 статьи 28 Федерального закона от 29 декабря 2012 года № 273-Ф3 «Об образовании </w:t>
            </w:r>
            <w:r w:rsidRPr="003B6509">
              <w:rPr>
                <w:b/>
              </w:rPr>
              <w:lastRenderedPageBreak/>
              <w:t xml:space="preserve">в Российской Федерации», пункта 3 Порядка проведения </w:t>
            </w:r>
            <w:proofErr w:type="spellStart"/>
            <w:r w:rsidRPr="003B6509">
              <w:rPr>
                <w:b/>
              </w:rPr>
              <w:t>самообследования</w:t>
            </w:r>
            <w:proofErr w:type="spellEnd"/>
            <w:r w:rsidRPr="003B6509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462, образовательной организацией не проведено </w:t>
            </w:r>
            <w:proofErr w:type="spellStart"/>
            <w:r w:rsidRPr="003B6509">
              <w:rPr>
                <w:b/>
              </w:rPr>
              <w:t>самообследование</w:t>
            </w:r>
            <w:proofErr w:type="spellEnd"/>
            <w:r w:rsidRPr="003B6509">
              <w:rPr>
                <w:b/>
              </w:rPr>
              <w:t xml:space="preserve">. 18. В нарушение части 3 статьи 45 Федерального закона от 29 декабря 2012 года № 273-Ф3 </w:t>
            </w: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 xml:space="preserve">   </w:t>
            </w:r>
            <w:r w:rsidRPr="003B6509">
              <w:rPr>
                <w:b/>
              </w:rPr>
              <w:t>«</w:t>
            </w:r>
            <w:proofErr w:type="gramEnd"/>
            <w:r w:rsidRPr="003B6509">
              <w:rPr>
                <w:b/>
              </w:rPr>
              <w:t xml:space="preserve">Об образовании в Российской Федерации» в образовательной организации отсутствует комиссия по урегулированию споров между участниками образовательных отношений. 19. В нарушение части 6 статьи 14 Федерального закона от 29 декабря 2012 года № 273-ФЗ </w:t>
            </w: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 xml:space="preserve">   </w:t>
            </w:r>
            <w:r w:rsidRPr="003B6509">
              <w:rPr>
                <w:b/>
              </w:rPr>
              <w:t>«</w:t>
            </w:r>
            <w:proofErr w:type="gramEnd"/>
            <w:r w:rsidRPr="003B6509">
              <w:rPr>
                <w:b/>
              </w:rPr>
              <w:t xml:space="preserve">Об образовании в </w:t>
            </w:r>
            <w:r w:rsidRPr="003B6509">
              <w:rPr>
                <w:b/>
              </w:rPr>
              <w:lastRenderedPageBreak/>
              <w:t xml:space="preserve">Российской Федерации» отсутствует локальный акт, устанавливающий язык (языки) образования организации, осуществляющей образовательную деятельность, по реализуемым образовательным программам. 20. В нарушение части 3 статьи 35 Федерального закона от 29 декабря 2012 года № 273-Ф3 «Об образовании в Российской Федерации» не определен порядок пользования учебниками и учебными пособиями обучающимися, осваивающими учебные предметы, курсы, дисциплины (модули). 21. В нарушение пункта 7 части 3 статьи 47 Федерального закона от 29 декабря 2012 года </w:t>
            </w:r>
            <w:r>
              <w:rPr>
                <w:b/>
              </w:rPr>
              <w:t xml:space="preserve">           </w:t>
            </w:r>
            <w:r w:rsidRPr="003B6509">
              <w:rPr>
                <w:b/>
              </w:rPr>
              <w:t xml:space="preserve">№ 273-Ф3 «Об образовании в Российской Федерации» </w:t>
            </w:r>
            <w:r w:rsidRPr="003B6509">
              <w:rPr>
                <w:b/>
              </w:rPr>
              <w:lastRenderedPageBreak/>
              <w:t xml:space="preserve">в образовательной организации отсутствует локальный нормативный акт, устанавливающий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 22. В нарушение части 3 статьи 74 Федерального закона от 29 декабря </w:t>
            </w:r>
            <w:r w:rsidRPr="003B6509">
              <w:rPr>
                <w:b/>
              </w:rPr>
              <w:lastRenderedPageBreak/>
              <w:t>2012 года № 273-Ф3 «Об образовании в Российской Федерации» к проведению квалификационного экзамена не привлекаются представители работодателей, их объединений.</w:t>
            </w:r>
          </w:p>
        </w:tc>
        <w:tc>
          <w:tcPr>
            <w:tcW w:w="2211" w:type="dxa"/>
          </w:tcPr>
          <w:p w:rsidR="0088034E" w:rsidRPr="00E225FD" w:rsidRDefault="0088034E" w:rsidP="0088034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651" w:type="dxa"/>
          </w:tcPr>
          <w:p w:rsidR="00441908" w:rsidRPr="00BB68B7" w:rsidRDefault="003B6509" w:rsidP="00441908">
            <w:pPr>
              <w:rPr>
                <w:b/>
              </w:rPr>
            </w:pPr>
            <w:r w:rsidRPr="003B6509">
              <w:rPr>
                <w:b/>
              </w:rPr>
              <w:t>МУНИЦИПАЛЬНОЕ БЮДЖЕТНОЕ ОБЩЕОБРАЗОВАТЕЛЬНОЕ УЧРЕЖДЕНИЕ "СРЕДНЯЯ ОБЩЕОБРАЗОВАТЕЛЬНАЯ ШКОЛА №8" РУЗАЕВСКОГО МУНИЦИПАЛЬНОГО РАЙОНА</w:t>
            </w:r>
          </w:p>
        </w:tc>
        <w:tc>
          <w:tcPr>
            <w:tcW w:w="3218" w:type="dxa"/>
          </w:tcPr>
          <w:p w:rsidR="00441908" w:rsidRPr="00F75EB5" w:rsidRDefault="003B6509" w:rsidP="00441908">
            <w:pPr>
              <w:rPr>
                <w:b/>
              </w:rPr>
            </w:pPr>
            <w:r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441908" w:rsidRPr="000F16FD" w:rsidRDefault="009004EC" w:rsidP="00441908">
            <w:pPr>
              <w:rPr>
                <w:b/>
              </w:rPr>
            </w:pPr>
            <w:r>
              <w:rPr>
                <w:b/>
              </w:rPr>
              <w:t>ф</w:t>
            </w:r>
            <w:r w:rsidR="003B6509" w:rsidRPr="003B6509">
              <w:rPr>
                <w:b/>
              </w:rPr>
              <w:t>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9004EC" w:rsidRPr="009004EC" w:rsidRDefault="009004EC" w:rsidP="009004EC">
            <w:pPr>
              <w:rPr>
                <w:b/>
              </w:rPr>
            </w:pPr>
            <w:r w:rsidRPr="009004EC">
              <w:rPr>
                <w:b/>
              </w:rPr>
              <w:t xml:space="preserve">1. В нарушение части 4 статьи 14 Федерального закона от 29 декабря 2012 года № 273-ФЗ                      «Об образовании в Российской Федерации», пункта 10.2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</w:t>
            </w:r>
            <w:r w:rsidRPr="009004EC">
              <w:rPr>
                <w:b/>
              </w:rPr>
              <w:lastRenderedPageBreak/>
              <w:t>от 30 августа 2013 года № 1015, пункта 10.1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родителями (законными представителями) учащихся 2 класса не произведен выбор изучаемого родного языка из числа языков народов Российской Федерации.</w:t>
            </w:r>
          </w:p>
          <w:p w:rsidR="009004EC" w:rsidRPr="009004EC" w:rsidRDefault="009004EC" w:rsidP="009004EC">
            <w:pPr>
              <w:rPr>
                <w:b/>
              </w:rPr>
            </w:pPr>
            <w:r w:rsidRPr="009004EC">
              <w:rPr>
                <w:b/>
              </w:rPr>
              <w:t xml:space="preserve">2. В нарушение пункта 18 части 1 статьи 34, части 2 статьи 55 Федерального закона                   от 29 декабря 2012 года № 273-ФЗ «Об образовании в Российской Федерации» при приеме на обучение по дополнительным </w:t>
            </w:r>
            <w:r w:rsidRPr="009004EC">
              <w:rPr>
                <w:b/>
              </w:rPr>
              <w:lastRenderedPageBreak/>
              <w:t>общеобразовательным программам (дополнительным общеразвивающим программам) отсутствуют сведения об ознакомлении родителей (законных представителей) с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  <w:p w:rsidR="009004EC" w:rsidRPr="009004EC" w:rsidRDefault="009004EC" w:rsidP="009004EC">
            <w:pPr>
              <w:rPr>
                <w:b/>
              </w:rPr>
            </w:pPr>
            <w:r w:rsidRPr="009004EC">
              <w:rPr>
                <w:b/>
              </w:rPr>
              <w:t xml:space="preserve">3. В нарушение пункта 5 части 3 статьи 28 Федерального закона от 29 декабря 2012 года                             № 273-ФЗ «Об образовании в Российской Федерации» не созданы условия и не организовано дополнительное </w:t>
            </w:r>
            <w:r w:rsidRPr="009004EC">
              <w:rPr>
                <w:b/>
              </w:rPr>
              <w:lastRenderedPageBreak/>
              <w:t xml:space="preserve">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9004EC">
              <w:rPr>
                <w:b/>
              </w:rPr>
              <w:t>Недайборщ</w:t>
            </w:r>
            <w:proofErr w:type="spellEnd"/>
            <w:r w:rsidRPr="009004EC">
              <w:rPr>
                <w:b/>
              </w:rPr>
              <w:t xml:space="preserve"> Ю.Н. (начальные классы), Красновой С.А. (химия, биология), </w:t>
            </w:r>
            <w:proofErr w:type="spellStart"/>
            <w:r w:rsidRPr="009004EC">
              <w:rPr>
                <w:b/>
              </w:rPr>
              <w:t>Вольновой</w:t>
            </w:r>
            <w:proofErr w:type="spellEnd"/>
            <w:r w:rsidRPr="009004EC">
              <w:rPr>
                <w:b/>
              </w:rPr>
              <w:t xml:space="preserve"> Н.А. (музыка), </w:t>
            </w:r>
            <w:proofErr w:type="spellStart"/>
            <w:r w:rsidRPr="009004EC">
              <w:rPr>
                <w:b/>
              </w:rPr>
              <w:t>Жавнеровой</w:t>
            </w:r>
            <w:proofErr w:type="spellEnd"/>
            <w:r w:rsidRPr="009004EC">
              <w:rPr>
                <w:b/>
              </w:rPr>
              <w:t xml:space="preserve"> О.В. (география), Синицыной Е.И. (ИЗО).</w:t>
            </w:r>
          </w:p>
          <w:p w:rsidR="009004EC" w:rsidRPr="009004EC" w:rsidRDefault="009004EC" w:rsidP="009004EC">
            <w:pPr>
              <w:rPr>
                <w:b/>
              </w:rPr>
            </w:pPr>
            <w:r w:rsidRPr="009004EC">
              <w:rPr>
                <w:b/>
              </w:rPr>
              <w:t xml:space="preserve">4. В нарушение пункта 9 статьи 2 Федерального закона от 29 декабря 2012 года № 273-ФЗ                       </w:t>
            </w:r>
            <w:proofErr w:type="gramStart"/>
            <w:r w:rsidRPr="009004EC">
              <w:rPr>
                <w:b/>
              </w:rPr>
              <w:t xml:space="preserve">   «</w:t>
            </w:r>
            <w:proofErr w:type="gramEnd"/>
            <w:r w:rsidRPr="009004EC">
              <w:rPr>
                <w:b/>
              </w:rPr>
              <w:t>Об образовании в Российской Федерации» дополнительная общеобразовательная программа (дополнительная общеразвивающая программы) «Волейбол» не содержат рабочие программы учебных предметов, курсов, дисциплин (модулей).</w:t>
            </w:r>
          </w:p>
          <w:p w:rsidR="009004EC" w:rsidRPr="009004EC" w:rsidRDefault="009004EC" w:rsidP="009004EC">
            <w:pPr>
              <w:rPr>
                <w:b/>
              </w:rPr>
            </w:pPr>
            <w:r w:rsidRPr="009004EC">
              <w:rPr>
                <w:b/>
              </w:rPr>
              <w:t xml:space="preserve">5. В нарушение Порядка проведения аттестации </w:t>
            </w:r>
            <w:r w:rsidRPr="009004EC">
              <w:rPr>
                <w:b/>
              </w:rPr>
              <w:lastRenderedPageBreak/>
              <w:t>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276, нарушены сроки ознакомления педагогических работников с распорядительным актом, содержащим список работников организации, подлежащих аттестации, график проведения аттестации (пункт 9); нарушены сроки ознакомления педагогических работников с представлением (пункт 12).</w:t>
            </w:r>
          </w:p>
          <w:p w:rsidR="00441908" w:rsidRDefault="009004EC" w:rsidP="009004EC">
            <w:pPr>
              <w:rPr>
                <w:b/>
              </w:rPr>
            </w:pPr>
            <w:r w:rsidRPr="009004EC">
              <w:rPr>
                <w:b/>
              </w:rPr>
              <w:t xml:space="preserve">6. В нарушение пункта 18.3.1.2 Федерального государственного образовательного стандарта основного общего образования, </w:t>
            </w:r>
            <w:r w:rsidRPr="009004EC">
              <w:rPr>
                <w:b/>
              </w:rPr>
              <w:lastRenderedPageBreak/>
              <w:t>утвержденного приказом Министерства образования и науки РФ от 17 декабря 2010 года № 1897, не определен объем внеурочной деятельности по каждому направлению на уровне основного общего образования, отсутствует утвержденный план внеурочной деятельности.</w:t>
            </w:r>
          </w:p>
        </w:tc>
        <w:tc>
          <w:tcPr>
            <w:tcW w:w="2211" w:type="dxa"/>
          </w:tcPr>
          <w:p w:rsidR="003B6509" w:rsidRPr="00E225FD" w:rsidRDefault="003B6509" w:rsidP="003B650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7D25CE" w:rsidRDefault="007D25CE" w:rsidP="007D25CE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651" w:type="dxa"/>
          </w:tcPr>
          <w:p w:rsidR="007D25CE" w:rsidRPr="00BB68B7" w:rsidRDefault="00D82FA3" w:rsidP="007D25CE">
            <w:pPr>
              <w:rPr>
                <w:b/>
              </w:rPr>
            </w:pPr>
            <w:r w:rsidRPr="00D82FA3">
              <w:rPr>
                <w:b/>
              </w:rPr>
              <w:t>МУНИЦИПАЛЬНОЕ БЮДЖЕТНОЕ ОБЩЕОБРАЗОВАТЕЛЬНОЕ УЧРЕЖДЕНИЕ "КОВЫЛКИНСКАЯ СРЕДНЯЯ ОБЩЕОБРАЗОВАТЕЛЬНАЯ ШКОЛА №3"</w:t>
            </w:r>
          </w:p>
        </w:tc>
        <w:tc>
          <w:tcPr>
            <w:tcW w:w="3218" w:type="dxa"/>
          </w:tcPr>
          <w:p w:rsidR="007D25CE" w:rsidRPr="00F75EB5" w:rsidRDefault="007D25CE" w:rsidP="007D25CE">
            <w:pPr>
              <w:rPr>
                <w:b/>
              </w:rPr>
            </w:pPr>
            <w:r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7D25CE" w:rsidRPr="000F16FD" w:rsidRDefault="00D82FA3" w:rsidP="007D25CE">
            <w:pPr>
              <w:rPr>
                <w:b/>
              </w:rPr>
            </w:pPr>
            <w:r w:rsidRPr="00D82FA3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7D25CE" w:rsidRDefault="001A1F12" w:rsidP="007D25CE">
            <w:pPr>
              <w:rPr>
                <w:b/>
              </w:rPr>
            </w:pPr>
            <w:r w:rsidRPr="00241834">
              <w:rPr>
                <w:b/>
              </w:rPr>
              <w:t>нарушения не выявлены</w:t>
            </w:r>
          </w:p>
        </w:tc>
        <w:tc>
          <w:tcPr>
            <w:tcW w:w="2211" w:type="dxa"/>
          </w:tcPr>
          <w:p w:rsidR="007D25CE" w:rsidRPr="00E225FD" w:rsidRDefault="007D25CE" w:rsidP="009E2B5D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7D25CE" w:rsidRDefault="007D25CE" w:rsidP="007D25C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51" w:type="dxa"/>
          </w:tcPr>
          <w:p w:rsidR="007D25CE" w:rsidRPr="00BB68B7" w:rsidRDefault="00957371" w:rsidP="007D25CE">
            <w:pPr>
              <w:rPr>
                <w:b/>
              </w:rPr>
            </w:pPr>
            <w:r w:rsidRPr="00957371">
              <w:rPr>
                <w:b/>
              </w:rPr>
              <w:t xml:space="preserve">МУНИЦИПАЛЬНОЕ БЮДЖЕТНОЕ УЧРЕЖДЕНИЕ ДОПОЛНИТЕЛЬНОГО </w:t>
            </w:r>
            <w:r w:rsidRPr="00957371">
              <w:rPr>
                <w:b/>
              </w:rPr>
              <w:lastRenderedPageBreak/>
              <w:t>ОБРАЗОВАНИЯ "ЦЕНТР ЭСТЕТИЧЕСКОГО ВОСПИТАНИЯ ДЕТЕЙ (НАЦИОНАЛЬНОЙ КУЛЬТУРЫ) "ТЯШТЕНЯ" РУЗАЕВСКОГО МУНИЦИПАЛЬНОГО РАЙОНА</w:t>
            </w:r>
          </w:p>
        </w:tc>
        <w:tc>
          <w:tcPr>
            <w:tcW w:w="3218" w:type="dxa"/>
          </w:tcPr>
          <w:p w:rsidR="007D25CE" w:rsidRPr="00F75EB5" w:rsidRDefault="00957371" w:rsidP="007D25CE">
            <w:pPr>
              <w:rPr>
                <w:b/>
              </w:rPr>
            </w:pPr>
            <w:r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10" w:type="dxa"/>
          </w:tcPr>
          <w:p w:rsidR="007D25CE" w:rsidRPr="000F16FD" w:rsidRDefault="00957371" w:rsidP="007D25CE">
            <w:pPr>
              <w:rPr>
                <w:b/>
              </w:rPr>
            </w:pPr>
            <w:r w:rsidRPr="00957371">
              <w:rPr>
                <w:b/>
              </w:rPr>
              <w:t xml:space="preserve">федеральный государственный надзор в сфере </w:t>
            </w:r>
            <w:r w:rsidRPr="00957371">
              <w:rPr>
                <w:b/>
              </w:rPr>
              <w:lastRenderedPageBreak/>
              <w:t>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7D25CE" w:rsidRDefault="00D90FCA" w:rsidP="007D25CE">
            <w:pPr>
              <w:rPr>
                <w:b/>
              </w:rPr>
            </w:pPr>
            <w:r w:rsidRPr="00241834">
              <w:rPr>
                <w:b/>
              </w:rPr>
              <w:lastRenderedPageBreak/>
              <w:t>нарушения не выявлены</w:t>
            </w:r>
          </w:p>
        </w:tc>
        <w:tc>
          <w:tcPr>
            <w:tcW w:w="2211" w:type="dxa"/>
          </w:tcPr>
          <w:p w:rsidR="007D25CE" w:rsidRPr="00E225FD" w:rsidRDefault="007D25CE" w:rsidP="007D25CE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7D25CE" w:rsidRDefault="007D25CE" w:rsidP="007D25CE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3651" w:type="dxa"/>
          </w:tcPr>
          <w:p w:rsidR="007D25CE" w:rsidRPr="00BB68B7" w:rsidRDefault="009C4CBB" w:rsidP="007D25CE">
            <w:pPr>
              <w:rPr>
                <w:b/>
              </w:rPr>
            </w:pPr>
            <w:r w:rsidRPr="009C4CBB">
              <w:rPr>
                <w:b/>
              </w:rPr>
              <w:t>МУНИЦИПАЛЬНОЕ БЮДЖЕТНОЕ УЧРЕЖДЕНИЕ ДОПОЛНИТЕЛЬНОГО ОБРАЗОВАНИЯ "СПОРТИВНАЯ ШКОЛА" КАДОШКИНСКОГО МУНИЦИПАЛЬНОГО РАЙОНА РЕСПУБЛИКИ МОРДОВИЯ</w:t>
            </w:r>
          </w:p>
        </w:tc>
        <w:tc>
          <w:tcPr>
            <w:tcW w:w="3218" w:type="dxa"/>
          </w:tcPr>
          <w:p w:rsidR="007D25CE" w:rsidRPr="00F75EB5" w:rsidRDefault="009C4CBB" w:rsidP="007D25CE">
            <w:pPr>
              <w:rPr>
                <w:b/>
              </w:rPr>
            </w:pPr>
            <w:r>
              <w:rPr>
                <w:b/>
              </w:rPr>
              <w:t>Плановая/выездная</w:t>
            </w:r>
          </w:p>
        </w:tc>
        <w:tc>
          <w:tcPr>
            <w:tcW w:w="2010" w:type="dxa"/>
          </w:tcPr>
          <w:p w:rsidR="007D25CE" w:rsidRPr="000F16FD" w:rsidRDefault="009C4CBB" w:rsidP="007D25CE">
            <w:pPr>
              <w:rPr>
                <w:b/>
              </w:rPr>
            </w:pPr>
            <w:r w:rsidRPr="009C4CBB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1) </w:t>
            </w:r>
            <w:proofErr w:type="gramStart"/>
            <w:r w:rsidRPr="00103FDD">
              <w:rPr>
                <w:b/>
              </w:rPr>
              <w:t>В</w:t>
            </w:r>
            <w:proofErr w:type="gramEnd"/>
            <w:r w:rsidRPr="00103FDD">
              <w:rPr>
                <w:b/>
              </w:rPr>
              <w:t xml:space="preserve"> нарушение части 2 статьи 29 Федерального закона от 29.12.2012 г. </w:t>
            </w:r>
            <w:r w:rsidR="0096259A">
              <w:rPr>
                <w:b/>
              </w:rPr>
              <w:t xml:space="preserve">      № 273-ФЗ </w:t>
            </w:r>
            <w:r w:rsidRPr="00103FDD">
              <w:rPr>
                <w:b/>
              </w:rPr>
              <w:t xml:space="preserve">«Об образовании в Российской Федерации», пункты 3, 5, 7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г. № 582 на официальном сайте размещена не вся предусмотренная </w:t>
            </w:r>
            <w:r w:rsidRPr="00103FDD">
              <w:rPr>
                <w:b/>
              </w:rPr>
              <w:lastRenderedPageBreak/>
              <w:t>законодательством информация.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2) </w:t>
            </w:r>
            <w:proofErr w:type="gramStart"/>
            <w:r w:rsidRPr="00103FDD">
              <w:rPr>
                <w:b/>
              </w:rPr>
              <w:t>В</w:t>
            </w:r>
            <w:proofErr w:type="gramEnd"/>
            <w:r w:rsidRPr="00103FDD">
              <w:rPr>
                <w:b/>
              </w:rPr>
              <w:t xml:space="preserve"> нарушение Порядка 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РФ от 12 сентября 2013 года № 731 (далее – Порядок): 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образовательной организацией не проводится индивидуальный отбор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 (пункт 4 Порядка);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 - не приняты регламенты работы приемной и апелляционной </w:t>
            </w:r>
            <w:r w:rsidRPr="00103FDD">
              <w:rPr>
                <w:b/>
              </w:rPr>
              <w:lastRenderedPageBreak/>
              <w:t>комиссии (пункт 5 Порядка);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образовательная организация на своем информационном стенде и официальном сайте в информационно-телекоммуникационной сети «Интернет» не размещает следующую информацию и документы с целью ознакомления с ними поступающих и их законных представителей (пункт 7 Порядка):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условия работы приемной и апелляционной комиссии Организации;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наличии); 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- сроки приема документов для обучения по </w:t>
            </w:r>
            <w:r w:rsidRPr="00103FDD">
              <w:rPr>
                <w:b/>
              </w:rPr>
              <w:lastRenderedPageBreak/>
              <w:t xml:space="preserve">образовательным программам в соответствующем году; 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- сроки проведения индивидуального отбора поступающих в соответствующем году; 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формы отбора поступающих и его содержания по каждой образовательной программе;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- требования, предъявляемые к физическим (двигательным) способностям и к психологическим особенностям поступающих; 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систему оценок (отметок, баллов, показателей в единицах измерения), применяемую при проведении индивидуального отбора поступающих;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- условия и особенности проведения индивидуального отбора для поступающих с ограниченными </w:t>
            </w:r>
            <w:r w:rsidRPr="00103FDD">
              <w:rPr>
                <w:b/>
              </w:rPr>
              <w:lastRenderedPageBreak/>
              <w:t>возможностями здоровья;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правила подачи и рассмотрения апелляций по процедуре и (или) результатам индивидуального отбора поступающих;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сроки зачисления поступающих в образовательную организацию;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в заявлении о приеме не фиксируется факт согласия на проведение процедуры индивидуального отбора, поступающего (пункт 11 Порядка);</w:t>
            </w:r>
          </w:p>
          <w:p w:rsidR="00103FDD" w:rsidRPr="00103FDD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>- при подаче заявления не представляются фотографии поступающего (в количестве и формате, установленном образовательной организацией (пункт 12 Порядка).</w:t>
            </w:r>
          </w:p>
          <w:p w:rsidR="007D25CE" w:rsidRDefault="00103FDD" w:rsidP="00103FDD">
            <w:pPr>
              <w:rPr>
                <w:b/>
              </w:rPr>
            </w:pPr>
            <w:r w:rsidRPr="00103FDD">
              <w:rPr>
                <w:b/>
              </w:rPr>
              <w:t xml:space="preserve">3) В нарушение части 6 статьи 14, части 3 статьи 30, части 6 статьи 26 Федерального закона от 29.12.2012 г. № </w:t>
            </w:r>
            <w:r w:rsidRPr="00103FDD">
              <w:rPr>
                <w:b/>
              </w:rPr>
              <w:lastRenderedPageBreak/>
              <w:t>273-ФЗ «Об образовании в Российской Федерации», пункта 7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9 ноября 2018 года № 196, образовательной организацией не определен порядок учета мнения обучающихся, родителей (законных представителей) несовершеннолетних обучающихся при принятии локальных нормативных актов, а также при составлении расписания занятий.</w:t>
            </w:r>
          </w:p>
        </w:tc>
        <w:tc>
          <w:tcPr>
            <w:tcW w:w="2211" w:type="dxa"/>
          </w:tcPr>
          <w:p w:rsidR="0096259A" w:rsidRPr="00E225FD" w:rsidRDefault="0096259A" w:rsidP="0096259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D25CE" w:rsidRPr="00E225FD" w:rsidRDefault="007D25CE" w:rsidP="007D25CE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9E1CBD" w:rsidRDefault="009E1CBD" w:rsidP="007D25CE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651" w:type="dxa"/>
          </w:tcPr>
          <w:p w:rsidR="009E1CBD" w:rsidRPr="009C4CBB" w:rsidRDefault="009921C7" w:rsidP="007D25CE">
            <w:pPr>
              <w:rPr>
                <w:b/>
              </w:rPr>
            </w:pPr>
            <w:r w:rsidRPr="009921C7">
              <w:rPr>
                <w:b/>
              </w:rPr>
              <w:t xml:space="preserve">МУНИЦИПАЛЬНОЕ БЮДЖЕТНОЕ УЧРЕЖДЕНИЕ ДОПОЛНИТЕЛЬНОГО ОБРАЗОВАНИЯ "ДОМ ТВОРЧЕСТВА" </w:t>
            </w:r>
            <w:r w:rsidRPr="009921C7">
              <w:rPr>
                <w:b/>
              </w:rPr>
              <w:lastRenderedPageBreak/>
              <w:t>КАДОШКИНСКОГО МУНИЦИПАЛЬНОГО РАЙОНА РЕСПУБЛИКИ МОРДОВИЯ</w:t>
            </w:r>
          </w:p>
        </w:tc>
        <w:tc>
          <w:tcPr>
            <w:tcW w:w="3218" w:type="dxa"/>
          </w:tcPr>
          <w:p w:rsidR="009E1CBD" w:rsidRDefault="005F4909" w:rsidP="007D25CE">
            <w:pPr>
              <w:rPr>
                <w:b/>
              </w:rPr>
            </w:pPr>
            <w:r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10" w:type="dxa"/>
          </w:tcPr>
          <w:p w:rsidR="009E1CBD" w:rsidRPr="009C4CBB" w:rsidRDefault="007F00B3" w:rsidP="007D25CE">
            <w:pPr>
              <w:rPr>
                <w:b/>
              </w:rPr>
            </w:pPr>
            <w:r w:rsidRPr="007F00B3">
              <w:rPr>
                <w:b/>
              </w:rPr>
              <w:t xml:space="preserve">федеральный государственный надзор в сфере образования, контроль за </w:t>
            </w:r>
            <w:r w:rsidRPr="007F00B3">
              <w:rPr>
                <w:b/>
              </w:rPr>
              <w:lastRenderedPageBreak/>
              <w:t>соблюдением лицензионных требований и условий</w:t>
            </w:r>
          </w:p>
        </w:tc>
        <w:tc>
          <w:tcPr>
            <w:tcW w:w="2928" w:type="dxa"/>
          </w:tcPr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lastRenderedPageBreak/>
              <w:t xml:space="preserve">1. В нарушение части 2 статьи 29 Федерального закона от 29 декабря 2012 года № 273-ФЗ «Об образовании в Российской Федерации» </w:t>
            </w:r>
            <w:r w:rsidRPr="007F00B3">
              <w:rPr>
                <w:b/>
              </w:rPr>
              <w:lastRenderedPageBreak/>
              <w:t>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а также на официальном сайте размещена не вся предусмотренная законодательством информация.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 xml:space="preserve">2. В нарушение частей 4,5 статьи 26 Федерального закона от 29 декабря 2012 года № 273-Ф3 «Об образовании в Российской Федерации» в превышение полномочий образовательной организацией приняты </w:t>
            </w:r>
            <w:r w:rsidRPr="007F00B3">
              <w:rPr>
                <w:b/>
              </w:rPr>
              <w:lastRenderedPageBreak/>
              <w:t>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 указанные сведения отражаются в уставе образовательной организации.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 xml:space="preserve">3. 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</w:t>
            </w:r>
            <w:r w:rsidRPr="007F00B3">
              <w:rPr>
                <w:b/>
              </w:rPr>
              <w:lastRenderedPageBreak/>
              <w:t>приказом Министерства образования и науки Российской Федерации от 09 ноября 2015 года № 1309, отсутствует паспорт доступности для инвалидов объекта и услуг.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 xml:space="preserve">4. В нарушение пункта 13 части 3 статьи 28 Федерального закона от 29 декабря 2012 года № 273-ФЗ «Об образовании в Российской Федерации», пункта 5 Порядка проведения </w:t>
            </w:r>
            <w:proofErr w:type="spellStart"/>
            <w:r w:rsidRPr="007F00B3">
              <w:rPr>
                <w:b/>
              </w:rPr>
              <w:t>самообследования</w:t>
            </w:r>
            <w:proofErr w:type="spellEnd"/>
            <w:r w:rsidRPr="007F00B3">
              <w:rPr>
                <w:b/>
              </w:rPr>
              <w:t xml:space="preserve"> образовательной организацией», утвержденного приказом Министерства образования и науки Российской Федерации от 14 июня 2013 года № 462, превышены полномочия образовательной организации в части принятия Положения о порядке организации и проведения </w:t>
            </w:r>
            <w:proofErr w:type="spellStart"/>
            <w:r w:rsidRPr="007F00B3">
              <w:rPr>
                <w:b/>
              </w:rPr>
              <w:t>самообследования</w:t>
            </w:r>
            <w:proofErr w:type="spellEnd"/>
            <w:r w:rsidRPr="007F00B3">
              <w:rPr>
                <w:b/>
              </w:rPr>
              <w:t xml:space="preserve">, дублирующего приказ </w:t>
            </w:r>
            <w:r w:rsidRPr="007F00B3">
              <w:rPr>
                <w:b/>
              </w:rPr>
              <w:lastRenderedPageBreak/>
              <w:t>Министерства образования и науки Российской Федерации от 14 июня 2013 года</w:t>
            </w:r>
            <w:r w:rsidR="009C5058">
              <w:rPr>
                <w:b/>
              </w:rPr>
              <w:t xml:space="preserve">                </w:t>
            </w:r>
            <w:r w:rsidRPr="007F00B3">
              <w:rPr>
                <w:b/>
              </w:rPr>
              <w:t xml:space="preserve"> № 462 «Об утверждении Порядка проведения </w:t>
            </w:r>
            <w:proofErr w:type="spellStart"/>
            <w:r w:rsidRPr="007F00B3">
              <w:rPr>
                <w:b/>
              </w:rPr>
              <w:t>самообследования</w:t>
            </w:r>
            <w:proofErr w:type="spellEnd"/>
            <w:r w:rsidRPr="007F00B3">
              <w:rPr>
                <w:b/>
              </w:rPr>
              <w:t xml:space="preserve"> образовательной организацией», также образовательной организацией не определены сроки, форма проведения </w:t>
            </w:r>
            <w:proofErr w:type="spellStart"/>
            <w:r w:rsidRPr="007F00B3">
              <w:rPr>
                <w:b/>
              </w:rPr>
              <w:t>самообследования</w:t>
            </w:r>
            <w:proofErr w:type="spellEnd"/>
            <w:r w:rsidRPr="007F00B3">
              <w:rPr>
                <w:b/>
              </w:rPr>
              <w:t xml:space="preserve">, состав лиц, привлекаемых для его проведения. Отчет о </w:t>
            </w:r>
            <w:proofErr w:type="spellStart"/>
            <w:r w:rsidRPr="007F00B3">
              <w:rPr>
                <w:b/>
              </w:rPr>
              <w:t>самообследовании</w:t>
            </w:r>
            <w:proofErr w:type="spellEnd"/>
            <w:r w:rsidRPr="007F00B3">
              <w:rPr>
                <w:b/>
              </w:rPr>
              <w:t xml:space="preserve"> за 2018 год подготовлен без учета показателей деятельности организации, подлежащей </w:t>
            </w:r>
            <w:proofErr w:type="spellStart"/>
            <w:r w:rsidRPr="007F00B3">
              <w:rPr>
                <w:b/>
              </w:rPr>
              <w:t>самообследованию</w:t>
            </w:r>
            <w:proofErr w:type="spellEnd"/>
            <w:r w:rsidRPr="007F00B3">
              <w:rPr>
                <w:b/>
              </w:rPr>
              <w:t>, утвержденных приказом Министерства образования и науки РФ от 10 декабря 2013 года № 1324.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 xml:space="preserve">5. В нарушение статьи 45 Федерального закона от 29 декабря 2012 года                             № 273-ФЗ «Об </w:t>
            </w:r>
            <w:r w:rsidRPr="007F00B3">
              <w:rPr>
                <w:b/>
              </w:rPr>
              <w:lastRenderedPageBreak/>
              <w:t>образовании в Российской Федерации» приказом директора не утвержден состав комиссии по урегулированию споров между участниками образовательных отношений.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 xml:space="preserve">6. В нарушение части 4 статьи 49 Федерального закона от 29 декабря 2012 года № 273-ФЗ </w:t>
            </w:r>
            <w:r w:rsidR="009C5058">
              <w:rPr>
                <w:b/>
              </w:rPr>
              <w:t xml:space="preserve">          </w:t>
            </w:r>
            <w:proofErr w:type="gramStart"/>
            <w:r w:rsidR="009C5058">
              <w:rPr>
                <w:b/>
              </w:rPr>
              <w:t xml:space="preserve">   </w:t>
            </w:r>
            <w:r w:rsidRPr="007F00B3">
              <w:rPr>
                <w:b/>
              </w:rPr>
              <w:t>«</w:t>
            </w:r>
            <w:proofErr w:type="gramEnd"/>
            <w:r w:rsidRPr="007F00B3">
              <w:rPr>
                <w:b/>
              </w:rPr>
              <w:t>Об образовании в Российской Федерации» образовательной организацией в превышение полномочий приказом принято положение «О порядке организации и проведения аттестации педагогических работников организаций», тогда как это относится к полномочиям Федеральных органов исполнительной власти.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 xml:space="preserve">7. В нарушение Порядка проведения аттестации педагогических работников </w:t>
            </w:r>
            <w:r w:rsidRPr="007F00B3">
              <w:rPr>
                <w:b/>
              </w:rPr>
              <w:lastRenderedPageBreak/>
              <w:t>организаций, осуществляющих образовательную деятельность, утвержденного приказом Министерства образования и науки РФ от 7 апреля 2014 года № 276: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>- нарушены сроки ознакомления педагогических работников с распорядительным актом, содержащим список работников организации, подлежащих аттестации, график проведения аттестации (пункт 9);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>- нарушены сроки ознакомления педагогических работников с представлением (пункт 12).</w:t>
            </w:r>
          </w:p>
          <w:p w:rsidR="007F00B3" w:rsidRPr="007F00B3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 xml:space="preserve">8. В нарушение пункта 5 части 3 статьи 28 Федерального закона от 29 декабря 2012 года    № 273-ФЗ «Об образовании в </w:t>
            </w:r>
            <w:r w:rsidRPr="007F00B3">
              <w:rPr>
                <w:b/>
              </w:rPr>
              <w:lastRenderedPageBreak/>
              <w:t xml:space="preserve">Российской Федерации» не созданы условия и не организовано дополнительное профессиональное образование в области, соответствующей профилю кружка, секции, студии, клубного и иного детского объединения, педагогического работника </w:t>
            </w:r>
            <w:proofErr w:type="spellStart"/>
            <w:r w:rsidRPr="007F00B3">
              <w:rPr>
                <w:b/>
              </w:rPr>
              <w:t>Логутенковой</w:t>
            </w:r>
            <w:proofErr w:type="spellEnd"/>
            <w:r w:rsidRPr="007F00B3">
              <w:rPr>
                <w:b/>
              </w:rPr>
              <w:t xml:space="preserve"> О.В. (кружок «Юный парикмахер»).</w:t>
            </w:r>
          </w:p>
          <w:p w:rsidR="009E1CBD" w:rsidRDefault="007F00B3" w:rsidP="007F00B3">
            <w:pPr>
              <w:rPr>
                <w:b/>
              </w:rPr>
            </w:pPr>
            <w:r w:rsidRPr="007F00B3">
              <w:rPr>
                <w:b/>
              </w:rPr>
              <w:t xml:space="preserve">9. В нарушение статей 28, 41, 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</w:t>
            </w:r>
            <w:r w:rsidRPr="007F00B3">
              <w:rPr>
                <w:b/>
              </w:rPr>
              <w:lastRenderedPageBreak/>
              <w:t xml:space="preserve">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следующих педагогических работников: </w:t>
            </w:r>
            <w:proofErr w:type="spellStart"/>
            <w:r w:rsidRPr="007F00B3">
              <w:rPr>
                <w:b/>
              </w:rPr>
              <w:t>Кандрашиной</w:t>
            </w:r>
            <w:proofErr w:type="spellEnd"/>
            <w:r w:rsidRPr="007F00B3">
              <w:rPr>
                <w:b/>
              </w:rPr>
              <w:t xml:space="preserve"> Н.И., </w:t>
            </w:r>
            <w:proofErr w:type="spellStart"/>
            <w:r w:rsidRPr="007F00B3">
              <w:rPr>
                <w:b/>
              </w:rPr>
              <w:t>Шиховцевой</w:t>
            </w:r>
            <w:proofErr w:type="spellEnd"/>
            <w:r w:rsidRPr="007F00B3">
              <w:rPr>
                <w:b/>
              </w:rPr>
              <w:t xml:space="preserve"> М.Н., </w:t>
            </w:r>
            <w:proofErr w:type="spellStart"/>
            <w:r w:rsidRPr="007F00B3">
              <w:rPr>
                <w:b/>
              </w:rPr>
              <w:t>Логутенковой</w:t>
            </w:r>
            <w:proofErr w:type="spellEnd"/>
            <w:r w:rsidRPr="007F00B3">
              <w:rPr>
                <w:b/>
              </w:rPr>
              <w:t xml:space="preserve"> О.В., а также совместителей: Ларина С.В., </w:t>
            </w:r>
            <w:proofErr w:type="spellStart"/>
            <w:r w:rsidRPr="007F00B3">
              <w:rPr>
                <w:b/>
              </w:rPr>
              <w:t>Базаевой</w:t>
            </w:r>
            <w:proofErr w:type="spellEnd"/>
            <w:r w:rsidRPr="007F00B3">
              <w:rPr>
                <w:b/>
              </w:rPr>
              <w:t xml:space="preserve"> В.В.</w:t>
            </w:r>
          </w:p>
        </w:tc>
        <w:tc>
          <w:tcPr>
            <w:tcW w:w="2211" w:type="dxa"/>
          </w:tcPr>
          <w:p w:rsidR="005F4909" w:rsidRPr="00E225FD" w:rsidRDefault="005F4909" w:rsidP="005F490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9E1CBD" w:rsidRPr="00E225FD" w:rsidRDefault="009E1CBD" w:rsidP="007D25CE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9E1CBD" w:rsidRDefault="009E1CBD" w:rsidP="007D25CE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651" w:type="dxa"/>
          </w:tcPr>
          <w:p w:rsidR="009E1CBD" w:rsidRPr="009C4CBB" w:rsidRDefault="00BD7FEE" w:rsidP="007D25CE">
            <w:pPr>
              <w:rPr>
                <w:b/>
              </w:rPr>
            </w:pPr>
            <w:r w:rsidRPr="00BD7FEE">
              <w:rPr>
                <w:b/>
              </w:rPr>
              <w:t xml:space="preserve">МУНИЦИПАЛЬНОЕ БЮДЖЕТНОЕ ДОШКОЛЬНОЕ ОБРАЗОВАТЕЛЬНОЕ УЧРЕЖДЕНИЕ "КАДОШКИНСКИЙ ДЕТСКИЙ САД КОМБИНИРОВАННОГО ВИДА "ТЕРЕМОК" КАДОШКИНСКОГО МУНИЦИПАЛЬНОГО </w:t>
            </w:r>
            <w:r w:rsidRPr="00BD7FEE">
              <w:rPr>
                <w:b/>
              </w:rPr>
              <w:lastRenderedPageBreak/>
              <w:t>РАЙОНА РЕСПУБЛИКИ МОРДОВИЯ</w:t>
            </w:r>
          </w:p>
        </w:tc>
        <w:tc>
          <w:tcPr>
            <w:tcW w:w="3218" w:type="dxa"/>
          </w:tcPr>
          <w:p w:rsidR="009E1CBD" w:rsidRDefault="00BD7FEE" w:rsidP="007D25CE">
            <w:pPr>
              <w:rPr>
                <w:b/>
              </w:rPr>
            </w:pPr>
            <w:r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10" w:type="dxa"/>
          </w:tcPr>
          <w:p w:rsidR="009E1CBD" w:rsidRPr="009C4CBB" w:rsidRDefault="0056182E" w:rsidP="007D25CE">
            <w:pPr>
              <w:rPr>
                <w:b/>
              </w:rPr>
            </w:pPr>
            <w:r w:rsidRPr="0056182E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28" w:type="dxa"/>
          </w:tcPr>
          <w:p w:rsidR="00507C62" w:rsidRPr="00507C62" w:rsidRDefault="00507C62" w:rsidP="00507C62">
            <w:pPr>
              <w:rPr>
                <w:b/>
              </w:rPr>
            </w:pPr>
            <w:r w:rsidRPr="00507C62">
              <w:rPr>
                <w:b/>
              </w:rPr>
              <w:t xml:space="preserve">1. В нарушение части 6 статьи 12, пункта 6 части 3 статьи 28 Федерального закона             от 29 декабря 2012 года  № 273-ФЗ «Об образовании в Российской Федерации», подпункта 2.11.2 Федерального государственного образовательного </w:t>
            </w:r>
            <w:r w:rsidRPr="00507C62">
              <w:rPr>
                <w:b/>
              </w:rPr>
              <w:lastRenderedPageBreak/>
              <w:t>стандарта дошкольного образования, утвержденного  приказом Министерства образования и науки Российской Федерации от 17 октября 2013 года № 1155      в организационном разделе образовательной программы МБДОУ «</w:t>
            </w:r>
            <w:proofErr w:type="spellStart"/>
            <w:r w:rsidRPr="00507C62">
              <w:rPr>
                <w:b/>
              </w:rPr>
              <w:t>Кадошкинский</w:t>
            </w:r>
            <w:proofErr w:type="spellEnd"/>
            <w:r w:rsidRPr="00507C62">
              <w:rPr>
                <w:b/>
              </w:rPr>
              <w:t xml:space="preserve"> детский сад комбинированного вида «Теремок» отсутствует часть Программы, формируемая участниками образовательных отношений. </w:t>
            </w:r>
          </w:p>
          <w:p w:rsidR="00507C62" w:rsidRPr="00507C62" w:rsidRDefault="00507C62" w:rsidP="00507C62">
            <w:pPr>
              <w:rPr>
                <w:b/>
              </w:rPr>
            </w:pPr>
            <w:r w:rsidRPr="00507C62">
              <w:rPr>
                <w:b/>
              </w:rPr>
              <w:t xml:space="preserve">     2.  В нарушение части 3 статьи 30 Федерального </w:t>
            </w:r>
            <w:proofErr w:type="spellStart"/>
            <w:r w:rsidRPr="00507C62">
              <w:rPr>
                <w:b/>
              </w:rPr>
              <w:t>за¬кона</w:t>
            </w:r>
            <w:proofErr w:type="spellEnd"/>
            <w:r w:rsidRPr="00507C62">
              <w:rPr>
                <w:b/>
              </w:rPr>
              <w:t xml:space="preserve"> от 29 декабря 2012 года № 273-ФЗ «Об образовании в Российской </w:t>
            </w:r>
            <w:proofErr w:type="spellStart"/>
            <w:r w:rsidRPr="00507C62">
              <w:rPr>
                <w:b/>
              </w:rPr>
              <w:t>Фе¬дерации</w:t>
            </w:r>
            <w:proofErr w:type="spellEnd"/>
            <w:r w:rsidRPr="00507C62">
              <w:rPr>
                <w:b/>
              </w:rPr>
              <w:t>» в МБДОУ «</w:t>
            </w:r>
            <w:proofErr w:type="spellStart"/>
            <w:r w:rsidRPr="00507C62">
              <w:rPr>
                <w:b/>
              </w:rPr>
              <w:t>Кадошкинский</w:t>
            </w:r>
            <w:proofErr w:type="spellEnd"/>
            <w:r w:rsidRPr="00507C62">
              <w:rPr>
                <w:b/>
              </w:rPr>
              <w:t xml:space="preserve"> детский сад комбинированного вида «Теремок» при </w:t>
            </w:r>
            <w:r w:rsidRPr="00507C62">
              <w:rPr>
                <w:b/>
              </w:rPr>
              <w:lastRenderedPageBreak/>
              <w:t xml:space="preserve">принятии локальных нормативных актов, затрагивающих права обучающихся, не учитывается мнение совета родителей. </w:t>
            </w:r>
          </w:p>
          <w:p w:rsidR="00507C62" w:rsidRPr="00507C62" w:rsidRDefault="00507C62" w:rsidP="00507C62">
            <w:pPr>
              <w:rPr>
                <w:b/>
              </w:rPr>
            </w:pPr>
            <w:r w:rsidRPr="00507C62">
              <w:rPr>
                <w:b/>
              </w:rPr>
              <w:t xml:space="preserve">     3.  В нарушение части 2 статьи 53 Федерального </w:t>
            </w:r>
            <w:proofErr w:type="spellStart"/>
            <w:r w:rsidRPr="00507C62">
              <w:rPr>
                <w:b/>
              </w:rPr>
              <w:t>за¬кона</w:t>
            </w:r>
            <w:proofErr w:type="spellEnd"/>
            <w:r w:rsidRPr="00507C62">
              <w:rPr>
                <w:b/>
              </w:rPr>
              <w:t xml:space="preserve"> от 29 декабря 2012 года № 273-ФЗ «Об образовании в Российской </w:t>
            </w:r>
            <w:proofErr w:type="spellStart"/>
            <w:r w:rsidRPr="00507C62">
              <w:rPr>
                <w:b/>
              </w:rPr>
              <w:t>Фе¬дерации</w:t>
            </w:r>
            <w:proofErr w:type="spellEnd"/>
            <w:r w:rsidRPr="00507C62">
              <w:rPr>
                <w:b/>
              </w:rPr>
              <w:t>», пунктов 16,17 Порядка приема на обучение по образовательным программам дошкольного образования, утвержденного приказом Министерства образования и науки РФ от 8 апреля 2014 г. № 293 распорядительный акт о зачислении воспитанников  в МБДОУ «</w:t>
            </w:r>
            <w:proofErr w:type="spellStart"/>
            <w:r w:rsidRPr="00507C62">
              <w:rPr>
                <w:b/>
              </w:rPr>
              <w:t>Кадошкинский</w:t>
            </w:r>
            <w:proofErr w:type="spellEnd"/>
            <w:r w:rsidRPr="00507C62">
              <w:rPr>
                <w:b/>
              </w:rPr>
              <w:t xml:space="preserve"> детский сад комбинированного вида «Теремок» составляется ранее заключенного </w:t>
            </w:r>
            <w:r w:rsidRPr="00507C62">
              <w:rPr>
                <w:b/>
              </w:rPr>
              <w:lastRenderedPageBreak/>
              <w:t xml:space="preserve">договора об образовании по образовательным программам дошкольного образования с родителями (законными представителями) ребенка. </w:t>
            </w:r>
          </w:p>
          <w:p w:rsidR="009E1CBD" w:rsidRDefault="009E1CBD" w:rsidP="007D25CE">
            <w:pPr>
              <w:rPr>
                <w:b/>
              </w:rPr>
            </w:pPr>
          </w:p>
        </w:tc>
        <w:tc>
          <w:tcPr>
            <w:tcW w:w="2211" w:type="dxa"/>
          </w:tcPr>
          <w:p w:rsidR="0056182E" w:rsidRPr="00E225FD" w:rsidRDefault="0056182E" w:rsidP="0056182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9E1CBD" w:rsidRPr="00E225FD" w:rsidRDefault="009E1CBD" w:rsidP="007D25CE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9E1CBD" w:rsidRDefault="009E1CBD" w:rsidP="007D25CE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651" w:type="dxa"/>
          </w:tcPr>
          <w:p w:rsidR="009E1CBD" w:rsidRPr="009C4CBB" w:rsidRDefault="00E00F3D" w:rsidP="00077E26">
            <w:pPr>
              <w:rPr>
                <w:b/>
              </w:rPr>
            </w:pPr>
            <w:r>
              <w:rPr>
                <w:b/>
              </w:rPr>
              <w:t>ПРОФЕССИОНАЛЬНОЕ ОБРАЗОВАТЕЛЬНОЕ УЧРЕЖДЕНИЕ «ЗУБУОВО</w:t>
            </w:r>
            <w:r w:rsidR="00077E26">
              <w:rPr>
                <w:b/>
              </w:rPr>
              <w:t>-ПОЛЯНСКИЙ СПОРТИВНО-ТЕХНИЧЕСКИЙ КЛУБ РЕГИИОНАОТНОГО ОТДЕЛЕНИЯ ОБЩЕРОССИЙСКОЙ</w:t>
            </w:r>
            <w:r w:rsidR="009C5058" w:rsidRPr="009C5058">
              <w:rPr>
                <w:b/>
              </w:rPr>
              <w:t xml:space="preserve"> </w:t>
            </w:r>
            <w:r w:rsidR="00077E26">
              <w:rPr>
                <w:b/>
              </w:rPr>
              <w:t xml:space="preserve">ОБЩЕСТВЕННО-ГОСУДАРСТВЕННОЙ ОРГАНИЗАЦИИ </w:t>
            </w:r>
            <w:r w:rsidR="009C5058" w:rsidRPr="009C5058">
              <w:rPr>
                <w:b/>
              </w:rPr>
              <w:t>«</w:t>
            </w:r>
            <w:r w:rsidR="00077E26">
              <w:rPr>
                <w:b/>
              </w:rPr>
              <w:t>ДОБРОВОЛЬНОЕ ОБЩЕСТВО СОДЕЙСТВИЯ АРМИИ, АВИАЦИИ И ФЛОТУ РОССИИ</w:t>
            </w:r>
            <w:r w:rsidR="009C5058" w:rsidRPr="009C5058">
              <w:rPr>
                <w:b/>
              </w:rPr>
              <w:t xml:space="preserve">» </w:t>
            </w:r>
            <w:r w:rsidR="00077E26">
              <w:rPr>
                <w:b/>
              </w:rPr>
              <w:t xml:space="preserve">РЕСПУБЛИКИ МОРДОВИЯ </w:t>
            </w:r>
          </w:p>
        </w:tc>
        <w:tc>
          <w:tcPr>
            <w:tcW w:w="3218" w:type="dxa"/>
          </w:tcPr>
          <w:p w:rsidR="009E1CBD" w:rsidRDefault="009C5058" w:rsidP="007D25CE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10" w:type="dxa"/>
          </w:tcPr>
          <w:p w:rsidR="009E1CBD" w:rsidRPr="009C4CBB" w:rsidRDefault="009C5058" w:rsidP="007D25CE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928" w:type="dxa"/>
          </w:tcPr>
          <w:p w:rsidR="009C5058" w:rsidRPr="009C5058" w:rsidRDefault="009C5058" w:rsidP="009C5058">
            <w:pPr>
              <w:rPr>
                <w:b/>
              </w:rPr>
            </w:pPr>
            <w:r w:rsidRPr="009C5058">
              <w:rPr>
                <w:b/>
              </w:rPr>
              <w:t xml:space="preserve">1. В нарушение части 2 статьи 29 Федерального закона от 29 декабря 2012 года  № 273-ФЗ «Об образовании в Российской Федерации» и пункта 3 Правил размещения на официальном сайте образовательной организации в информационно-телекоммуникационной сети «Интернет»  и обновления информации об образовательной организации, утвержденных постановлением Правительства Российской Федерации от 10 июля 2013 года № 582, на официальном </w:t>
            </w:r>
            <w:r w:rsidRPr="009C5058">
              <w:rPr>
                <w:b/>
              </w:rPr>
              <w:lastRenderedPageBreak/>
              <w:t xml:space="preserve">сайте размещена не вся предусмотренная законодательством информация (о структуре и об органах управления образовательной организации, о персональном составе педагогических работников, в том числе мастеров производственного обучения,  с указанием уровня образования, квалификации и опыта работы, об описании образовательной программы с приложением ее копии; об аннотации к рабочим программам дисциплин (по каждой дисциплине в составе образовательной программы) с приложением их копий (при наличии).             </w:t>
            </w:r>
          </w:p>
          <w:p w:rsidR="009C5058" w:rsidRPr="009C5058" w:rsidRDefault="009C5058" w:rsidP="009C5058">
            <w:pPr>
              <w:rPr>
                <w:b/>
              </w:rPr>
            </w:pPr>
            <w:r w:rsidRPr="009C5058">
              <w:rPr>
                <w:b/>
              </w:rPr>
              <w:t xml:space="preserve">2. В </w:t>
            </w:r>
            <w:proofErr w:type="gramStart"/>
            <w:r w:rsidRPr="009C5058">
              <w:rPr>
                <w:b/>
              </w:rPr>
              <w:t>нарушение  статьи</w:t>
            </w:r>
            <w:proofErr w:type="gramEnd"/>
            <w:r w:rsidRPr="009C5058">
              <w:rPr>
                <w:b/>
              </w:rPr>
              <w:t xml:space="preserve">  49 Федерального закона от 29 декабря                     2012 года № 273-ФЗ «Об образовании в </w:t>
            </w:r>
            <w:r w:rsidRPr="009C5058">
              <w:rPr>
                <w:b/>
              </w:rPr>
              <w:lastRenderedPageBreak/>
              <w:t>Российской Федерации» не организовано проведение аттестации педагогических работников на соответствие занимаемым должностям, проработавшим в должности более пяти лет.</w:t>
            </w:r>
          </w:p>
          <w:p w:rsidR="009C5058" w:rsidRPr="009C5058" w:rsidRDefault="009C5058" w:rsidP="009C5058">
            <w:pPr>
              <w:rPr>
                <w:b/>
              </w:rPr>
            </w:pPr>
            <w:r w:rsidRPr="009C5058">
              <w:rPr>
                <w:b/>
              </w:rPr>
              <w:t xml:space="preserve">3. В нарушение пункта 22 части 3 статьи 28, части 9 статьи 98 Федерального закона 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 № </w:t>
            </w:r>
            <w:r w:rsidRPr="009C5058">
              <w:rPr>
                <w:b/>
              </w:rPr>
              <w:lastRenderedPageBreak/>
              <w:t>729, профессиональное образовательное учреждение «</w:t>
            </w:r>
            <w:proofErr w:type="spellStart"/>
            <w:r w:rsidRPr="009C5058">
              <w:rPr>
                <w:b/>
              </w:rPr>
              <w:t>Зубово</w:t>
            </w:r>
            <w:proofErr w:type="spellEnd"/>
            <w:r w:rsidRPr="009C5058">
              <w:rPr>
                <w:b/>
              </w:rPr>
              <w:t xml:space="preserve">-Полянский спортивно-технический клуб Регионального отделения Общероссийской общественно-государственной организации «Добровольное общество содействия армии, авиации и флоту России» Республики Мордовия не представило  в федеральный орган исполнительной власти, осуществляющий функции по контролю и 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</w:t>
            </w:r>
            <w:r w:rsidRPr="009C5058">
              <w:rPr>
                <w:b/>
              </w:rPr>
              <w:lastRenderedPageBreak/>
              <w:t xml:space="preserve">образовании и (или) о квалификации, документах об обучении».             </w:t>
            </w:r>
          </w:p>
          <w:p w:rsidR="009E1CBD" w:rsidRDefault="009C5058" w:rsidP="009C5058">
            <w:pPr>
              <w:rPr>
                <w:b/>
              </w:rPr>
            </w:pPr>
            <w:r w:rsidRPr="009C5058">
              <w:rPr>
                <w:b/>
              </w:rPr>
              <w:t>4. В нарушение пункта 2 части 6 статьи 28, пункта 8 части 1 статьи 41 Федерального закона от 29 декабря 2012 года № 273-ФЗ «Об образовании в Российской Федерации», Федерального закона от 28 декабря 2010 года                        № 390-ФЗ «О безопасности» отсутствует паспорт безопасности образовательной организации.</w:t>
            </w:r>
          </w:p>
        </w:tc>
        <w:tc>
          <w:tcPr>
            <w:tcW w:w="2211" w:type="dxa"/>
          </w:tcPr>
          <w:p w:rsidR="009C5058" w:rsidRPr="00E225FD" w:rsidRDefault="009C5058" w:rsidP="009C505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>
              <w:rPr>
                <w:b/>
              </w:rPr>
              <w:t>, составлен протокол об административном правонарушении</w:t>
            </w:r>
          </w:p>
          <w:p w:rsidR="009E1CBD" w:rsidRPr="00E225FD" w:rsidRDefault="009E1CBD" w:rsidP="009C5058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746565" w:rsidRDefault="00746565" w:rsidP="007D25CE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3651" w:type="dxa"/>
          </w:tcPr>
          <w:p w:rsidR="00746565" w:rsidRPr="009C4CBB" w:rsidRDefault="003E741E" w:rsidP="003E741E">
            <w:pPr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 «ТРАКТОРНАЯ НАЧАЛЬНАЯ ШКОЛА-ДЕТСКИЙ САД»</w:t>
            </w:r>
          </w:p>
        </w:tc>
        <w:tc>
          <w:tcPr>
            <w:tcW w:w="3218" w:type="dxa"/>
          </w:tcPr>
          <w:p w:rsidR="00746565" w:rsidRDefault="003E741E" w:rsidP="007D25CE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10" w:type="dxa"/>
          </w:tcPr>
          <w:p w:rsidR="00746565" w:rsidRPr="009C4CBB" w:rsidRDefault="002A0BB4" w:rsidP="007D25CE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928" w:type="dxa"/>
          </w:tcPr>
          <w:p w:rsidR="00746565" w:rsidRDefault="002A0BB4" w:rsidP="007D25CE">
            <w:pPr>
              <w:rPr>
                <w:b/>
              </w:rPr>
            </w:pPr>
            <w:r w:rsidRPr="00241834">
              <w:rPr>
                <w:b/>
              </w:rPr>
              <w:t>нарушения не выявлены</w:t>
            </w:r>
          </w:p>
        </w:tc>
        <w:tc>
          <w:tcPr>
            <w:tcW w:w="2211" w:type="dxa"/>
          </w:tcPr>
          <w:p w:rsidR="00746565" w:rsidRPr="00E225FD" w:rsidRDefault="00746565" w:rsidP="002A0BB4">
            <w:pPr>
              <w:rPr>
                <w:b/>
              </w:rPr>
            </w:pPr>
          </w:p>
        </w:tc>
      </w:tr>
      <w:tr w:rsidR="008F0204" w:rsidRPr="00E225FD" w:rsidTr="007D25CE">
        <w:tc>
          <w:tcPr>
            <w:tcW w:w="542" w:type="dxa"/>
          </w:tcPr>
          <w:p w:rsidR="00746565" w:rsidRDefault="00746565" w:rsidP="007D25C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51" w:type="dxa"/>
          </w:tcPr>
          <w:p w:rsidR="00746565" w:rsidRPr="009C4CBB" w:rsidRDefault="008F0204" w:rsidP="008F0204">
            <w:pPr>
              <w:rPr>
                <w:b/>
              </w:rPr>
            </w:pPr>
            <w:r>
              <w:rPr>
                <w:b/>
              </w:rPr>
              <w:t xml:space="preserve">МУНИЦИПАЛЬНОЕ БЮДЖЕТНОЕ ДОШКОЛЬНОЕ ОБРАЗОВАТЕЛЬНОЕ УЧРЕЖДЕНИЕ «СТАРОШАЙГОВСКИЙ </w:t>
            </w:r>
            <w:r>
              <w:rPr>
                <w:b/>
              </w:rPr>
              <w:lastRenderedPageBreak/>
              <w:t>ДЕТСКИЙ САД «КОЛОСОК» СТАРОШАЙГОВСКОГО МУНИЦПАЛЬНОГО РАЙОНА РЕСПУБЛИКИ МОРДОВИЯ»</w:t>
            </w:r>
          </w:p>
        </w:tc>
        <w:tc>
          <w:tcPr>
            <w:tcW w:w="3218" w:type="dxa"/>
          </w:tcPr>
          <w:p w:rsidR="00746565" w:rsidRDefault="008F0204" w:rsidP="007D25CE">
            <w:pPr>
              <w:rPr>
                <w:b/>
              </w:rPr>
            </w:pPr>
            <w:r>
              <w:rPr>
                <w:b/>
              </w:rPr>
              <w:lastRenderedPageBreak/>
              <w:t>Внеплановая/документарная</w:t>
            </w:r>
          </w:p>
        </w:tc>
        <w:tc>
          <w:tcPr>
            <w:tcW w:w="2010" w:type="dxa"/>
          </w:tcPr>
          <w:p w:rsidR="00746565" w:rsidRPr="009C4CBB" w:rsidRDefault="008F0204" w:rsidP="007D25CE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928" w:type="dxa"/>
          </w:tcPr>
          <w:p w:rsidR="00746565" w:rsidRDefault="008F0204" w:rsidP="007D25CE">
            <w:pPr>
              <w:rPr>
                <w:b/>
              </w:rPr>
            </w:pPr>
            <w:r w:rsidRPr="00241834">
              <w:rPr>
                <w:b/>
              </w:rPr>
              <w:t>нарушения не выявлены</w:t>
            </w:r>
          </w:p>
        </w:tc>
        <w:tc>
          <w:tcPr>
            <w:tcW w:w="2211" w:type="dxa"/>
          </w:tcPr>
          <w:p w:rsidR="00746565" w:rsidRPr="00E225FD" w:rsidRDefault="00746565" w:rsidP="008F0204">
            <w:pPr>
              <w:rPr>
                <w:b/>
              </w:rPr>
            </w:pPr>
          </w:p>
        </w:tc>
      </w:tr>
      <w:tr w:rsidR="008F0204" w:rsidRPr="00E225FD" w:rsidTr="009C5058">
        <w:trPr>
          <w:trHeight w:val="860"/>
        </w:trPr>
        <w:tc>
          <w:tcPr>
            <w:tcW w:w="542" w:type="dxa"/>
          </w:tcPr>
          <w:p w:rsidR="007D25CE" w:rsidRDefault="008F0204" w:rsidP="007D25CE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3651" w:type="dxa"/>
          </w:tcPr>
          <w:p w:rsidR="008F0204" w:rsidRPr="008F0204" w:rsidRDefault="00882777" w:rsidP="008F0204">
            <w:pPr>
              <w:rPr>
                <w:b/>
              </w:rPr>
            </w:pPr>
            <w:r>
              <w:rPr>
                <w:b/>
              </w:rPr>
              <w:t>МЕСТНОЕ ОТДЕЛЕНИЕ ОБЩЕРОССИЙСКОЙ ОБЩЕСТВЕННО-ГОСУДАРСТВЕННОЙ ОРГАНИЗАЦИИ «</w:t>
            </w:r>
            <w:r>
              <w:rPr>
                <w:b/>
              </w:rPr>
              <w:t>ДОБРОВОЛЬНОЕ ОБЩЕСТВО СОДЕЙСТВИЯ АРМИИ, АВИАЦИИ И ФЛОТУ РОССИИ</w:t>
            </w:r>
            <w:r w:rsidR="00C75A11">
              <w:rPr>
                <w:b/>
              </w:rPr>
              <w:t>» ИЧАЛКОВСКОГО МУНИЦПАЛЬНОГО РАОЙНА РЕСПУБЛИКИ МОРДОВИЯ</w:t>
            </w:r>
            <w:r w:rsidR="008F0204" w:rsidRPr="008F0204">
              <w:rPr>
                <w:b/>
              </w:rPr>
              <w:t xml:space="preserve">  </w:t>
            </w:r>
          </w:p>
          <w:p w:rsidR="007D25CE" w:rsidRPr="00BB68B7" w:rsidRDefault="007D25CE" w:rsidP="008F0204">
            <w:pPr>
              <w:rPr>
                <w:b/>
              </w:rPr>
            </w:pPr>
          </w:p>
        </w:tc>
        <w:tc>
          <w:tcPr>
            <w:tcW w:w="3218" w:type="dxa"/>
          </w:tcPr>
          <w:p w:rsidR="007D25CE" w:rsidRPr="00F75EB5" w:rsidRDefault="007D25CE" w:rsidP="007D25CE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10" w:type="dxa"/>
          </w:tcPr>
          <w:p w:rsidR="007D25CE" w:rsidRPr="000F16FD" w:rsidRDefault="007D25CE" w:rsidP="007D25CE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928" w:type="dxa"/>
          </w:tcPr>
          <w:p w:rsidR="007D25CE" w:rsidRDefault="00882777" w:rsidP="007D25CE">
            <w:pPr>
              <w:rPr>
                <w:b/>
              </w:rPr>
            </w:pPr>
            <w:r w:rsidRPr="00882777">
              <w:rPr>
                <w:b/>
              </w:rPr>
              <w:t xml:space="preserve">В нарушение пункта 22 части 3 статьи 28, части 9 статьи 98 Федерального закона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 № 729, местное отделение общероссийской общественно-государственной организации «Добровольное </w:t>
            </w:r>
            <w:r w:rsidRPr="00882777">
              <w:rPr>
                <w:b/>
              </w:rPr>
              <w:lastRenderedPageBreak/>
              <w:t xml:space="preserve">общество содействия армии, авиации и флоту России»  </w:t>
            </w:r>
            <w:proofErr w:type="spellStart"/>
            <w:r w:rsidRPr="00882777">
              <w:rPr>
                <w:b/>
              </w:rPr>
              <w:t>Ичалковского</w:t>
            </w:r>
            <w:proofErr w:type="spellEnd"/>
            <w:r w:rsidRPr="00882777">
              <w:rPr>
                <w:b/>
              </w:rPr>
              <w:t xml:space="preserve"> муниципального района Республики Мордовия    не представило  в федеральный орган исполнительной власти, осуществляющий функции по контролю и 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</w:tc>
        <w:tc>
          <w:tcPr>
            <w:tcW w:w="2211" w:type="dxa"/>
          </w:tcPr>
          <w:p w:rsidR="008F0204" w:rsidRPr="00E225FD" w:rsidRDefault="008F0204" w:rsidP="008F020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>
              <w:rPr>
                <w:b/>
              </w:rPr>
              <w:t>, составлен протокол об административном правонарушении</w:t>
            </w:r>
          </w:p>
          <w:p w:rsidR="007D25CE" w:rsidRPr="00E225FD" w:rsidRDefault="007D25CE" w:rsidP="007D25CE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  <w:bookmarkStart w:id="0" w:name="_GoBack"/>
      <w:bookmarkEnd w:id="0"/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15D85"/>
    <w:rsid w:val="00023461"/>
    <w:rsid w:val="00030C33"/>
    <w:rsid w:val="0003377A"/>
    <w:rsid w:val="00037769"/>
    <w:rsid w:val="00044B69"/>
    <w:rsid w:val="0005412E"/>
    <w:rsid w:val="00057920"/>
    <w:rsid w:val="00063608"/>
    <w:rsid w:val="00072502"/>
    <w:rsid w:val="00073358"/>
    <w:rsid w:val="00074945"/>
    <w:rsid w:val="00077E26"/>
    <w:rsid w:val="00080C3F"/>
    <w:rsid w:val="00083941"/>
    <w:rsid w:val="000846DB"/>
    <w:rsid w:val="00091818"/>
    <w:rsid w:val="000920D9"/>
    <w:rsid w:val="00093C59"/>
    <w:rsid w:val="00094492"/>
    <w:rsid w:val="000950A6"/>
    <w:rsid w:val="0009542A"/>
    <w:rsid w:val="000B46AB"/>
    <w:rsid w:val="000B5A5D"/>
    <w:rsid w:val="000C0E5A"/>
    <w:rsid w:val="000C4095"/>
    <w:rsid w:val="000C744D"/>
    <w:rsid w:val="000E0C9D"/>
    <w:rsid w:val="000E2599"/>
    <w:rsid w:val="000E7D80"/>
    <w:rsid w:val="000F16FD"/>
    <w:rsid w:val="00103FDD"/>
    <w:rsid w:val="0010634E"/>
    <w:rsid w:val="00130AFF"/>
    <w:rsid w:val="00155628"/>
    <w:rsid w:val="00155DB4"/>
    <w:rsid w:val="00155E34"/>
    <w:rsid w:val="00161C21"/>
    <w:rsid w:val="00163D67"/>
    <w:rsid w:val="001652BC"/>
    <w:rsid w:val="00176E42"/>
    <w:rsid w:val="00182696"/>
    <w:rsid w:val="001835A1"/>
    <w:rsid w:val="001A1F12"/>
    <w:rsid w:val="001A4AF1"/>
    <w:rsid w:val="001C05E8"/>
    <w:rsid w:val="001C3D63"/>
    <w:rsid w:val="001C7BDA"/>
    <w:rsid w:val="001E3C6D"/>
    <w:rsid w:val="001F01CC"/>
    <w:rsid w:val="00203B30"/>
    <w:rsid w:val="00207D1B"/>
    <w:rsid w:val="00212CC2"/>
    <w:rsid w:val="00215668"/>
    <w:rsid w:val="0022242E"/>
    <w:rsid w:val="00223ECC"/>
    <w:rsid w:val="00226291"/>
    <w:rsid w:val="002270C0"/>
    <w:rsid w:val="002404F1"/>
    <w:rsid w:val="00241834"/>
    <w:rsid w:val="002466C8"/>
    <w:rsid w:val="00253826"/>
    <w:rsid w:val="0025523C"/>
    <w:rsid w:val="00262762"/>
    <w:rsid w:val="00262FD8"/>
    <w:rsid w:val="00270E8F"/>
    <w:rsid w:val="00275158"/>
    <w:rsid w:val="0028144D"/>
    <w:rsid w:val="002944F9"/>
    <w:rsid w:val="00294F23"/>
    <w:rsid w:val="002A0BB4"/>
    <w:rsid w:val="002A544C"/>
    <w:rsid w:val="002A79A9"/>
    <w:rsid w:val="002C4E71"/>
    <w:rsid w:val="002C70C2"/>
    <w:rsid w:val="002D34A0"/>
    <w:rsid w:val="002D58FF"/>
    <w:rsid w:val="002D64C2"/>
    <w:rsid w:val="00302B54"/>
    <w:rsid w:val="00314197"/>
    <w:rsid w:val="00331B42"/>
    <w:rsid w:val="0035145A"/>
    <w:rsid w:val="00370F4F"/>
    <w:rsid w:val="003B3C25"/>
    <w:rsid w:val="003B6509"/>
    <w:rsid w:val="003C3436"/>
    <w:rsid w:val="003C5F58"/>
    <w:rsid w:val="003C613C"/>
    <w:rsid w:val="003D412E"/>
    <w:rsid w:val="003E3051"/>
    <w:rsid w:val="003E40EB"/>
    <w:rsid w:val="003E741E"/>
    <w:rsid w:val="003F40EC"/>
    <w:rsid w:val="003F4837"/>
    <w:rsid w:val="00401CD1"/>
    <w:rsid w:val="00405FCC"/>
    <w:rsid w:val="00411A5A"/>
    <w:rsid w:val="0042353F"/>
    <w:rsid w:val="004300F1"/>
    <w:rsid w:val="00441908"/>
    <w:rsid w:val="00453AA4"/>
    <w:rsid w:val="0046372C"/>
    <w:rsid w:val="00484D4D"/>
    <w:rsid w:val="004B0114"/>
    <w:rsid w:val="004D1D7E"/>
    <w:rsid w:val="004D5E12"/>
    <w:rsid w:val="004F3902"/>
    <w:rsid w:val="004F4121"/>
    <w:rsid w:val="004F7BB2"/>
    <w:rsid w:val="00507C62"/>
    <w:rsid w:val="00525FE2"/>
    <w:rsid w:val="0052732D"/>
    <w:rsid w:val="00531185"/>
    <w:rsid w:val="00532DB4"/>
    <w:rsid w:val="0053564B"/>
    <w:rsid w:val="00540140"/>
    <w:rsid w:val="0054043C"/>
    <w:rsid w:val="0054337E"/>
    <w:rsid w:val="00545015"/>
    <w:rsid w:val="00545EF6"/>
    <w:rsid w:val="00546B63"/>
    <w:rsid w:val="0056182E"/>
    <w:rsid w:val="00564471"/>
    <w:rsid w:val="005713ED"/>
    <w:rsid w:val="00583DB3"/>
    <w:rsid w:val="00583E04"/>
    <w:rsid w:val="005929DF"/>
    <w:rsid w:val="005B65FA"/>
    <w:rsid w:val="005B68E0"/>
    <w:rsid w:val="005D236F"/>
    <w:rsid w:val="005D635F"/>
    <w:rsid w:val="005D655F"/>
    <w:rsid w:val="005E2158"/>
    <w:rsid w:val="005E4AD0"/>
    <w:rsid w:val="005F4909"/>
    <w:rsid w:val="00605D8C"/>
    <w:rsid w:val="006063C7"/>
    <w:rsid w:val="006125A5"/>
    <w:rsid w:val="00612A8D"/>
    <w:rsid w:val="006304D8"/>
    <w:rsid w:val="00636A8D"/>
    <w:rsid w:val="0065296C"/>
    <w:rsid w:val="0065471A"/>
    <w:rsid w:val="006558EB"/>
    <w:rsid w:val="0068200A"/>
    <w:rsid w:val="00684D7D"/>
    <w:rsid w:val="00690826"/>
    <w:rsid w:val="00690B5F"/>
    <w:rsid w:val="006B3DCE"/>
    <w:rsid w:val="006B57E0"/>
    <w:rsid w:val="006B5FBD"/>
    <w:rsid w:val="006C0ADD"/>
    <w:rsid w:val="006D092B"/>
    <w:rsid w:val="006D5DC6"/>
    <w:rsid w:val="006E1A3B"/>
    <w:rsid w:val="006E262B"/>
    <w:rsid w:val="006E4842"/>
    <w:rsid w:val="006F224B"/>
    <w:rsid w:val="006F53F2"/>
    <w:rsid w:val="00707E8B"/>
    <w:rsid w:val="00707E9D"/>
    <w:rsid w:val="00710EBD"/>
    <w:rsid w:val="0071188F"/>
    <w:rsid w:val="00714FC3"/>
    <w:rsid w:val="007169B8"/>
    <w:rsid w:val="0072123B"/>
    <w:rsid w:val="00730548"/>
    <w:rsid w:val="00745282"/>
    <w:rsid w:val="00746565"/>
    <w:rsid w:val="00752792"/>
    <w:rsid w:val="00753239"/>
    <w:rsid w:val="0076774B"/>
    <w:rsid w:val="00776DE7"/>
    <w:rsid w:val="00777FA2"/>
    <w:rsid w:val="007808D5"/>
    <w:rsid w:val="00781553"/>
    <w:rsid w:val="007875EB"/>
    <w:rsid w:val="007B049F"/>
    <w:rsid w:val="007B2DB7"/>
    <w:rsid w:val="007B6D48"/>
    <w:rsid w:val="007C6C08"/>
    <w:rsid w:val="007C6D26"/>
    <w:rsid w:val="007D25CE"/>
    <w:rsid w:val="007E324F"/>
    <w:rsid w:val="007E5CAE"/>
    <w:rsid w:val="007F00B3"/>
    <w:rsid w:val="007F37B8"/>
    <w:rsid w:val="00822E2D"/>
    <w:rsid w:val="00826F7A"/>
    <w:rsid w:val="008327D9"/>
    <w:rsid w:val="00844C24"/>
    <w:rsid w:val="00846627"/>
    <w:rsid w:val="00850650"/>
    <w:rsid w:val="00851486"/>
    <w:rsid w:val="0085280C"/>
    <w:rsid w:val="008761B1"/>
    <w:rsid w:val="00876358"/>
    <w:rsid w:val="0088034E"/>
    <w:rsid w:val="00882777"/>
    <w:rsid w:val="008942DF"/>
    <w:rsid w:val="008A1E24"/>
    <w:rsid w:val="008B1D0F"/>
    <w:rsid w:val="008B1D72"/>
    <w:rsid w:val="008B4D9C"/>
    <w:rsid w:val="008B6F7E"/>
    <w:rsid w:val="008C7C4B"/>
    <w:rsid w:val="008E58F4"/>
    <w:rsid w:val="008F0204"/>
    <w:rsid w:val="009004EC"/>
    <w:rsid w:val="009013F6"/>
    <w:rsid w:val="009061CA"/>
    <w:rsid w:val="009152B9"/>
    <w:rsid w:val="00920635"/>
    <w:rsid w:val="00922E73"/>
    <w:rsid w:val="00940CA2"/>
    <w:rsid w:val="00940EC5"/>
    <w:rsid w:val="009413F7"/>
    <w:rsid w:val="009517FE"/>
    <w:rsid w:val="00957371"/>
    <w:rsid w:val="0096259A"/>
    <w:rsid w:val="009644B3"/>
    <w:rsid w:val="0097011F"/>
    <w:rsid w:val="009722AF"/>
    <w:rsid w:val="0098572C"/>
    <w:rsid w:val="00986EBD"/>
    <w:rsid w:val="009872E7"/>
    <w:rsid w:val="009921C7"/>
    <w:rsid w:val="009944C4"/>
    <w:rsid w:val="00997CFA"/>
    <w:rsid w:val="009A55D6"/>
    <w:rsid w:val="009B4DF0"/>
    <w:rsid w:val="009B7330"/>
    <w:rsid w:val="009B7F14"/>
    <w:rsid w:val="009C4CBB"/>
    <w:rsid w:val="009C5058"/>
    <w:rsid w:val="009D0C6E"/>
    <w:rsid w:val="009D232B"/>
    <w:rsid w:val="009D559B"/>
    <w:rsid w:val="009E1CBD"/>
    <w:rsid w:val="009E2B5D"/>
    <w:rsid w:val="009E3132"/>
    <w:rsid w:val="009E5579"/>
    <w:rsid w:val="009F2808"/>
    <w:rsid w:val="00A00CD6"/>
    <w:rsid w:val="00A02C09"/>
    <w:rsid w:val="00A03279"/>
    <w:rsid w:val="00A205AF"/>
    <w:rsid w:val="00A323FC"/>
    <w:rsid w:val="00A329BB"/>
    <w:rsid w:val="00A345E2"/>
    <w:rsid w:val="00A4561B"/>
    <w:rsid w:val="00A50ACB"/>
    <w:rsid w:val="00A50F3E"/>
    <w:rsid w:val="00A55E58"/>
    <w:rsid w:val="00A64CD4"/>
    <w:rsid w:val="00A65AFF"/>
    <w:rsid w:val="00A66504"/>
    <w:rsid w:val="00A67C34"/>
    <w:rsid w:val="00A723EB"/>
    <w:rsid w:val="00A73998"/>
    <w:rsid w:val="00A95CD5"/>
    <w:rsid w:val="00AA1F2C"/>
    <w:rsid w:val="00AA2A17"/>
    <w:rsid w:val="00AA2CF1"/>
    <w:rsid w:val="00AB02B9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5AD3"/>
    <w:rsid w:val="00B16803"/>
    <w:rsid w:val="00B21160"/>
    <w:rsid w:val="00B40443"/>
    <w:rsid w:val="00B406F7"/>
    <w:rsid w:val="00B514C1"/>
    <w:rsid w:val="00B54AF1"/>
    <w:rsid w:val="00B569EA"/>
    <w:rsid w:val="00B60738"/>
    <w:rsid w:val="00B6320C"/>
    <w:rsid w:val="00B845BA"/>
    <w:rsid w:val="00B955E0"/>
    <w:rsid w:val="00B96686"/>
    <w:rsid w:val="00B977AF"/>
    <w:rsid w:val="00BA4997"/>
    <w:rsid w:val="00BB68B7"/>
    <w:rsid w:val="00BC1B51"/>
    <w:rsid w:val="00BC2C82"/>
    <w:rsid w:val="00BD0C30"/>
    <w:rsid w:val="00BD7FEE"/>
    <w:rsid w:val="00BE6FEB"/>
    <w:rsid w:val="00BF335F"/>
    <w:rsid w:val="00BF6656"/>
    <w:rsid w:val="00C07BBA"/>
    <w:rsid w:val="00C16BA3"/>
    <w:rsid w:val="00C24CAE"/>
    <w:rsid w:val="00C46B6B"/>
    <w:rsid w:val="00C546C4"/>
    <w:rsid w:val="00C62CCE"/>
    <w:rsid w:val="00C64F67"/>
    <w:rsid w:val="00C65A38"/>
    <w:rsid w:val="00C66566"/>
    <w:rsid w:val="00C67178"/>
    <w:rsid w:val="00C71AEA"/>
    <w:rsid w:val="00C7443B"/>
    <w:rsid w:val="00C75A11"/>
    <w:rsid w:val="00C916D9"/>
    <w:rsid w:val="00C91EDB"/>
    <w:rsid w:val="00C93286"/>
    <w:rsid w:val="00CA72D0"/>
    <w:rsid w:val="00CA7CE0"/>
    <w:rsid w:val="00CB7677"/>
    <w:rsid w:val="00CE7008"/>
    <w:rsid w:val="00CF2649"/>
    <w:rsid w:val="00CF3480"/>
    <w:rsid w:val="00CF4BC0"/>
    <w:rsid w:val="00D02D8B"/>
    <w:rsid w:val="00D043EF"/>
    <w:rsid w:val="00D0798D"/>
    <w:rsid w:val="00D13742"/>
    <w:rsid w:val="00D21824"/>
    <w:rsid w:val="00D22849"/>
    <w:rsid w:val="00D25BCA"/>
    <w:rsid w:val="00D26302"/>
    <w:rsid w:val="00D35544"/>
    <w:rsid w:val="00D43D88"/>
    <w:rsid w:val="00D54D29"/>
    <w:rsid w:val="00D62CB8"/>
    <w:rsid w:val="00D64931"/>
    <w:rsid w:val="00D64CAF"/>
    <w:rsid w:val="00D71084"/>
    <w:rsid w:val="00D82FA3"/>
    <w:rsid w:val="00D853EC"/>
    <w:rsid w:val="00D90FCA"/>
    <w:rsid w:val="00D95E78"/>
    <w:rsid w:val="00DA34CE"/>
    <w:rsid w:val="00DA7BEE"/>
    <w:rsid w:val="00DA7E8B"/>
    <w:rsid w:val="00DD1991"/>
    <w:rsid w:val="00DD63E7"/>
    <w:rsid w:val="00DE4263"/>
    <w:rsid w:val="00DF25E9"/>
    <w:rsid w:val="00E00F3D"/>
    <w:rsid w:val="00E046E3"/>
    <w:rsid w:val="00E225FD"/>
    <w:rsid w:val="00E24A45"/>
    <w:rsid w:val="00E346EC"/>
    <w:rsid w:val="00E347AF"/>
    <w:rsid w:val="00E600F0"/>
    <w:rsid w:val="00E65B87"/>
    <w:rsid w:val="00E821DA"/>
    <w:rsid w:val="00E96055"/>
    <w:rsid w:val="00E972BB"/>
    <w:rsid w:val="00EA205C"/>
    <w:rsid w:val="00EA4CF2"/>
    <w:rsid w:val="00EA578A"/>
    <w:rsid w:val="00EA7D60"/>
    <w:rsid w:val="00EB1ADA"/>
    <w:rsid w:val="00EB354D"/>
    <w:rsid w:val="00EB6FAF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16BC9"/>
    <w:rsid w:val="00F260CC"/>
    <w:rsid w:val="00F26926"/>
    <w:rsid w:val="00F41627"/>
    <w:rsid w:val="00F5234E"/>
    <w:rsid w:val="00F53085"/>
    <w:rsid w:val="00F6033E"/>
    <w:rsid w:val="00F7713C"/>
    <w:rsid w:val="00F8212C"/>
    <w:rsid w:val="00F8227A"/>
    <w:rsid w:val="00F90BD0"/>
    <w:rsid w:val="00F9150C"/>
    <w:rsid w:val="00F9212E"/>
    <w:rsid w:val="00F933BE"/>
    <w:rsid w:val="00FA19E4"/>
    <w:rsid w:val="00FA2207"/>
    <w:rsid w:val="00FB089A"/>
    <w:rsid w:val="00FC0227"/>
    <w:rsid w:val="00FD22A6"/>
    <w:rsid w:val="00FD31CA"/>
    <w:rsid w:val="00FD70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4976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150</Pages>
  <Words>14465</Words>
  <Characters>82453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406</cp:revision>
  <dcterms:created xsi:type="dcterms:W3CDTF">2018-11-06T17:03:00Z</dcterms:created>
  <dcterms:modified xsi:type="dcterms:W3CDTF">2019-12-19T13:06:00Z</dcterms:modified>
</cp:coreProperties>
</file>