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FD" w:rsidRDefault="007B4840" w:rsidP="007B4840">
      <w:pPr>
        <w:pStyle w:val="a3"/>
        <w:jc w:val="center"/>
        <w:rPr>
          <w:rFonts w:ascii="Times New Roman" w:hAnsi="Times New Roman" w:cs="Times New Roman"/>
          <w:b/>
        </w:rPr>
      </w:pPr>
      <w:r w:rsidRPr="007B4840">
        <w:rPr>
          <w:rFonts w:ascii="Times New Roman" w:hAnsi="Times New Roman" w:cs="Times New Roman"/>
          <w:b/>
        </w:rPr>
        <w:t>Перечень документов, необходимых для предоставления государственной услуги по лицензированию образовательной деятельности</w:t>
      </w:r>
    </w:p>
    <w:p w:rsidR="007B4840" w:rsidRDefault="007B4840" w:rsidP="007B484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62"/>
        <w:gridCol w:w="3119"/>
        <w:gridCol w:w="6946"/>
      </w:tblGrid>
      <w:tr w:rsidR="007B4840" w:rsidTr="00E7223C">
        <w:tc>
          <w:tcPr>
            <w:tcW w:w="562" w:type="dxa"/>
          </w:tcPr>
          <w:p w:rsidR="007B4840" w:rsidRDefault="007B4840" w:rsidP="007B48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B4840" w:rsidRPr="007B4840" w:rsidRDefault="007B4840" w:rsidP="007B48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40">
              <w:rPr>
                <w:rStyle w:val="1"/>
                <w:rFonts w:eastAsia="Courier New"/>
                <w:b/>
                <w:sz w:val="20"/>
                <w:szCs w:val="20"/>
              </w:rPr>
              <w:t>Основания обращения</w:t>
            </w:r>
          </w:p>
        </w:tc>
        <w:tc>
          <w:tcPr>
            <w:tcW w:w="6946" w:type="dxa"/>
          </w:tcPr>
          <w:p w:rsidR="007B4840" w:rsidRPr="007B4840" w:rsidRDefault="007B4840" w:rsidP="007B48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40">
              <w:rPr>
                <w:rStyle w:val="1"/>
                <w:rFonts w:eastAsia="Courier New"/>
                <w:b/>
                <w:sz w:val="20"/>
                <w:szCs w:val="20"/>
              </w:rPr>
              <w:t>Перечень документов</w:t>
            </w:r>
          </w:p>
        </w:tc>
      </w:tr>
      <w:tr w:rsidR="007B4840" w:rsidTr="00E7223C">
        <w:tc>
          <w:tcPr>
            <w:tcW w:w="562" w:type="dxa"/>
          </w:tcPr>
          <w:p w:rsidR="007B4840" w:rsidRPr="002D7B45" w:rsidRDefault="002D7B45" w:rsidP="007B48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7B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7B4840" w:rsidRPr="00081BCB" w:rsidRDefault="007B4840" w:rsidP="002D7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1BCB">
              <w:rPr>
                <w:rFonts w:ascii="Times New Roman" w:hAnsi="Times New Roman" w:cs="Times New Roman"/>
                <w:b/>
              </w:rPr>
              <w:t>Предоставление лицензии</w:t>
            </w:r>
          </w:p>
        </w:tc>
        <w:tc>
          <w:tcPr>
            <w:tcW w:w="6946" w:type="dxa"/>
          </w:tcPr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лицензии на осуществление образовательной деятельности</w:t>
            </w:r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, а также следующие документы (копии документов) и сведения: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="00E7223C" w:rsidRPr="00E7223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2"/>
            <w:bookmarkEnd w:id="0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3"/>
            <w:bookmarkEnd w:id="1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в) копии разработанных и утвержденных организацией, осуществляющей образовательную деятельность, образовательных программ;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4"/>
            <w:bookmarkEnd w:id="2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5"/>
            <w:bookmarkEnd w:id="3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6"/>
            <w:bookmarkEnd w:id="4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</w:t>
            </w:r>
            <w:proofErr w:type="gramStart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формы)</w:t>
            </w:r>
            <w:r w:rsidR="006033CA" w:rsidRPr="006033C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07"/>
            <w:bookmarkEnd w:id="5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ж) копия договора, заключенного соискателем лицензии в соответствии с </w:t>
            </w:r>
            <w:hyperlink r:id="rId4" w:history="1">
              <w:r w:rsidRPr="007B4840">
                <w:rPr>
                  <w:rFonts w:ascii="Times New Roman" w:hAnsi="Times New Roman" w:cs="Times New Roman"/>
                  <w:sz w:val="20"/>
                  <w:szCs w:val="20"/>
                </w:rPr>
                <w:t>пунктом 2 части 7</w:t>
              </w:r>
            </w:hyperlink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5" w:history="1">
              <w:r w:rsidRPr="007B4840">
                <w:rPr>
                  <w:rFonts w:ascii="Times New Roman" w:hAnsi="Times New Roman" w:cs="Times New Roman"/>
                  <w:sz w:val="20"/>
                  <w:szCs w:val="20"/>
                </w:rPr>
                <w:t>частью 8 статьи 13</w:t>
              </w:r>
            </w:hyperlink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</w:t>
            </w:r>
            <w:r w:rsidR="006033CA" w:rsidRPr="006033C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08"/>
            <w:bookmarkEnd w:id="6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з) копия договора, заключенного соискателем лицензии в соответствии с </w:t>
            </w:r>
            <w:hyperlink r:id="rId6" w:history="1">
              <w:r w:rsidRPr="007B4840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82</w:t>
              </w:r>
            </w:hyperlink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</w:t>
            </w:r>
            <w:r w:rsidR="00A22559" w:rsidRPr="00A2255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09"/>
            <w:bookmarkEnd w:id="7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и) сведения, подтверждающие соответствие требованиям, предусмотренным </w:t>
            </w:r>
            <w:hyperlink r:id="rId7" w:history="1">
              <w:r w:rsidRPr="007B4840">
                <w:rPr>
                  <w:rFonts w:ascii="Times New Roman" w:hAnsi="Times New Roman" w:cs="Times New Roman"/>
                  <w:sz w:val="20"/>
                  <w:szCs w:val="20"/>
                </w:rPr>
                <w:t>статьей 15</w:t>
              </w:r>
            </w:hyperlink>
            <w:hyperlink r:id="rId8" w:history="1">
              <w:r w:rsidRPr="007B4840">
                <w:rPr>
                  <w:rFonts w:ascii="Times New Roman" w:hAnsi="Times New Roman" w:cs="Times New Roman"/>
                  <w:sz w:val="20"/>
                  <w:szCs w:val="20"/>
                </w:rPr>
                <w:t> 2</w:t>
              </w:r>
            </w:hyperlink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</w:t>
            </w:r>
            <w:r w:rsidRPr="007B4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10"/>
            <w:bookmarkEnd w:id="8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к) сведения, подтверждающие соответствие требованиям, предусмотренным </w:t>
            </w:r>
            <w:hyperlink r:id="rId9" w:history="1">
              <w:r w:rsidRPr="007B4840">
                <w:rPr>
                  <w:rFonts w:ascii="Times New Roman" w:hAnsi="Times New Roman" w:cs="Times New Roman"/>
                  <w:sz w:val="20"/>
                  <w:szCs w:val="20"/>
                </w:rPr>
                <w:t>частью 6 статьи 85</w:t>
              </w:r>
            </w:hyperlink>
            <w:r w:rsidRPr="007B484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 w:rsidR="007B4840" w:rsidRPr="007B4840" w:rsidRDefault="007B4840" w:rsidP="007B4840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11"/>
            <w:bookmarkEnd w:id="9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л)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      </w:r>
          </w:p>
          <w:p w:rsidR="007B4840" w:rsidRPr="007B4840" w:rsidRDefault="007B4840" w:rsidP="00FE1959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1112"/>
            <w:bookmarkEnd w:id="10"/>
            <w:r w:rsidRPr="007B4840">
              <w:rPr>
                <w:rFonts w:ascii="Times New Roman" w:hAnsi="Times New Roman" w:cs="Times New Roman"/>
                <w:sz w:val="20"/>
                <w:szCs w:val="20"/>
              </w:rPr>
      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      </w:r>
            <w:bookmarkEnd w:id="11"/>
          </w:p>
        </w:tc>
      </w:tr>
      <w:tr w:rsidR="007F0F47" w:rsidTr="00E7223C">
        <w:tc>
          <w:tcPr>
            <w:tcW w:w="562" w:type="dxa"/>
          </w:tcPr>
          <w:p w:rsidR="007F0F47" w:rsidRPr="002D7B45" w:rsidRDefault="002A30E9" w:rsidP="007B48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9" w:type="dxa"/>
          </w:tcPr>
          <w:p w:rsidR="007F0F47" w:rsidRPr="00FA64BA" w:rsidRDefault="007F0F47" w:rsidP="00FA64B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64BA">
              <w:rPr>
                <w:rFonts w:ascii="Times New Roman" w:hAnsi="Times New Roman" w:cs="Times New Roman"/>
                <w:b/>
              </w:rPr>
              <w:t>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</w:t>
            </w:r>
          </w:p>
          <w:p w:rsidR="007F0F47" w:rsidRPr="00FA64BA" w:rsidRDefault="007F0F47" w:rsidP="00FA64B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7F0F47" w:rsidRPr="00515C43" w:rsidRDefault="007F0F47" w:rsidP="007F0F47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3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лицензии на осуществление образовательной деятельности, а также следующие документы (копии документов) и сведения:</w:t>
            </w:r>
          </w:p>
          <w:p w:rsidR="007F0F47" w:rsidRPr="00515C43" w:rsidRDefault="007F0F47" w:rsidP="007F0F47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3">
              <w:rPr>
                <w:rFonts w:ascii="Times New Roman" w:hAnsi="Times New Roman" w:cs="Times New Roman"/>
                <w:sz w:val="20"/>
                <w:szCs w:val="20"/>
              </w:rPr>
              <w:t>в) копии разработанных и утвержденных организацией, осуществляющей образовательную деятельность, образовательных программ;</w:t>
            </w:r>
          </w:p>
          <w:p w:rsidR="007F0F47" w:rsidRPr="007B4840" w:rsidRDefault="007F0F47" w:rsidP="00FE1959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3">
              <w:rPr>
                <w:rFonts w:ascii="Times New Roman" w:hAnsi="Times New Roman" w:cs="Times New Roman"/>
                <w:sz w:val="20"/>
                <w:szCs w:val="20"/>
              </w:rPr>
              <w:t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</w:t>
            </w:r>
            <w:r w:rsidR="00FE1959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технологий).</w:t>
            </w:r>
          </w:p>
        </w:tc>
      </w:tr>
      <w:tr w:rsidR="002D7B45" w:rsidTr="009C1C6A">
        <w:tc>
          <w:tcPr>
            <w:tcW w:w="10627" w:type="dxa"/>
            <w:gridSpan w:val="3"/>
          </w:tcPr>
          <w:p w:rsidR="002D7B45" w:rsidRPr="002D7B45" w:rsidRDefault="002D7B45" w:rsidP="002D7B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D7B45">
              <w:rPr>
                <w:rFonts w:ascii="Times New Roman" w:hAnsi="Times New Roman" w:cs="Times New Roman"/>
                <w:b/>
              </w:rPr>
              <w:t>несе</w:t>
            </w:r>
            <w:r>
              <w:rPr>
                <w:rFonts w:ascii="Times New Roman" w:hAnsi="Times New Roman" w:cs="Times New Roman"/>
                <w:b/>
              </w:rPr>
              <w:t>ние изменений в реестр лицензий</w:t>
            </w:r>
          </w:p>
        </w:tc>
      </w:tr>
      <w:tr w:rsidR="007B4840" w:rsidRPr="00A4274D" w:rsidTr="00E7223C">
        <w:tc>
          <w:tcPr>
            <w:tcW w:w="562" w:type="dxa"/>
          </w:tcPr>
          <w:p w:rsidR="007B4840" w:rsidRPr="002D7B45" w:rsidRDefault="002A30E9" w:rsidP="007B48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7B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274D" w:rsidRPr="00A4274D" w:rsidRDefault="00A4274D" w:rsidP="00A427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4274D">
              <w:rPr>
                <w:rFonts w:ascii="Times New Roman" w:hAnsi="Times New Roman" w:cs="Times New Roman"/>
                <w:b/>
              </w:rPr>
              <w:t>При намерении лицензиата осуществлять лицензируемую деятельность по адресу места ее осуществления, не указанному в реестре лицензии</w:t>
            </w:r>
          </w:p>
          <w:p w:rsidR="007B4840" w:rsidRDefault="007B4840" w:rsidP="007B48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A4274D" w:rsidRPr="00A4274D" w:rsidRDefault="00A4274D" w:rsidP="00A4274D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74D">
              <w:rPr>
                <w:rFonts w:ascii="Times New Roman" w:hAnsi="Times New Roman" w:cs="Times New Roman"/>
                <w:sz w:val="20"/>
                <w:szCs w:val="20"/>
              </w:rPr>
              <w:t>Заявление о внесении изменений в реестр лицензий, а также представляются следующие документы (копии документов) и сведения:</w:t>
            </w:r>
          </w:p>
          <w:p w:rsidR="00A4274D" w:rsidRPr="00A4274D" w:rsidRDefault="00A4274D" w:rsidP="00A4274D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131"/>
            <w:r w:rsidRPr="00A4274D">
              <w:rPr>
                <w:rFonts w:ascii="Times New Roman" w:hAnsi="Times New Roman" w:cs="Times New Roman"/>
                <w:sz w:val="20"/>
                <w:szCs w:val="20"/>
              </w:rPr>
      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="00745EFE" w:rsidRPr="00745EF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A427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274D" w:rsidRPr="00A4274D" w:rsidRDefault="00A4274D" w:rsidP="00A4274D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32"/>
            <w:bookmarkEnd w:id="12"/>
            <w:r w:rsidRPr="00A4274D">
              <w:rPr>
                <w:rFonts w:ascii="Times New Roman" w:hAnsi="Times New Roman" w:cs="Times New Roman"/>
                <w:sz w:val="20"/>
                <w:szCs w:val="20"/>
              </w:rPr>
      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A4274D" w:rsidRPr="00A4274D" w:rsidRDefault="00A4274D" w:rsidP="00A4274D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133"/>
            <w:bookmarkEnd w:id="13"/>
            <w:r w:rsidRPr="00A4274D">
              <w:rPr>
                <w:rFonts w:ascii="Times New Roman" w:hAnsi="Times New Roman" w:cs="Times New Roman"/>
                <w:sz w:val="20"/>
                <w:szCs w:val="20"/>
              </w:rPr>
              <w:t>в)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 w:rsidR="007B4840" w:rsidRPr="00A4274D" w:rsidRDefault="00A4274D" w:rsidP="00FE1959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5" w:name="sub_1134"/>
            <w:bookmarkEnd w:id="14"/>
            <w:r w:rsidRPr="00A4274D">
              <w:rPr>
                <w:rFonts w:ascii="Times New Roman" w:hAnsi="Times New Roman" w:cs="Times New Roman"/>
                <w:sz w:val="20"/>
                <w:szCs w:val="20"/>
              </w:rPr>
              <w:t xml:space="preserve">г) представление религиозной организации (централизованной религиозной организации (в случае если лицензиатом является </w:t>
            </w:r>
            <w:r w:rsidRPr="00A42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программ.</w:t>
            </w:r>
            <w:bookmarkEnd w:id="15"/>
          </w:p>
        </w:tc>
      </w:tr>
      <w:tr w:rsidR="007E7BFA" w:rsidRPr="007E7BFA" w:rsidTr="00E7223C">
        <w:tc>
          <w:tcPr>
            <w:tcW w:w="562" w:type="dxa"/>
          </w:tcPr>
          <w:p w:rsidR="007B4840" w:rsidRPr="002D7B45" w:rsidRDefault="002A30E9" w:rsidP="007B48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83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683A41" w:rsidRPr="00683A41" w:rsidRDefault="00683A41" w:rsidP="00683A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83A41">
              <w:rPr>
                <w:rFonts w:ascii="Times New Roman" w:hAnsi="Times New Roman" w:cs="Times New Roman"/>
                <w:b/>
              </w:rPr>
              <w:t>При намерении осуществлять лицензируемую деятельность в филиале, не указанном в реестре лицензий</w:t>
            </w:r>
          </w:p>
          <w:p w:rsidR="007B4840" w:rsidRPr="00683A41" w:rsidRDefault="007B4840" w:rsidP="00683A4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реестр лицензий, а также следующие документы (копии документов) и сведения: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141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="00E977EA" w:rsidRPr="00E977E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142"/>
            <w:bookmarkEnd w:id="16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43"/>
            <w:bookmarkEnd w:id="17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в) копии разработанных и утвержденных организацией, осуществляющей образовательную деятельность, образовательных программ;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44"/>
            <w:bookmarkEnd w:id="18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45"/>
            <w:bookmarkEnd w:id="19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146"/>
            <w:bookmarkEnd w:id="20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</w:t>
            </w:r>
            <w:proofErr w:type="gramStart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формы)</w:t>
            </w:r>
            <w:r w:rsidR="002850BF" w:rsidRPr="002850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147"/>
            <w:bookmarkEnd w:id="21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ж) копия договора, заключенного лицензиатом в соответствии с </w:t>
            </w:r>
            <w:hyperlink r:id="rId10" w:history="1">
              <w:r w:rsidRPr="007E7BFA">
                <w:rPr>
                  <w:rFonts w:ascii="Times New Roman" w:hAnsi="Times New Roman" w:cs="Times New Roman"/>
                  <w:sz w:val="20"/>
                  <w:szCs w:val="20"/>
                </w:rPr>
                <w:t>пунктом 2 части 7</w:t>
              </w:r>
            </w:hyperlink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1" w:history="1">
              <w:r w:rsidRPr="007E7BFA">
                <w:rPr>
                  <w:rFonts w:ascii="Times New Roman" w:hAnsi="Times New Roman" w:cs="Times New Roman"/>
                  <w:sz w:val="20"/>
                  <w:szCs w:val="20"/>
                </w:rPr>
                <w:t>частью 8 статьи 13</w:t>
              </w:r>
            </w:hyperlink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</w:t>
            </w:r>
            <w:r w:rsidR="002850BF" w:rsidRPr="002850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148"/>
            <w:bookmarkEnd w:id="22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з) копия договора, заключенного лицензиатом в соответствии с </w:t>
            </w:r>
            <w:hyperlink r:id="rId12" w:history="1">
              <w:r w:rsidRPr="007E7BFA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82</w:t>
              </w:r>
            </w:hyperlink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</w:t>
            </w:r>
            <w:r w:rsidRPr="007E7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</w:t>
            </w:r>
            <w:r w:rsidR="002850BF" w:rsidRPr="002850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149"/>
            <w:bookmarkEnd w:id="23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и) сведения, подтверждающие соответствие требованиям, предусмотренным </w:t>
            </w:r>
            <w:hyperlink r:id="rId13" w:history="1">
              <w:r w:rsidRPr="007E7BFA">
                <w:rPr>
                  <w:rFonts w:ascii="Times New Roman" w:hAnsi="Times New Roman" w:cs="Times New Roman"/>
                  <w:sz w:val="20"/>
                  <w:szCs w:val="20"/>
                </w:rPr>
                <w:t>статьей 15</w:t>
              </w:r>
            </w:hyperlink>
            <w:r w:rsidR="00515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14" w:history="1">
              <w:r w:rsidRPr="007E7BFA">
                <w:rPr>
                  <w:rFonts w:ascii="Times New Roman" w:hAnsi="Times New Roman" w:cs="Times New Roman"/>
                  <w:sz w:val="20"/>
                  <w:szCs w:val="20"/>
                </w:rPr>
                <w:t> 2</w:t>
              </w:r>
            </w:hyperlink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1410"/>
            <w:bookmarkEnd w:id="24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к) сведения, подтверждающие соответствие требованиям, предусмотренным </w:t>
            </w:r>
            <w:hyperlink r:id="rId15" w:history="1">
              <w:r w:rsidRPr="007E7BFA">
                <w:rPr>
                  <w:rFonts w:ascii="Times New Roman" w:hAnsi="Times New Roman" w:cs="Times New Roman"/>
                  <w:sz w:val="20"/>
                  <w:szCs w:val="20"/>
                </w:rPr>
                <w:t>частью 6 статьи 85</w:t>
              </w:r>
            </w:hyperlink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 w:rsidR="007E7BFA" w:rsidRPr="007E7BFA" w:rsidRDefault="007E7BFA" w:rsidP="007E7BFA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1411"/>
            <w:bookmarkEnd w:id="25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      </w:r>
          </w:p>
          <w:p w:rsidR="007B4840" w:rsidRPr="007E7BFA" w:rsidRDefault="007E7BFA" w:rsidP="00FE1959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7" w:name="sub_11415"/>
            <w:bookmarkEnd w:id="26"/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      </w:r>
            <w:bookmarkEnd w:id="27"/>
          </w:p>
        </w:tc>
      </w:tr>
      <w:tr w:rsidR="00393366" w:rsidRPr="00393366" w:rsidTr="00E7223C">
        <w:tc>
          <w:tcPr>
            <w:tcW w:w="562" w:type="dxa"/>
          </w:tcPr>
          <w:p w:rsidR="007B4840" w:rsidRPr="002D7B45" w:rsidRDefault="002A30E9" w:rsidP="007B48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C4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C4E73" w:rsidRPr="00AC4E73" w:rsidRDefault="00AC4E73" w:rsidP="00AC4E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4E73">
              <w:rPr>
                <w:rFonts w:ascii="Times New Roman" w:hAnsi="Times New Roman" w:cs="Times New Roman"/>
                <w:b/>
              </w:rPr>
              <w:t xml:space="preserve">При намерении лицензиата осуществлять деятельность по реализации новых образовательных программ, </w:t>
            </w:r>
            <w:r>
              <w:rPr>
                <w:rFonts w:ascii="Times New Roman" w:hAnsi="Times New Roman" w:cs="Times New Roman"/>
                <w:b/>
              </w:rPr>
              <w:t>не указанных в реестре лицензий</w:t>
            </w:r>
          </w:p>
          <w:p w:rsidR="007B4840" w:rsidRDefault="007B4840" w:rsidP="007B48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реестр лицензий,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документы (копии документов) и сведения: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51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="002850BF" w:rsidRPr="002850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52"/>
            <w:bookmarkEnd w:id="28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153"/>
            <w:bookmarkEnd w:id="29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в) копии разработанных и утвержденных организацией, осуществляющей образовательную деятельность, образовательных программ;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154"/>
            <w:bookmarkEnd w:id="30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г)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55"/>
            <w:bookmarkEnd w:id="31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56"/>
            <w:bookmarkEnd w:id="32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е) копия договора, заключенного лицензиатом в соответствии с </w:t>
            </w:r>
            <w:hyperlink r:id="rId16" w:history="1">
              <w:r w:rsidRPr="00393366">
                <w:rPr>
                  <w:rFonts w:ascii="Times New Roman" w:hAnsi="Times New Roman" w:cs="Times New Roman"/>
                  <w:sz w:val="20"/>
                  <w:szCs w:val="20"/>
                </w:rPr>
                <w:t>пунктом 2 части 7</w:t>
              </w:r>
            </w:hyperlink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7" w:history="1">
              <w:r w:rsidRPr="00393366">
                <w:rPr>
                  <w:rFonts w:ascii="Times New Roman" w:hAnsi="Times New Roman" w:cs="Times New Roman"/>
                  <w:sz w:val="20"/>
                  <w:szCs w:val="20"/>
                </w:rPr>
                <w:t>частью 8 статьи 13</w:t>
              </w:r>
            </w:hyperlink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      </w:r>
            <w:r w:rsidRPr="002850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850BF" w:rsidRPr="002850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57"/>
            <w:bookmarkEnd w:id="33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ж) копия договора, заключенного лицензиатом в соответствии с </w:t>
            </w:r>
            <w:hyperlink r:id="rId18" w:history="1">
              <w:r w:rsidRPr="00393366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82</w:t>
              </w:r>
            </w:hyperlink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</w:t>
            </w:r>
            <w:r w:rsidR="002850BF" w:rsidRPr="002850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58"/>
            <w:bookmarkEnd w:id="34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</w:t>
            </w:r>
            <w:proofErr w:type="gramStart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формы)</w:t>
            </w:r>
            <w:r w:rsidR="002850BF" w:rsidRPr="002850B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59"/>
            <w:bookmarkEnd w:id="35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и) сведения, подтверждающие соответствие требованиям, предусмотренным </w:t>
            </w:r>
            <w:hyperlink r:id="rId19" w:history="1">
              <w:r w:rsidRPr="00393366">
                <w:rPr>
                  <w:rFonts w:ascii="Times New Roman" w:hAnsi="Times New Roman" w:cs="Times New Roman"/>
                  <w:sz w:val="20"/>
                  <w:szCs w:val="20"/>
                </w:rPr>
                <w:t>статьей 15</w:t>
              </w:r>
            </w:hyperlink>
            <w:r w:rsidR="00EB4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20" w:history="1">
              <w:r w:rsidRPr="00393366">
                <w:rPr>
                  <w:rFonts w:ascii="Times New Roman" w:hAnsi="Times New Roman" w:cs="Times New Roman"/>
                  <w:sz w:val="20"/>
                  <w:szCs w:val="20"/>
                </w:rPr>
                <w:t> 2</w:t>
              </w:r>
            </w:hyperlink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510"/>
            <w:bookmarkEnd w:id="36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к) сведения, подтверждающие соответствие требованиям, предусмотренным </w:t>
            </w:r>
            <w:hyperlink r:id="rId21" w:history="1">
              <w:r w:rsidRPr="00393366">
                <w:rPr>
                  <w:rFonts w:ascii="Times New Roman" w:hAnsi="Times New Roman" w:cs="Times New Roman"/>
                  <w:sz w:val="20"/>
                  <w:szCs w:val="20"/>
                </w:rPr>
                <w:t>частью 6 статьи 85</w:t>
              </w:r>
            </w:hyperlink>
            <w:r w:rsidRPr="0039336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</w:t>
            </w:r>
            <w:bookmarkStart w:id="38" w:name="_GoBack"/>
            <w:bookmarkEnd w:id="38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нспорта, непосредственно связанных с движением поездов и маневровой работой);</w:t>
            </w:r>
          </w:p>
          <w:p w:rsidR="00393366" w:rsidRPr="00393366" w:rsidRDefault="00393366" w:rsidP="00393366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511"/>
            <w:bookmarkEnd w:id="37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организацией, на реализацию указанных образовательных программ;</w:t>
            </w:r>
          </w:p>
          <w:p w:rsidR="007B4840" w:rsidRPr="00393366" w:rsidRDefault="00393366" w:rsidP="00FE1959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0" w:name="sub_11512"/>
            <w:bookmarkEnd w:id="39"/>
            <w:r w:rsidRPr="00393366">
              <w:rPr>
                <w:rFonts w:ascii="Times New Roman" w:hAnsi="Times New Roman" w:cs="Times New Roman"/>
                <w:sz w:val="20"/>
                <w:szCs w:val="20"/>
              </w:rPr>
      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      </w:r>
            <w:bookmarkEnd w:id="40"/>
          </w:p>
        </w:tc>
      </w:tr>
      <w:tr w:rsidR="00393366" w:rsidRPr="00515C43" w:rsidTr="00E7223C">
        <w:tc>
          <w:tcPr>
            <w:tcW w:w="562" w:type="dxa"/>
          </w:tcPr>
          <w:p w:rsidR="007B4840" w:rsidRPr="00515C43" w:rsidRDefault="00597412" w:rsidP="00597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19" w:type="dxa"/>
          </w:tcPr>
          <w:p w:rsidR="009C1C6A" w:rsidRDefault="009C1C6A" w:rsidP="009C1C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F519A7" w:rsidRPr="009C1C6A">
              <w:rPr>
                <w:rFonts w:ascii="Times New Roman" w:hAnsi="Times New Roman" w:cs="Times New Roman"/>
                <w:b/>
              </w:rPr>
              <w:t xml:space="preserve"> случа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F519A7" w:rsidRPr="009C1C6A">
              <w:rPr>
                <w:rFonts w:ascii="Times New Roman" w:hAnsi="Times New Roman" w:cs="Times New Roman"/>
                <w:b/>
              </w:rPr>
              <w:t xml:space="preserve"> реорганизации юридического лица в форме присоед</w:t>
            </w:r>
            <w:r>
              <w:rPr>
                <w:rFonts w:ascii="Times New Roman" w:hAnsi="Times New Roman" w:cs="Times New Roman"/>
                <w:b/>
              </w:rPr>
              <w:t>инения, преобразования, слияния.</w:t>
            </w:r>
          </w:p>
          <w:p w:rsidR="009C1C6A" w:rsidRDefault="009C1C6A" w:rsidP="009C1C6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C1C6A" w:rsidRDefault="009C1C6A" w:rsidP="009C1C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 случае </w:t>
            </w:r>
            <w:r w:rsidR="00F519A7" w:rsidRPr="009C1C6A">
              <w:rPr>
                <w:rFonts w:ascii="Times New Roman" w:hAnsi="Times New Roman" w:cs="Times New Roman"/>
                <w:b/>
              </w:rPr>
              <w:t>изменения его наименования, адреса места нахождения</w:t>
            </w:r>
          </w:p>
          <w:p w:rsidR="009C1C6A" w:rsidRDefault="00F519A7" w:rsidP="009C1C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1C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1C6A" w:rsidRDefault="009C1C6A" w:rsidP="009C1C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случае</w:t>
            </w:r>
            <w:r w:rsidR="00F519A7" w:rsidRPr="009C1C6A">
              <w:rPr>
                <w:rFonts w:ascii="Times New Roman" w:hAnsi="Times New Roman" w:cs="Times New Roman"/>
                <w:b/>
              </w:rPr>
              <w:t xml:space="preserve"> изменения места жительства, имени, фамилии и (в случае, если имеется) отчества индивидуального предпринимателя, реквизитов документа</w:t>
            </w:r>
            <w:r>
              <w:rPr>
                <w:rFonts w:ascii="Times New Roman" w:hAnsi="Times New Roman" w:cs="Times New Roman"/>
                <w:b/>
              </w:rPr>
              <w:t>, удостоверяющего его личность.</w:t>
            </w:r>
          </w:p>
          <w:p w:rsidR="009C1C6A" w:rsidRDefault="009C1C6A" w:rsidP="009C1C6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9C1C6A" w:rsidRDefault="009C1C6A" w:rsidP="009C1C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случае </w:t>
            </w:r>
            <w:r w:rsidR="00F519A7" w:rsidRPr="009C1C6A">
              <w:rPr>
                <w:rFonts w:ascii="Times New Roman" w:hAnsi="Times New Roman" w:cs="Times New Roman"/>
                <w:b/>
              </w:rPr>
              <w:t>прекращения деятельности п</w:t>
            </w:r>
            <w:r>
              <w:rPr>
                <w:rFonts w:ascii="Times New Roman" w:hAnsi="Times New Roman" w:cs="Times New Roman"/>
                <w:b/>
              </w:rPr>
              <w:t>о одному или нескольким адресам.</w:t>
            </w:r>
          </w:p>
          <w:p w:rsidR="009C1C6A" w:rsidRDefault="00F519A7" w:rsidP="009C1C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1C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1C6A" w:rsidRDefault="009C1C6A" w:rsidP="009C1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случае </w:t>
            </w:r>
            <w:r w:rsidR="00F519A7" w:rsidRPr="009C1C6A">
              <w:rPr>
                <w:rFonts w:ascii="Times New Roman" w:hAnsi="Times New Roman" w:cs="Times New Roman"/>
                <w:b/>
              </w:rPr>
              <w:t>прекращения оказания образовательной услуги по реализации образовательной (образов</w:t>
            </w:r>
            <w:r>
              <w:rPr>
                <w:rFonts w:ascii="Times New Roman" w:hAnsi="Times New Roman" w:cs="Times New Roman"/>
                <w:b/>
              </w:rPr>
              <w:t>ательных) программы (программ).</w:t>
            </w:r>
          </w:p>
          <w:p w:rsidR="009C1C6A" w:rsidRDefault="009C1C6A" w:rsidP="009C1C6A">
            <w:pPr>
              <w:rPr>
                <w:rFonts w:ascii="Times New Roman" w:hAnsi="Times New Roman" w:cs="Times New Roman"/>
                <w:b/>
              </w:rPr>
            </w:pPr>
          </w:p>
          <w:p w:rsidR="007B4840" w:rsidRPr="00515C43" w:rsidRDefault="009C1C6A" w:rsidP="00FE195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случае</w:t>
            </w:r>
            <w:r w:rsidR="00F519A7" w:rsidRPr="009C1C6A">
              <w:rPr>
                <w:rFonts w:ascii="Times New Roman" w:hAnsi="Times New Roman" w:cs="Times New Roman"/>
                <w:b/>
              </w:rPr>
              <w:t xml:space="preserve"> изменения наименований образовательных программ,</w:t>
            </w:r>
            <w:r w:rsidRPr="009C1C6A">
              <w:t xml:space="preserve"> </w:t>
            </w:r>
            <w:r w:rsidRPr="009C1C6A">
              <w:rPr>
                <w:rFonts w:ascii="Times New Roman" w:hAnsi="Times New Roman" w:cs="Times New Roman"/>
                <w:b/>
              </w:rPr>
              <w:t xml:space="preserve">в целях их приведения в соответствие с перечнями профессий, специальностей, предусмотренными </w:t>
            </w:r>
            <w:hyperlink r:id="rId22" w:history="1">
              <w:r w:rsidRPr="009C1C6A">
                <w:rPr>
                  <w:rFonts w:ascii="Times New Roman" w:hAnsi="Times New Roman" w:cs="Times New Roman"/>
                  <w:b/>
                </w:rPr>
                <w:t>частью 8 статьи 11</w:t>
              </w:r>
            </w:hyperlink>
            <w:r w:rsidRPr="009C1C6A">
              <w:rPr>
                <w:rFonts w:ascii="Times New Roman" w:hAnsi="Times New Roman" w:cs="Times New Roman"/>
                <w:b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b/>
              </w:rPr>
              <w:t>№ 273-ФЗ.</w:t>
            </w:r>
          </w:p>
        </w:tc>
        <w:tc>
          <w:tcPr>
            <w:tcW w:w="6946" w:type="dxa"/>
          </w:tcPr>
          <w:p w:rsidR="007B4840" w:rsidRPr="00515C43" w:rsidRDefault="004D2073" w:rsidP="00C945E4">
            <w:pPr>
              <w:pStyle w:val="a3"/>
              <w:ind w:firstLine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7E7BFA">
              <w:rPr>
                <w:rFonts w:ascii="Times New Roman" w:hAnsi="Times New Roman" w:cs="Times New Roman"/>
                <w:sz w:val="20"/>
                <w:szCs w:val="20"/>
              </w:rPr>
              <w:t>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7BFA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реестр лицензий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93366" w:rsidRPr="00515C43" w:rsidTr="00E7223C">
        <w:tc>
          <w:tcPr>
            <w:tcW w:w="562" w:type="dxa"/>
          </w:tcPr>
          <w:p w:rsidR="007B4840" w:rsidRPr="00515C43" w:rsidRDefault="00597412" w:rsidP="005974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 w:rsidR="00F519A7" w:rsidRPr="004505AB" w:rsidRDefault="004505AB" w:rsidP="004505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</w:t>
            </w:r>
            <w:r w:rsidRPr="004505AB">
              <w:rPr>
                <w:rFonts w:ascii="Times New Roman" w:hAnsi="Times New Roman" w:cs="Times New Roman"/>
                <w:b/>
              </w:rPr>
              <w:t xml:space="preserve"> </w:t>
            </w:r>
            <w:r w:rsidR="00F519A7" w:rsidRPr="004505AB">
              <w:rPr>
                <w:rFonts w:ascii="Times New Roman" w:hAnsi="Times New Roman" w:cs="Times New Roman"/>
                <w:b/>
              </w:rPr>
              <w:t xml:space="preserve">временной лицензии </w:t>
            </w:r>
          </w:p>
          <w:p w:rsidR="007B4840" w:rsidRPr="00515C43" w:rsidRDefault="007B4840" w:rsidP="00C7189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C71897" w:rsidRPr="00C71897" w:rsidRDefault="00C71897" w:rsidP="00C71897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71897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о предоставлении временной лицензии по </w:t>
            </w:r>
            <w:hyperlink r:id="rId23" w:history="1">
              <w:r w:rsidRPr="00C71897">
                <w:rPr>
                  <w:rFonts w:ascii="Times New Roman" w:hAnsi="Times New Roman" w:cs="Times New Roman"/>
                  <w:sz w:val="20"/>
                  <w:szCs w:val="20"/>
                </w:rPr>
                <w:t>форме</w:t>
              </w:r>
            </w:hyperlink>
            <w:r w:rsidRPr="00C71897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установленной </w:t>
            </w:r>
            <w:hyperlink r:id="rId24" w:history="1">
              <w:r w:rsidRPr="00C71897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C7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897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 w:rsidRPr="00C71897">
              <w:rPr>
                <w:rFonts w:ascii="Times New Roman" w:hAnsi="Times New Roman" w:cs="Times New Roman"/>
                <w:sz w:val="20"/>
                <w:szCs w:val="20"/>
              </w:rPr>
              <w:t xml:space="preserve"> от 18 апреля 2014 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71897">
              <w:rPr>
                <w:rFonts w:ascii="Times New Roman" w:hAnsi="Times New Roman" w:cs="Times New Roman"/>
                <w:sz w:val="20"/>
                <w:szCs w:val="20"/>
              </w:rPr>
              <w:t xml:space="preserve"> 536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«</w:t>
            </w:r>
            <w:r w:rsidRPr="00C71897">
              <w:rPr>
                <w:rFonts w:ascii="Times New Roman" w:hAnsi="Times New Roman" w:cs="Times New Roman"/>
                <w:sz w:val="20"/>
                <w:szCs w:val="20"/>
              </w:rPr>
              <w:t>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у», а также следующие документы (копии документов):</w:t>
            </w:r>
            <w:r w:rsidRPr="00C7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1897" w:rsidRPr="00C71897" w:rsidRDefault="00C71897" w:rsidP="00C71897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172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1897">
              <w:rPr>
                <w:rFonts w:ascii="Times New Roman" w:hAnsi="Times New Roman" w:cs="Times New Roman"/>
                <w:sz w:val="20"/>
                <w:szCs w:val="20"/>
              </w:rPr>
              <w:t>) копию положения о филиале (в случае если соискатель лицензии намерен осуществлять образовательную деятельность в филиале);</w:t>
            </w:r>
          </w:p>
          <w:p w:rsidR="00C71897" w:rsidRPr="00C71897" w:rsidRDefault="00C71897" w:rsidP="00C71897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173"/>
            <w:bookmarkEnd w:id="41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71897">
              <w:rPr>
                <w:rFonts w:ascii="Times New Roman" w:hAnsi="Times New Roman" w:cs="Times New Roman"/>
                <w:sz w:val="20"/>
                <w:szCs w:val="20"/>
              </w:rPr>
              <w:t>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зацию образовательных программ).</w:t>
            </w:r>
          </w:p>
          <w:bookmarkEnd w:id="42"/>
          <w:p w:rsidR="007B4840" w:rsidRPr="00C71897" w:rsidRDefault="007B4840" w:rsidP="00C71897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840" w:rsidRPr="00515C43" w:rsidTr="00E7223C">
        <w:tc>
          <w:tcPr>
            <w:tcW w:w="562" w:type="dxa"/>
          </w:tcPr>
          <w:p w:rsidR="007B4840" w:rsidRPr="00515C43" w:rsidRDefault="00E7223C" w:rsidP="00E722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7B4840" w:rsidRPr="00597412" w:rsidRDefault="00597412" w:rsidP="00515C4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97412">
              <w:rPr>
                <w:rFonts w:ascii="Times New Roman" w:hAnsi="Times New Roman" w:cs="Times New Roman"/>
                <w:b/>
              </w:rPr>
              <w:t>Предоставление сведений о лицензии</w:t>
            </w:r>
          </w:p>
        </w:tc>
        <w:tc>
          <w:tcPr>
            <w:tcW w:w="6946" w:type="dxa"/>
          </w:tcPr>
          <w:p w:rsidR="007B4840" w:rsidRPr="00597412" w:rsidRDefault="00597412" w:rsidP="00597412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412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сведений о лицензии на осуществление  образовательной деятельности</w:t>
            </w:r>
          </w:p>
        </w:tc>
      </w:tr>
    </w:tbl>
    <w:p w:rsidR="007B4840" w:rsidRDefault="007B4840" w:rsidP="00515C4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223C" w:rsidRPr="00E7223C" w:rsidRDefault="00E7223C" w:rsidP="00E722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E7223C">
        <w:rPr>
          <w:rFonts w:ascii="Times New Roman" w:hAnsi="Times New Roman" w:cs="Times New Roman"/>
          <w:b/>
        </w:rPr>
        <w:t>Копии документов</w:t>
      </w:r>
      <w:r w:rsidRPr="00E7223C">
        <w:rPr>
          <w:rFonts w:ascii="Times New Roman" w:hAnsi="Times New Roman" w:cs="Times New Roman"/>
        </w:rPr>
        <w:t xml:space="preserve"> предоставляются засвидетельствованными в нотариальном порядке</w:t>
      </w:r>
      <w:r>
        <w:rPr>
          <w:rFonts w:ascii="Times New Roman" w:hAnsi="Times New Roman" w:cs="Times New Roman"/>
        </w:rPr>
        <w:t>.</w:t>
      </w:r>
    </w:p>
    <w:p w:rsidR="00E7223C" w:rsidRPr="00515C43" w:rsidRDefault="00E7223C" w:rsidP="00515C4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7223C" w:rsidRPr="00515C43" w:rsidSect="008F1C75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E6"/>
    <w:rsid w:val="00081BCB"/>
    <w:rsid w:val="002850BF"/>
    <w:rsid w:val="002A30E9"/>
    <w:rsid w:val="002D7B45"/>
    <w:rsid w:val="00393366"/>
    <w:rsid w:val="004505AB"/>
    <w:rsid w:val="004D2073"/>
    <w:rsid w:val="00515C43"/>
    <w:rsid w:val="00597412"/>
    <w:rsid w:val="006033CA"/>
    <w:rsid w:val="00683A41"/>
    <w:rsid w:val="00745EFE"/>
    <w:rsid w:val="007B4840"/>
    <w:rsid w:val="007E7BFA"/>
    <w:rsid w:val="007F0F47"/>
    <w:rsid w:val="008F1C75"/>
    <w:rsid w:val="009C1C6A"/>
    <w:rsid w:val="00A22559"/>
    <w:rsid w:val="00A248FD"/>
    <w:rsid w:val="00A4274D"/>
    <w:rsid w:val="00AC4E73"/>
    <w:rsid w:val="00BB2A30"/>
    <w:rsid w:val="00C71897"/>
    <w:rsid w:val="00C945E4"/>
    <w:rsid w:val="00E7223C"/>
    <w:rsid w:val="00E977EA"/>
    <w:rsid w:val="00EB1CE6"/>
    <w:rsid w:val="00EB435C"/>
    <w:rsid w:val="00F519A7"/>
    <w:rsid w:val="00FA64BA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39F"/>
  <w15:chartTrackingRefBased/>
  <w15:docId w15:val="{99899BEA-D198-41AF-A82B-5854622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40"/>
    <w:pPr>
      <w:spacing w:after="0" w:line="240" w:lineRule="auto"/>
    </w:pPr>
  </w:style>
  <w:style w:type="table" w:styleId="a4">
    <w:name w:val="Table Grid"/>
    <w:basedOn w:val="a1"/>
    <w:uiPriority w:val="39"/>
    <w:rsid w:val="007B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7B48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892.152" TargetMode="External"/><Relationship Id="rId13" Type="http://schemas.openxmlformats.org/officeDocument/2006/relationships/hyperlink" Target="garantF1://10002892.152" TargetMode="External"/><Relationship Id="rId18" Type="http://schemas.openxmlformats.org/officeDocument/2006/relationships/hyperlink" Target="garantF1://70191362.10895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9009" TargetMode="External"/><Relationship Id="rId7" Type="http://schemas.openxmlformats.org/officeDocument/2006/relationships/hyperlink" Target="garantF1://10002892.152" TargetMode="External"/><Relationship Id="rId12" Type="http://schemas.openxmlformats.org/officeDocument/2006/relationships/hyperlink" Target="garantF1://70191362.108953" TargetMode="External"/><Relationship Id="rId17" Type="http://schemas.openxmlformats.org/officeDocument/2006/relationships/hyperlink" Target="garantF1://70191362.10818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191362.1081862" TargetMode="External"/><Relationship Id="rId20" Type="http://schemas.openxmlformats.org/officeDocument/2006/relationships/hyperlink" Target="garantF1://10002892.15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108953" TargetMode="External"/><Relationship Id="rId11" Type="http://schemas.openxmlformats.org/officeDocument/2006/relationships/hyperlink" Target="garantF1://70191362.108187" TargetMode="External"/><Relationship Id="rId24" Type="http://schemas.openxmlformats.org/officeDocument/2006/relationships/hyperlink" Target="garantF1://70562994.0" TargetMode="External"/><Relationship Id="rId5" Type="http://schemas.openxmlformats.org/officeDocument/2006/relationships/hyperlink" Target="garantF1://70191362.108187" TargetMode="External"/><Relationship Id="rId15" Type="http://schemas.openxmlformats.org/officeDocument/2006/relationships/hyperlink" Target="garantF1://70191362.109009" TargetMode="External"/><Relationship Id="rId23" Type="http://schemas.openxmlformats.org/officeDocument/2006/relationships/hyperlink" Target="garantF1://70562994.1000" TargetMode="External"/><Relationship Id="rId10" Type="http://schemas.openxmlformats.org/officeDocument/2006/relationships/hyperlink" Target="garantF1://70191362.1081862" TargetMode="External"/><Relationship Id="rId19" Type="http://schemas.openxmlformats.org/officeDocument/2006/relationships/hyperlink" Target="garantF1://10002892.152" TargetMode="External"/><Relationship Id="rId4" Type="http://schemas.openxmlformats.org/officeDocument/2006/relationships/hyperlink" Target="garantF1://70191362.1081862" TargetMode="External"/><Relationship Id="rId9" Type="http://schemas.openxmlformats.org/officeDocument/2006/relationships/hyperlink" Target="garantF1://70191362.109009" TargetMode="External"/><Relationship Id="rId14" Type="http://schemas.openxmlformats.org/officeDocument/2006/relationships/hyperlink" Target="garantF1://10002892.152" TargetMode="External"/><Relationship Id="rId22" Type="http://schemas.openxmlformats.org/officeDocument/2006/relationships/hyperlink" Target="garantF1://70191362.108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28</cp:revision>
  <dcterms:created xsi:type="dcterms:W3CDTF">2022-03-03T14:44:00Z</dcterms:created>
  <dcterms:modified xsi:type="dcterms:W3CDTF">2022-03-04T09:26:00Z</dcterms:modified>
</cp:coreProperties>
</file>